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967" w:rsidRDefault="002A2967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967" w:rsidRPr="002A2967" w:rsidRDefault="002A2967" w:rsidP="002A2967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CE7451">
        <w:t>2</w:t>
      </w:r>
      <w:r w:rsidR="00590012">
        <w:t>0</w:t>
      </w:r>
      <w:r w:rsidR="00CE7451">
        <w:t>6</w:t>
      </w:r>
      <w:r>
        <w:t>_ Př</w:t>
      </w:r>
      <w:r w:rsidR="00CE7451">
        <w:t>7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</w:r>
      <w:r w:rsidR="00CE7451"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CE7451">
        <w:t>7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CE7451">
        <w:t>Rostliny a bezobratlí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</w:r>
      <w:r w:rsidR="00CE7451">
        <w:t>Test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  <w:r w:rsidR="00A1088F">
        <w:t>y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 xml:space="preserve">1. Žáci </w:t>
      </w:r>
      <w:r w:rsidR="001A52BC">
        <w:t>dostanou každý svůj papír.</w:t>
      </w:r>
    </w:p>
    <w:p w:rsidR="00E16C17" w:rsidRDefault="00E16C17" w:rsidP="00E16C17"/>
    <w:p w:rsidR="00E16C17" w:rsidRDefault="00E16C17" w:rsidP="00E16C17">
      <w:r>
        <w:t xml:space="preserve">2. </w:t>
      </w:r>
      <w:r w:rsidR="00CE7451">
        <w:t>Test</w:t>
      </w:r>
      <w:r w:rsidR="00EF4EA8">
        <w:t xml:space="preserve"> má pouze jednu správnou odpověď</w:t>
      </w:r>
      <w:r w:rsidR="00D91C4A">
        <w:t>.</w:t>
      </w:r>
      <w:r w:rsidR="00782A80">
        <w:t xml:space="preserve"> </w:t>
      </w:r>
    </w:p>
    <w:p w:rsidR="00E16C17" w:rsidRDefault="00E16C17" w:rsidP="00E16C17"/>
    <w:p w:rsidR="001A52BC" w:rsidRDefault="00A1088F" w:rsidP="00E16C17">
      <w:r>
        <w:t xml:space="preserve">3. </w:t>
      </w:r>
      <w:r w:rsidR="00CE7451">
        <w:t>PCI dostanou na test celkem 20 min.</w:t>
      </w:r>
    </w:p>
    <w:p w:rsidR="001A52BC" w:rsidRDefault="001A52BC" w:rsidP="00E16C17"/>
    <w:p w:rsidR="00A1088F" w:rsidRDefault="001A52BC" w:rsidP="00E16C17">
      <w:r>
        <w:t>4.</w:t>
      </w:r>
      <w:r w:rsidR="00D91C4A">
        <w:t xml:space="preserve"> </w:t>
      </w:r>
      <w:r w:rsidR="00CE7451">
        <w:t>Po uplynutí dané doby služba testy sebere a učitel spolu s žáky si poví správné odpovědi</w:t>
      </w:r>
      <w:r w:rsidR="00D91C4A">
        <w:t>.</w:t>
      </w:r>
    </w:p>
    <w:p w:rsidR="00A1088F" w:rsidRDefault="00A1088F" w:rsidP="00E16C17"/>
    <w:p w:rsidR="001A52BC" w:rsidRDefault="001A52BC" w:rsidP="00E16C17">
      <w:r>
        <w:t>5</w:t>
      </w:r>
      <w:r w:rsidR="00E16C17">
        <w:t xml:space="preserve">. </w:t>
      </w:r>
      <w:r w:rsidR="009064C3">
        <w:t>Příští hodinu budou ohodnoceni.</w:t>
      </w:r>
      <w:r>
        <w:t xml:space="preserve"> </w:t>
      </w:r>
    </w:p>
    <w:p w:rsidR="001A52BC" w:rsidRDefault="001A52BC" w:rsidP="00E16C17"/>
    <w:p w:rsidR="00D91C4A" w:rsidRDefault="009064C3" w:rsidP="00E16C17">
      <w:r>
        <w:t xml:space="preserve">  </w:t>
      </w:r>
    </w:p>
    <w:p w:rsidR="00D91C4A" w:rsidRDefault="00D91C4A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9064C3" w:rsidP="00E16C17">
      <w:r>
        <w:rPr>
          <w:noProof/>
          <w:lang w:eastAsia="cs-CZ"/>
        </w:rPr>
        <w:lastRenderedPageBreak/>
        <w:drawing>
          <wp:inline distT="0" distB="0" distL="0" distR="0">
            <wp:extent cx="5760720" cy="8133368"/>
            <wp:effectExtent l="1905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3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4C3" w:rsidRDefault="009064C3" w:rsidP="00E16C17"/>
    <w:p w:rsidR="009064C3" w:rsidRDefault="009064C3" w:rsidP="00E16C17"/>
    <w:p w:rsidR="009064C3" w:rsidRDefault="009064C3" w:rsidP="00E16C17"/>
    <w:p w:rsidR="00AF357C" w:rsidRDefault="00AF357C" w:rsidP="00E16C17"/>
    <w:p w:rsidR="00AF357C" w:rsidRDefault="00AF357C" w:rsidP="00E16C17"/>
    <w:p w:rsidR="00AF357C" w:rsidRDefault="00AF357C" w:rsidP="00E16C17"/>
    <w:p w:rsidR="00AF357C" w:rsidRDefault="00AF357C" w:rsidP="00E16C17"/>
    <w:p w:rsidR="00AF357C" w:rsidRDefault="00AF357C" w:rsidP="00E16C17"/>
    <w:p w:rsidR="00AF357C" w:rsidRDefault="00AF357C" w:rsidP="00E16C17"/>
    <w:p w:rsidR="009064C3" w:rsidRDefault="009064C3" w:rsidP="00E16C17"/>
    <w:p w:rsidR="009064C3" w:rsidRDefault="009064C3" w:rsidP="00E16C17"/>
    <w:p w:rsidR="002A2967" w:rsidRDefault="009064C3" w:rsidP="002A2967">
      <w:r>
        <w:rPr>
          <w:noProof/>
          <w:lang w:eastAsia="cs-CZ"/>
        </w:rPr>
        <w:drawing>
          <wp:inline distT="0" distB="0" distL="0" distR="0">
            <wp:extent cx="5760720" cy="7926642"/>
            <wp:effectExtent l="1905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6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967" w:rsidRDefault="002A2967" w:rsidP="002A2967">
      <w:r>
        <w:lastRenderedPageBreak/>
        <w:t>Výsledky: 1c, 2d, 3b, 4b, 5a, 6c, 7d, 8c, 9c, 10c, 11a, 12b, 13b, 14b, 15a, 16d, 17b, 18a, 19c, 20d, 21d, 22c, 23d, 24a, 25b, 26d, 27d, 28d, 29b, 30c</w:t>
      </w:r>
    </w:p>
    <w:p w:rsidR="002A2967" w:rsidRDefault="002A2967" w:rsidP="002A2967"/>
    <w:p w:rsidR="002A2967" w:rsidRDefault="002A2967" w:rsidP="002A2967">
      <w:r>
        <w:t>Zdroj: Archiv autora</w:t>
      </w:r>
    </w:p>
    <w:p w:rsidR="00E16C17" w:rsidRDefault="00E16C17" w:rsidP="00E16C17"/>
    <w:p w:rsidR="00E16C17" w:rsidRDefault="00E16C17" w:rsidP="00E16C17"/>
    <w:p w:rsidR="00E16C17" w:rsidRDefault="00E16C17" w:rsidP="00E16C17"/>
    <w:p w:rsidR="00D10816" w:rsidRDefault="00EF4EA8"/>
    <w:p w:rsidR="00A1088F" w:rsidRDefault="00A1088F"/>
    <w:p w:rsidR="00754F73" w:rsidRDefault="00754F73"/>
    <w:sectPr w:rsidR="00754F73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84E5B"/>
    <w:rsid w:val="00090EBB"/>
    <w:rsid w:val="00152614"/>
    <w:rsid w:val="001A52BC"/>
    <w:rsid w:val="002133C9"/>
    <w:rsid w:val="00292104"/>
    <w:rsid w:val="002A2967"/>
    <w:rsid w:val="002C41D3"/>
    <w:rsid w:val="003D3CA1"/>
    <w:rsid w:val="003F60EE"/>
    <w:rsid w:val="00433632"/>
    <w:rsid w:val="004B755B"/>
    <w:rsid w:val="004E6CA0"/>
    <w:rsid w:val="004F6E40"/>
    <w:rsid w:val="00512975"/>
    <w:rsid w:val="005310E1"/>
    <w:rsid w:val="00553024"/>
    <w:rsid w:val="00590012"/>
    <w:rsid w:val="005A07A4"/>
    <w:rsid w:val="005C3362"/>
    <w:rsid w:val="00637143"/>
    <w:rsid w:val="007038EB"/>
    <w:rsid w:val="00710502"/>
    <w:rsid w:val="00754F73"/>
    <w:rsid w:val="00782A80"/>
    <w:rsid w:val="007C66D8"/>
    <w:rsid w:val="007D6975"/>
    <w:rsid w:val="007D6AAF"/>
    <w:rsid w:val="009032CA"/>
    <w:rsid w:val="00904202"/>
    <w:rsid w:val="009064C3"/>
    <w:rsid w:val="00994617"/>
    <w:rsid w:val="009C293C"/>
    <w:rsid w:val="00A1088F"/>
    <w:rsid w:val="00A3390C"/>
    <w:rsid w:val="00AF357C"/>
    <w:rsid w:val="00B12285"/>
    <w:rsid w:val="00B13E8C"/>
    <w:rsid w:val="00B320E6"/>
    <w:rsid w:val="00BB250D"/>
    <w:rsid w:val="00C93BE1"/>
    <w:rsid w:val="00C975C9"/>
    <w:rsid w:val="00CA61CB"/>
    <w:rsid w:val="00CE7451"/>
    <w:rsid w:val="00CF5EF2"/>
    <w:rsid w:val="00D642B9"/>
    <w:rsid w:val="00D91C4A"/>
    <w:rsid w:val="00DF108A"/>
    <w:rsid w:val="00E00A8F"/>
    <w:rsid w:val="00E03A1F"/>
    <w:rsid w:val="00E16C17"/>
    <w:rsid w:val="00E31503"/>
    <w:rsid w:val="00E9251E"/>
    <w:rsid w:val="00EC2644"/>
    <w:rsid w:val="00EC3EAE"/>
    <w:rsid w:val="00EC5206"/>
    <w:rsid w:val="00ED1A5B"/>
    <w:rsid w:val="00EF4EA8"/>
    <w:rsid w:val="00F6390E"/>
    <w:rsid w:val="00F76404"/>
    <w:rsid w:val="00FA1E85"/>
    <w:rsid w:val="00FD681E"/>
    <w:rsid w:val="00FE3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2013-11-07T15:15:00Z</dcterms:created>
  <dcterms:modified xsi:type="dcterms:W3CDTF">2013-11-07T15:15:00Z</dcterms:modified>
</cp:coreProperties>
</file>