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43A9" w:rsidRDefault="00D2401A">
      <w:pPr>
        <w:rPr>
          <w:sz w:val="32"/>
          <w:szCs w:val="32"/>
        </w:rPr>
      </w:pPr>
      <w:r w:rsidRPr="00393A56">
        <w:rPr>
          <w:sz w:val="32"/>
          <w:szCs w:val="32"/>
        </w:rPr>
        <w:object w:dxaOrig="9140" w:dyaOrig="142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6.75pt;height:711pt" o:ole="">
            <v:imagedata r:id="rId4" o:title=""/>
          </v:shape>
          <o:OLEObject Type="Embed" ProgID="Word.Document.8" ShapeID="_x0000_i1025" DrawAspect="Content" ObjectID="_1441552312" r:id="rId5">
            <o:FieldCodes>\s</o:FieldCodes>
          </o:OLEObject>
        </w:object>
      </w:r>
      <w:r w:rsidR="00EC57EF">
        <w:rPr>
          <w:sz w:val="32"/>
          <w:szCs w:val="32"/>
        </w:rPr>
        <w:t>Irregular  verbs</w:t>
      </w:r>
      <w:r w:rsidR="002120D1">
        <w:rPr>
          <w:sz w:val="32"/>
          <w:szCs w:val="32"/>
        </w:rPr>
        <w:t xml:space="preserve"> - test</w:t>
      </w:r>
    </w:p>
    <w:p w:rsidR="00EC57EF" w:rsidRDefault="00EC57EF">
      <w:pPr>
        <w:rPr>
          <w:sz w:val="32"/>
          <w:szCs w:val="32"/>
        </w:rPr>
      </w:pPr>
      <w:r>
        <w:rPr>
          <w:sz w:val="32"/>
          <w:szCs w:val="32"/>
        </w:rPr>
        <w:t>Fill  in  the missing forms of  the  verbs.</w:t>
      </w:r>
    </w:p>
    <w:p w:rsidR="00EC57EF" w:rsidRDefault="00EC57EF">
      <w:pPr>
        <w:rPr>
          <w:b/>
          <w:sz w:val="32"/>
          <w:szCs w:val="32"/>
        </w:rPr>
      </w:pP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Write                                  wrote                                 ……………………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Wear                     </w:t>
      </w:r>
      <w:r>
        <w:rPr>
          <w:sz w:val="32"/>
          <w:szCs w:val="32"/>
        </w:rPr>
        <w:t xml:space="preserve">             …………………..                    </w:t>
      </w:r>
      <w:r>
        <w:rPr>
          <w:b/>
          <w:sz w:val="32"/>
          <w:szCs w:val="32"/>
        </w:rPr>
        <w:t>worn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Understand                      understood                       …………………..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Tell                                     ………………….                     told</w:t>
      </w:r>
    </w:p>
    <w:p w:rsidR="00EC57EF" w:rsidRP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Swim                                 swam                                  ……………………                               </w:t>
      </w:r>
      <w:r>
        <w:rPr>
          <w:sz w:val="32"/>
          <w:szCs w:val="32"/>
        </w:rPr>
        <w:t xml:space="preserve">       </w:t>
      </w:r>
      <w:r>
        <w:rPr>
          <w:b/>
          <w:sz w:val="32"/>
          <w:szCs w:val="32"/>
        </w:rPr>
        <w:t xml:space="preserve">                 </w:t>
      </w:r>
    </w:p>
    <w:p w:rsidR="00EC57EF" w:rsidRDefault="00EC57EF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………………..                       </w:t>
      </w:r>
      <w:r>
        <w:rPr>
          <w:b/>
          <w:sz w:val="32"/>
          <w:szCs w:val="32"/>
        </w:rPr>
        <w:t>stood                                  stood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Speak                                 ………………….                     spoken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Sit                                       sat                                       ……………………..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Shut                           </w:t>
      </w:r>
      <w:r>
        <w:rPr>
          <w:sz w:val="32"/>
          <w:szCs w:val="32"/>
        </w:rPr>
        <w:t xml:space="preserve">        ………………….                       </w:t>
      </w:r>
      <w:r>
        <w:rPr>
          <w:b/>
          <w:sz w:val="32"/>
          <w:szCs w:val="32"/>
        </w:rPr>
        <w:t>shut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                     sold                                      sold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                     said                                      said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Ride                           </w:t>
      </w:r>
      <w:r>
        <w:rPr>
          <w:sz w:val="32"/>
          <w:szCs w:val="32"/>
        </w:rPr>
        <w:t xml:space="preserve">        …………………..                      </w:t>
      </w:r>
      <w:r>
        <w:rPr>
          <w:b/>
          <w:sz w:val="32"/>
          <w:szCs w:val="32"/>
        </w:rPr>
        <w:t>ridden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…………………                     lost                          </w:t>
      </w:r>
      <w:r>
        <w:rPr>
          <w:sz w:val="32"/>
          <w:szCs w:val="32"/>
        </w:rPr>
        <w:t xml:space="preserve">             </w:t>
      </w:r>
      <w:r>
        <w:rPr>
          <w:b/>
          <w:sz w:val="32"/>
          <w:szCs w:val="32"/>
        </w:rPr>
        <w:t>lost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Know                                 knew                                   …………………….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Grow                                 …………………..                     grown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Go                                      went                                    …………………….</w:t>
      </w:r>
    </w:p>
    <w:p w:rsidR="00EC57EF" w:rsidRDefault="00EC57EF">
      <w:pPr>
        <w:rPr>
          <w:sz w:val="32"/>
          <w:szCs w:val="32"/>
        </w:rPr>
      </w:pPr>
      <w:r>
        <w:rPr>
          <w:b/>
          <w:sz w:val="32"/>
          <w:szCs w:val="32"/>
        </w:rPr>
        <w:t xml:space="preserve">Give                                   gave </w:t>
      </w:r>
      <w:r>
        <w:rPr>
          <w:sz w:val="32"/>
          <w:szCs w:val="32"/>
        </w:rPr>
        <w:t xml:space="preserve">                                    ……………………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Forget                                forgot                                  ……………………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Solution: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Write                                wrote                                  written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Wear                                 wore                                    worn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Understand                     underwood                        underwood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Tell                                    told                                       told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Swim                                 swam                                   swum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Stand                                stood                                    stood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Speak                               spoke                                    spoken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Sit                                      sat                                          sat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Shut                                   shut                                       shut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Sell                                     sold                                       sold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Say                                     said                                        said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Ride                                   rode                                       ridden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Lose                                   lost                                         lost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Know                                 knew                                      known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Grow                                  grew                                      grown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Go                                       went                                      gone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Give                                    gave                                       given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Forget                                forgot                                     forgotten</w:t>
      </w:r>
    </w:p>
    <w:p w:rsid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>Assessment: 18-16=mark 1, 15-13=mark 2,12-10=mark 3,</w:t>
      </w:r>
    </w:p>
    <w:p w:rsidR="00CC2B77" w:rsidRDefault="00EC57EF" w:rsidP="00CC2B77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9-7=mark 4, 6-0=mark 5 </w:t>
      </w:r>
    </w:p>
    <w:p w:rsidR="00CC2B77" w:rsidRDefault="00CC2B77" w:rsidP="00CC2B77">
      <w:pPr>
        <w:rPr>
          <w:b/>
          <w:sz w:val="32"/>
          <w:szCs w:val="32"/>
        </w:rPr>
      </w:pPr>
    </w:p>
    <w:p w:rsidR="00CC2B77" w:rsidRPr="00CC2B77" w:rsidRDefault="00CC2B77" w:rsidP="00CC2B77">
      <w:pPr>
        <w:rPr>
          <w:b/>
          <w:sz w:val="32"/>
          <w:szCs w:val="32"/>
        </w:rPr>
      </w:pPr>
      <w:r>
        <w:t>Použité zdroje:</w:t>
      </w:r>
    </w:p>
    <w:p w:rsidR="00CC2B77" w:rsidRDefault="00CC2B77" w:rsidP="00CC2B77">
      <w:r>
        <w:t xml:space="preserve">SOARZ, Liz and John: </w:t>
      </w:r>
      <w:r>
        <w:rPr>
          <w:i/>
        </w:rPr>
        <w:t xml:space="preserve">New Headway, </w:t>
      </w:r>
      <w:r>
        <w:t>Pre – intermediate, Oxford University Press, Oxford, 2007, ISBN 978-0-19-471585-0.</w:t>
      </w:r>
    </w:p>
    <w:p w:rsidR="00CC2B77" w:rsidRDefault="00CC2B77" w:rsidP="00CC2B77">
      <w:r>
        <w:t xml:space="preserve">FALLA Tim,DAVIES Paul A: </w:t>
      </w:r>
      <w:r>
        <w:rPr>
          <w:i/>
        </w:rPr>
        <w:t xml:space="preserve">Maturita Solutions, </w:t>
      </w:r>
      <w:r>
        <w:t>Oxford University Press, Oxford, 2007,ISBN 978-0-190455169-4.</w:t>
      </w:r>
    </w:p>
    <w:p w:rsidR="00CC2B77" w:rsidRDefault="00CC2B77" w:rsidP="00CC2B77">
      <w:r>
        <w:t xml:space="preserve">MURPHY, Raymond: </w:t>
      </w:r>
      <w:r>
        <w:rPr>
          <w:i/>
        </w:rPr>
        <w:t xml:space="preserve">English Grammar in Use, </w:t>
      </w:r>
      <w:r>
        <w:t>Cambridge University Press, 1994, ISBN 0-521-43680-X.</w:t>
      </w:r>
    </w:p>
    <w:p w:rsidR="00CC2B77" w:rsidRDefault="00CC2B77" w:rsidP="00CC2B77">
      <w:pPr>
        <w:pStyle w:val="Odstavecseseznamem"/>
        <w:tabs>
          <w:tab w:val="left" w:pos="7225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:rsidR="00EC57EF" w:rsidRDefault="00EC57EF" w:rsidP="00CC2B77">
      <w:pPr>
        <w:tabs>
          <w:tab w:val="left" w:pos="1200"/>
        </w:tabs>
        <w:ind w:firstLine="708"/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BD1708" w:rsidRDefault="00BD1708">
      <w:pPr>
        <w:rPr>
          <w:b/>
          <w:sz w:val="32"/>
          <w:szCs w:val="32"/>
        </w:rPr>
      </w:pPr>
    </w:p>
    <w:p w:rsidR="00EC57EF" w:rsidRPr="00EC57EF" w:rsidRDefault="00EC57EF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                                                 </w:t>
      </w:r>
      <w:r>
        <w:rPr>
          <w:sz w:val="32"/>
          <w:szCs w:val="32"/>
        </w:rPr>
        <w:t xml:space="preserve">            </w:t>
      </w:r>
      <w:r>
        <w:rPr>
          <w:b/>
          <w:sz w:val="32"/>
          <w:szCs w:val="32"/>
        </w:rPr>
        <w:t xml:space="preserve">                           </w:t>
      </w:r>
    </w:p>
    <w:sectPr w:rsidR="00EC57EF" w:rsidRPr="00EC57EF" w:rsidSect="000243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C57EF"/>
    <w:rsid w:val="00000CB0"/>
    <w:rsid w:val="000243A9"/>
    <w:rsid w:val="000B321A"/>
    <w:rsid w:val="000E46B1"/>
    <w:rsid w:val="00145638"/>
    <w:rsid w:val="001D46C7"/>
    <w:rsid w:val="002120D1"/>
    <w:rsid w:val="00316955"/>
    <w:rsid w:val="00393A56"/>
    <w:rsid w:val="003948CC"/>
    <w:rsid w:val="00455C54"/>
    <w:rsid w:val="004E7796"/>
    <w:rsid w:val="004F4CBA"/>
    <w:rsid w:val="00570E45"/>
    <w:rsid w:val="0059153D"/>
    <w:rsid w:val="005B30D5"/>
    <w:rsid w:val="005D36A5"/>
    <w:rsid w:val="005E381E"/>
    <w:rsid w:val="00604464"/>
    <w:rsid w:val="006514D6"/>
    <w:rsid w:val="006830DB"/>
    <w:rsid w:val="006F6004"/>
    <w:rsid w:val="007369C1"/>
    <w:rsid w:val="0077306B"/>
    <w:rsid w:val="007A388C"/>
    <w:rsid w:val="007F7707"/>
    <w:rsid w:val="00826C34"/>
    <w:rsid w:val="00850629"/>
    <w:rsid w:val="00854D0D"/>
    <w:rsid w:val="008830E7"/>
    <w:rsid w:val="008C0267"/>
    <w:rsid w:val="00A2563C"/>
    <w:rsid w:val="00A91B3F"/>
    <w:rsid w:val="00A96AD4"/>
    <w:rsid w:val="00AA3D2C"/>
    <w:rsid w:val="00B46EB3"/>
    <w:rsid w:val="00B53155"/>
    <w:rsid w:val="00B6332F"/>
    <w:rsid w:val="00B83AC0"/>
    <w:rsid w:val="00BA44F8"/>
    <w:rsid w:val="00BD1708"/>
    <w:rsid w:val="00C86E04"/>
    <w:rsid w:val="00CC2650"/>
    <w:rsid w:val="00CC2B77"/>
    <w:rsid w:val="00D00EA8"/>
    <w:rsid w:val="00D144FD"/>
    <w:rsid w:val="00D2401A"/>
    <w:rsid w:val="00D57888"/>
    <w:rsid w:val="00E90B04"/>
    <w:rsid w:val="00EC57EF"/>
    <w:rsid w:val="00EF09C1"/>
    <w:rsid w:val="00F567D2"/>
    <w:rsid w:val="00FC40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43A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C2B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50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Dokument_aplikace_Microsoft_Office_Word_97-_2003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6</Pages>
  <Words>547</Words>
  <Characters>3232</Characters>
  <Application>Microsoft Office Word</Application>
  <DocSecurity>0</DocSecurity>
  <Lines>26</Lines>
  <Paragraphs>7</Paragraphs>
  <ScaleCrop>false</ScaleCrop>
  <Company/>
  <LinksUpToDate>false</LinksUpToDate>
  <CharactersWithSpaces>3772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Aduška</dc:creator>
  <cp:lastModifiedBy>Aduška</cp:lastModifiedBy>
  <cp:revision>13</cp:revision>
  <dcterms:created xsi:type="dcterms:W3CDTF">2012-12-28T20:03:00Z</dcterms:created>
  <dcterms:modified xsi:type="dcterms:W3CDTF">2013-09-24T16:25:00Z</dcterms:modified>
</cp:coreProperties>
</file>