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3450" w:rsidRDefault="00E13450">
      <w:r>
        <w:rPr>
          <w:noProof/>
          <w:lang w:eastAsia="cs-CZ"/>
        </w:rPr>
        <w:drawing>
          <wp:inline distT="0" distB="0" distL="0" distR="0" wp14:anchorId="259DE38D">
            <wp:extent cx="1215850" cy="1861910"/>
            <wp:effectExtent l="0" t="0" r="3810" b="0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8891" cy="18665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        </w:t>
      </w:r>
      <w:r>
        <w:rPr>
          <w:noProof/>
          <w:lang w:eastAsia="cs-CZ"/>
        </w:rPr>
        <w:drawing>
          <wp:inline distT="0" distB="0" distL="0" distR="0" wp14:anchorId="5E0D8623" wp14:editId="47DFDD1B">
            <wp:extent cx="1266092" cy="1841452"/>
            <wp:effectExtent l="0" t="0" r="0" b="6985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5492" cy="184057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        </w:t>
      </w:r>
      <w:r>
        <w:rPr>
          <w:noProof/>
          <w:lang w:eastAsia="cs-CZ"/>
        </w:rPr>
        <w:drawing>
          <wp:inline distT="0" distB="0" distL="0" distR="0" wp14:anchorId="72324054" wp14:editId="0CDAC976">
            <wp:extent cx="1477107" cy="1949841"/>
            <wp:effectExtent l="0" t="0" r="0" b="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176" cy="194861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         </w:t>
      </w:r>
    </w:p>
    <w:p w:rsidR="00516DAB" w:rsidRDefault="00E13450">
      <w:r>
        <w:t xml:space="preserve">                 </w:t>
      </w:r>
      <w:r>
        <w:rPr>
          <w:noProof/>
          <w:lang w:eastAsia="cs-CZ"/>
        </w:rPr>
        <w:drawing>
          <wp:inline distT="0" distB="0" distL="0" distR="0" wp14:anchorId="406F598E" wp14:editId="0ACB8471">
            <wp:extent cx="1385715" cy="1978815"/>
            <wp:effectExtent l="0" t="0" r="5080" b="2540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4554" cy="199143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                 </w:t>
      </w:r>
      <w:r>
        <w:rPr>
          <w:noProof/>
          <w:lang w:eastAsia="cs-CZ"/>
        </w:rPr>
        <w:drawing>
          <wp:inline distT="0" distB="0" distL="0" distR="0" wp14:anchorId="3CA48D16" wp14:editId="0FC55B03">
            <wp:extent cx="1475266" cy="2039816"/>
            <wp:effectExtent l="0" t="0" r="0" b="0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8131" cy="204377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13450" w:rsidRDefault="00E13450">
      <w:r>
        <w:rPr>
          <w:noProof/>
          <w:lang w:eastAsia="cs-CZ"/>
        </w:rPr>
        <w:drawing>
          <wp:inline distT="0" distB="0" distL="0" distR="0" wp14:anchorId="0E5F385D">
            <wp:extent cx="1436914" cy="1986785"/>
            <wp:effectExtent l="0" t="0" r="0" b="0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2841" cy="199498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   </w:t>
      </w:r>
      <w:r>
        <w:rPr>
          <w:noProof/>
          <w:lang w:eastAsia="cs-CZ"/>
        </w:rPr>
        <w:drawing>
          <wp:inline distT="0" distB="0" distL="0" distR="0" wp14:anchorId="325BB074">
            <wp:extent cx="1501732" cy="1989186"/>
            <wp:effectExtent l="0" t="0" r="0" b="0"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7293" cy="199655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          </w:t>
      </w:r>
      <w:r>
        <w:rPr>
          <w:noProof/>
          <w:lang w:eastAsia="cs-CZ"/>
        </w:rPr>
        <w:drawing>
          <wp:inline distT="0" distB="0" distL="0" distR="0" wp14:anchorId="57EFCB55">
            <wp:extent cx="1284440" cy="1929283"/>
            <wp:effectExtent l="0" t="0" r="0" b="0"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8218" cy="193495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13450" w:rsidRDefault="00E13450"/>
    <w:p w:rsidR="00E0516E" w:rsidRPr="00450D62" w:rsidRDefault="00450D62">
      <w:pPr>
        <w:rPr>
          <w:sz w:val="40"/>
          <w:szCs w:val="40"/>
        </w:rPr>
      </w:pPr>
      <w:r>
        <w:rPr>
          <w:sz w:val="40"/>
          <w:szCs w:val="40"/>
        </w:rPr>
        <w:lastRenderedPageBreak/>
        <w:tab/>
        <w:t>12 – 3 = 12 – 2 – 1 = ___</w:t>
      </w:r>
    </w:p>
    <w:p w:rsidR="00E0516E" w:rsidRPr="00450D62" w:rsidRDefault="00E13450" w:rsidP="00450D62">
      <w:pPr>
        <w:ind w:left="709"/>
      </w:pP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2EB6D009" wp14:editId="3657C85B">
                <wp:simplePos x="0" y="0"/>
                <wp:positionH relativeFrom="column">
                  <wp:posOffset>-94503</wp:posOffset>
                </wp:positionH>
                <wp:positionV relativeFrom="paragraph">
                  <wp:posOffset>261285</wp:posOffset>
                </wp:positionV>
                <wp:extent cx="4277995" cy="6018963"/>
                <wp:effectExtent l="95250" t="57150" r="141605" b="172720"/>
                <wp:wrapNone/>
                <wp:docPr id="20" name="Skupina 8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77995" cy="6018963"/>
                          <a:chOff x="0" y="0"/>
                          <a:chExt cx="5293633" cy="5181872"/>
                        </a:xfrm>
                      </wpg:grpSpPr>
                      <wpg:grpSp>
                        <wpg:cNvPr id="21" name="Skupina 21"/>
                        <wpg:cNvGrpSpPr/>
                        <wpg:grpSpPr>
                          <a:xfrm>
                            <a:off x="0" y="4749824"/>
                            <a:ext cx="5293633" cy="432048"/>
                            <a:chOff x="0" y="4749824"/>
                            <a:chExt cx="8173951" cy="432048"/>
                          </a:xfrm>
                        </wpg:grpSpPr>
                        <wps:wsp>
                          <wps:cNvPr id="22" name="Vývojový diagram: spojnice 22"/>
                          <wps:cNvSpPr/>
                          <wps:spPr>
                            <a:xfrm>
                              <a:off x="0" y="4749824"/>
                              <a:ext cx="432048" cy="432048"/>
                            </a:xfrm>
                            <a:prstGeom prst="flowChartConnector">
                              <a:avLst/>
                            </a:prstGeom>
                            <a:gradFill rotWithShape="1">
                              <a:gsLst>
                                <a:gs pos="0">
                                  <a:srgbClr val="1AB39F">
                                    <a:tint val="98000"/>
                                    <a:satMod val="120000"/>
                                    <a:lumMod val="110000"/>
                                  </a:srgbClr>
                                </a:gs>
                                <a:gs pos="100000">
                                  <a:srgbClr val="1AB39F">
                                    <a:shade val="90000"/>
                                    <a:lumMod val="90000"/>
                                  </a:srgbClr>
                                </a:gs>
                              </a:gsLst>
                              <a:lin ang="5400000" scaled="0"/>
                            </a:gradFill>
                            <a:ln>
                              <a:noFill/>
                            </a:ln>
                            <a:effectLst>
                              <a:outerShdw blurRad="88900" dist="38100" dir="5400000" algn="ctr" rotWithShape="0">
                                <a:srgbClr val="000000">
                                  <a:alpha val="65000"/>
                                </a:srgbClr>
                              </a:outerShdw>
                            </a:effectLst>
                            <a:scene3d>
                              <a:camera prst="orthographicFront">
                                <a:rot lat="0" lon="0" rev="0"/>
                              </a:camera>
                              <a:lightRig rig="threePt" dir="tl">
                                <a:rot lat="0" lon="0" rev="5400000"/>
                              </a:lightRig>
                            </a:scene3d>
                            <a:sp3d>
                              <a:bevelT w="25400" h="38100"/>
                            </a:sp3d>
                          </wps:spPr>
                          <wps:txbx>
                            <w:txbxContent>
                              <w:p w:rsidR="00E13450" w:rsidRDefault="00E13450" w:rsidP="00E13450">
                                <w:pPr>
                                  <w:rPr>
                                    <w:rFonts w:eastAsia="Times New Roman"/>
                                  </w:rPr>
                                </w:pP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" name="Vývojový diagram: spojnice 23"/>
                          <wps:cNvSpPr/>
                          <wps:spPr>
                            <a:xfrm>
                              <a:off x="685119" y="4749824"/>
                              <a:ext cx="432048" cy="432048"/>
                            </a:xfrm>
                            <a:prstGeom prst="flowChartConnector">
                              <a:avLst/>
                            </a:prstGeom>
                            <a:gradFill rotWithShape="1">
                              <a:gsLst>
                                <a:gs pos="0">
                                  <a:srgbClr val="1AB39F">
                                    <a:tint val="98000"/>
                                    <a:satMod val="120000"/>
                                    <a:lumMod val="110000"/>
                                  </a:srgbClr>
                                </a:gs>
                                <a:gs pos="100000">
                                  <a:srgbClr val="1AB39F">
                                    <a:shade val="90000"/>
                                    <a:lumMod val="90000"/>
                                  </a:srgbClr>
                                </a:gs>
                              </a:gsLst>
                              <a:lin ang="5400000" scaled="0"/>
                            </a:gradFill>
                            <a:ln>
                              <a:noFill/>
                            </a:ln>
                            <a:effectLst>
                              <a:outerShdw blurRad="88900" dist="38100" dir="5400000" algn="ctr" rotWithShape="0">
                                <a:srgbClr val="000000">
                                  <a:alpha val="65000"/>
                                </a:srgbClr>
                              </a:outerShdw>
                            </a:effectLst>
                            <a:scene3d>
                              <a:camera prst="orthographicFront">
                                <a:rot lat="0" lon="0" rev="0"/>
                              </a:camera>
                              <a:lightRig rig="threePt" dir="tl">
                                <a:rot lat="0" lon="0" rev="5400000"/>
                              </a:lightRig>
                            </a:scene3d>
                            <a:sp3d>
                              <a:bevelT w="25400" h="38100"/>
                            </a:sp3d>
                          </wps:spPr>
                          <wps:txbx>
                            <w:txbxContent>
                              <w:p w:rsidR="00E13450" w:rsidRDefault="00E13450" w:rsidP="00E13450">
                                <w:pPr>
                                  <w:rPr>
                                    <w:rFonts w:eastAsia="Times New Roman"/>
                                  </w:rPr>
                                </w:pP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" name="Vývojový diagram: spojnice 24"/>
                          <wps:cNvSpPr/>
                          <wps:spPr>
                            <a:xfrm>
                              <a:off x="3997487" y="4749824"/>
                              <a:ext cx="432048" cy="432048"/>
                            </a:xfrm>
                            <a:prstGeom prst="flowChartConnector">
                              <a:avLst/>
                            </a:prstGeom>
                            <a:gradFill rotWithShape="1">
                              <a:gsLst>
                                <a:gs pos="0">
                                  <a:srgbClr val="1AB39F">
                                    <a:tint val="98000"/>
                                    <a:satMod val="120000"/>
                                    <a:lumMod val="110000"/>
                                  </a:srgbClr>
                                </a:gs>
                                <a:gs pos="100000">
                                  <a:srgbClr val="1AB39F">
                                    <a:shade val="90000"/>
                                    <a:lumMod val="90000"/>
                                  </a:srgbClr>
                                </a:gs>
                              </a:gsLst>
                              <a:lin ang="5400000" scaled="0"/>
                            </a:gradFill>
                            <a:ln>
                              <a:noFill/>
                            </a:ln>
                            <a:effectLst>
                              <a:outerShdw blurRad="88900" dist="38100" dir="5400000" algn="ctr" rotWithShape="0">
                                <a:srgbClr val="000000">
                                  <a:alpha val="65000"/>
                                </a:srgbClr>
                              </a:outerShdw>
                            </a:effectLst>
                            <a:scene3d>
                              <a:camera prst="orthographicFront">
                                <a:rot lat="0" lon="0" rev="0"/>
                              </a:camera>
                              <a:lightRig rig="threePt" dir="tl">
                                <a:rot lat="0" lon="0" rev="5400000"/>
                              </a:lightRig>
                            </a:scene3d>
                            <a:sp3d>
                              <a:bevelT w="25400" h="38100"/>
                            </a:sp3d>
                          </wps:spPr>
                          <wps:txbx>
                            <w:txbxContent>
                              <w:p w:rsidR="00E13450" w:rsidRDefault="00E13450" w:rsidP="00E13450">
                                <w:pPr>
                                  <w:rPr>
                                    <w:rFonts w:eastAsia="Times New Roman"/>
                                  </w:rPr>
                                </w:pP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5" name="Vývojový diagram: spojnice 25"/>
                          <wps:cNvSpPr/>
                          <wps:spPr>
                            <a:xfrm>
                              <a:off x="1405199" y="4749824"/>
                              <a:ext cx="432048" cy="432048"/>
                            </a:xfrm>
                            <a:prstGeom prst="flowChartConnector">
                              <a:avLst/>
                            </a:prstGeom>
                            <a:gradFill rotWithShape="1">
                              <a:gsLst>
                                <a:gs pos="0">
                                  <a:srgbClr val="1AB39F">
                                    <a:tint val="98000"/>
                                    <a:satMod val="120000"/>
                                    <a:lumMod val="110000"/>
                                  </a:srgbClr>
                                </a:gs>
                                <a:gs pos="100000">
                                  <a:srgbClr val="1AB39F">
                                    <a:shade val="90000"/>
                                    <a:lumMod val="90000"/>
                                  </a:srgbClr>
                                </a:gs>
                              </a:gsLst>
                              <a:lin ang="5400000" scaled="0"/>
                            </a:gradFill>
                            <a:ln>
                              <a:noFill/>
                            </a:ln>
                            <a:effectLst>
                              <a:outerShdw blurRad="88900" dist="38100" dir="5400000" algn="ctr" rotWithShape="0">
                                <a:srgbClr val="000000">
                                  <a:alpha val="65000"/>
                                </a:srgbClr>
                              </a:outerShdw>
                            </a:effectLst>
                            <a:scene3d>
                              <a:camera prst="orthographicFront">
                                <a:rot lat="0" lon="0" rev="0"/>
                              </a:camera>
                              <a:lightRig rig="threePt" dir="tl">
                                <a:rot lat="0" lon="0" rev="5400000"/>
                              </a:lightRig>
                            </a:scene3d>
                            <a:sp3d>
                              <a:bevelT w="25400" h="38100"/>
                            </a:sp3d>
                          </wps:spPr>
                          <wps:txbx>
                            <w:txbxContent>
                              <w:p w:rsidR="00E13450" w:rsidRDefault="00E13450" w:rsidP="00E13450">
                                <w:pPr>
                                  <w:rPr>
                                    <w:rFonts w:eastAsia="Times New Roman"/>
                                  </w:rPr>
                                </w:pP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6" name="Vývojový diagram: spojnice 26"/>
                          <wps:cNvSpPr/>
                          <wps:spPr>
                            <a:xfrm>
                              <a:off x="3334072" y="4749824"/>
                              <a:ext cx="432048" cy="432048"/>
                            </a:xfrm>
                            <a:prstGeom prst="flowChartConnector">
                              <a:avLst/>
                            </a:prstGeom>
                            <a:gradFill rotWithShape="1">
                              <a:gsLst>
                                <a:gs pos="0">
                                  <a:srgbClr val="1AB39F">
                                    <a:tint val="98000"/>
                                    <a:satMod val="120000"/>
                                    <a:lumMod val="110000"/>
                                  </a:srgbClr>
                                </a:gs>
                                <a:gs pos="100000">
                                  <a:srgbClr val="1AB39F">
                                    <a:shade val="90000"/>
                                    <a:lumMod val="90000"/>
                                  </a:srgbClr>
                                </a:gs>
                              </a:gsLst>
                              <a:lin ang="5400000" scaled="0"/>
                            </a:gradFill>
                            <a:ln>
                              <a:noFill/>
                            </a:ln>
                            <a:effectLst>
                              <a:outerShdw blurRad="88900" dist="38100" dir="5400000" algn="ctr" rotWithShape="0">
                                <a:srgbClr val="000000">
                                  <a:alpha val="65000"/>
                                </a:srgbClr>
                              </a:outerShdw>
                            </a:effectLst>
                            <a:scene3d>
                              <a:camera prst="orthographicFront">
                                <a:rot lat="0" lon="0" rev="0"/>
                              </a:camera>
                              <a:lightRig rig="threePt" dir="tl">
                                <a:rot lat="0" lon="0" rev="5400000"/>
                              </a:lightRig>
                            </a:scene3d>
                            <a:sp3d>
                              <a:bevelT w="25400" h="38100"/>
                            </a:sp3d>
                          </wps:spPr>
                          <wps:txbx>
                            <w:txbxContent>
                              <w:p w:rsidR="00E13450" w:rsidRDefault="00E13450" w:rsidP="00E13450">
                                <w:pPr>
                                  <w:rPr>
                                    <w:rFonts w:eastAsia="Times New Roman"/>
                                  </w:rPr>
                                </w:pP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7" name="Vývojový diagram: spojnice 27"/>
                          <wps:cNvSpPr/>
                          <wps:spPr>
                            <a:xfrm>
                              <a:off x="5293631" y="4749824"/>
                              <a:ext cx="432048" cy="432048"/>
                            </a:xfrm>
                            <a:prstGeom prst="flowChartConnector">
                              <a:avLst/>
                            </a:prstGeom>
                            <a:gradFill rotWithShape="1">
                              <a:gsLst>
                                <a:gs pos="0">
                                  <a:srgbClr val="1AB39F">
                                    <a:tint val="98000"/>
                                    <a:satMod val="120000"/>
                                    <a:lumMod val="110000"/>
                                  </a:srgbClr>
                                </a:gs>
                                <a:gs pos="100000">
                                  <a:srgbClr val="1AB39F">
                                    <a:shade val="90000"/>
                                    <a:lumMod val="90000"/>
                                  </a:srgbClr>
                                </a:gs>
                              </a:gsLst>
                              <a:lin ang="5400000" scaled="0"/>
                            </a:gradFill>
                            <a:ln>
                              <a:noFill/>
                            </a:ln>
                            <a:effectLst>
                              <a:outerShdw blurRad="88900" dist="38100" dir="5400000" algn="ctr" rotWithShape="0">
                                <a:srgbClr val="000000">
                                  <a:alpha val="65000"/>
                                </a:srgbClr>
                              </a:outerShdw>
                            </a:effectLst>
                            <a:scene3d>
                              <a:camera prst="orthographicFront">
                                <a:rot lat="0" lon="0" rev="0"/>
                              </a:camera>
                              <a:lightRig rig="threePt" dir="tl">
                                <a:rot lat="0" lon="0" rev="5400000"/>
                              </a:lightRig>
                            </a:scene3d>
                            <a:sp3d>
                              <a:bevelT w="25400" h="38100"/>
                            </a:sp3d>
                          </wps:spPr>
                          <wps:txbx>
                            <w:txbxContent>
                              <w:p w:rsidR="00E13450" w:rsidRDefault="00E13450" w:rsidP="00E13450">
                                <w:pPr>
                                  <w:rPr>
                                    <w:rFonts w:eastAsia="Times New Roman"/>
                                  </w:rPr>
                                </w:pP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8" name="Vývojový diagram: spojnice 28"/>
                          <wps:cNvSpPr/>
                          <wps:spPr>
                            <a:xfrm>
                              <a:off x="2053271" y="4749824"/>
                              <a:ext cx="432048" cy="432048"/>
                            </a:xfrm>
                            <a:prstGeom prst="flowChartConnector">
                              <a:avLst/>
                            </a:prstGeom>
                            <a:gradFill rotWithShape="1">
                              <a:gsLst>
                                <a:gs pos="0">
                                  <a:srgbClr val="1AB39F">
                                    <a:tint val="98000"/>
                                    <a:satMod val="120000"/>
                                    <a:lumMod val="110000"/>
                                  </a:srgbClr>
                                </a:gs>
                                <a:gs pos="100000">
                                  <a:srgbClr val="1AB39F">
                                    <a:shade val="90000"/>
                                    <a:lumMod val="90000"/>
                                  </a:srgbClr>
                                </a:gs>
                              </a:gsLst>
                              <a:lin ang="5400000" scaled="0"/>
                            </a:gradFill>
                            <a:ln>
                              <a:noFill/>
                            </a:ln>
                            <a:effectLst>
                              <a:outerShdw blurRad="88900" dist="38100" dir="5400000" algn="ctr" rotWithShape="0">
                                <a:srgbClr val="000000">
                                  <a:alpha val="65000"/>
                                </a:srgbClr>
                              </a:outerShdw>
                            </a:effectLst>
                            <a:scene3d>
                              <a:camera prst="orthographicFront">
                                <a:rot lat="0" lon="0" rev="0"/>
                              </a:camera>
                              <a:lightRig rig="threePt" dir="tl">
                                <a:rot lat="0" lon="0" rev="5400000"/>
                              </a:lightRig>
                            </a:scene3d>
                            <a:sp3d>
                              <a:bevelT w="25400" h="38100"/>
                            </a:sp3d>
                          </wps:spPr>
                          <wps:txbx>
                            <w:txbxContent>
                              <w:p w:rsidR="00E13450" w:rsidRDefault="00E13450" w:rsidP="00E13450">
                                <w:pPr>
                                  <w:rPr>
                                    <w:rFonts w:eastAsia="Times New Roman"/>
                                  </w:rPr>
                                </w:pP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9" name="Vývojový diagram: spojnice 29"/>
                          <wps:cNvSpPr/>
                          <wps:spPr>
                            <a:xfrm>
                              <a:off x="4595423" y="4749824"/>
                              <a:ext cx="432048" cy="432048"/>
                            </a:xfrm>
                            <a:prstGeom prst="flowChartConnector">
                              <a:avLst/>
                            </a:prstGeom>
                            <a:gradFill rotWithShape="1">
                              <a:gsLst>
                                <a:gs pos="0">
                                  <a:srgbClr val="1AB39F">
                                    <a:tint val="98000"/>
                                    <a:satMod val="120000"/>
                                    <a:lumMod val="110000"/>
                                  </a:srgbClr>
                                </a:gs>
                                <a:gs pos="100000">
                                  <a:srgbClr val="1AB39F">
                                    <a:shade val="90000"/>
                                    <a:lumMod val="90000"/>
                                  </a:srgbClr>
                                </a:gs>
                              </a:gsLst>
                              <a:lin ang="5400000" scaled="0"/>
                            </a:gradFill>
                            <a:ln>
                              <a:noFill/>
                            </a:ln>
                            <a:effectLst>
                              <a:outerShdw blurRad="88900" dist="38100" dir="5400000" algn="ctr" rotWithShape="0">
                                <a:srgbClr val="000000">
                                  <a:alpha val="65000"/>
                                </a:srgbClr>
                              </a:outerShdw>
                            </a:effectLst>
                            <a:scene3d>
                              <a:camera prst="orthographicFront">
                                <a:rot lat="0" lon="0" rev="0"/>
                              </a:camera>
                              <a:lightRig rig="threePt" dir="tl">
                                <a:rot lat="0" lon="0" rev="5400000"/>
                              </a:lightRig>
                            </a:scene3d>
                            <a:sp3d>
                              <a:bevelT w="25400" h="38100"/>
                            </a:sp3d>
                          </wps:spPr>
                          <wps:txbx>
                            <w:txbxContent>
                              <w:p w:rsidR="00E13450" w:rsidRDefault="00E13450" w:rsidP="00E13450">
                                <w:pPr>
                                  <w:rPr>
                                    <w:rFonts w:eastAsia="Times New Roman"/>
                                  </w:rPr>
                                </w:pP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0" name="Vývojový diagram: spojnice 30"/>
                          <wps:cNvSpPr/>
                          <wps:spPr>
                            <a:xfrm>
                              <a:off x="5941703" y="4749824"/>
                              <a:ext cx="432048" cy="432048"/>
                            </a:xfrm>
                            <a:prstGeom prst="flowChartConnector">
                              <a:avLst/>
                            </a:prstGeom>
                            <a:gradFill rotWithShape="1">
                              <a:gsLst>
                                <a:gs pos="0">
                                  <a:srgbClr val="1AB39F">
                                    <a:tint val="98000"/>
                                    <a:satMod val="120000"/>
                                    <a:lumMod val="110000"/>
                                  </a:srgbClr>
                                </a:gs>
                                <a:gs pos="100000">
                                  <a:srgbClr val="1AB39F">
                                    <a:shade val="90000"/>
                                    <a:lumMod val="90000"/>
                                  </a:srgbClr>
                                </a:gs>
                              </a:gsLst>
                              <a:lin ang="5400000" scaled="0"/>
                            </a:gradFill>
                            <a:ln>
                              <a:noFill/>
                            </a:ln>
                            <a:effectLst>
                              <a:outerShdw blurRad="88900" dist="38100" dir="5400000" algn="ctr" rotWithShape="0">
                                <a:srgbClr val="000000">
                                  <a:alpha val="65000"/>
                                </a:srgbClr>
                              </a:outerShdw>
                            </a:effectLst>
                            <a:scene3d>
                              <a:camera prst="orthographicFront">
                                <a:rot lat="0" lon="0" rev="0"/>
                              </a:camera>
                              <a:lightRig rig="threePt" dir="tl">
                                <a:rot lat="0" lon="0" rev="5400000"/>
                              </a:lightRig>
                            </a:scene3d>
                            <a:sp3d>
                              <a:bevelT w="25400" h="38100"/>
                            </a:sp3d>
                          </wps:spPr>
                          <wps:txbx>
                            <w:txbxContent>
                              <w:p w:rsidR="00E13450" w:rsidRDefault="00E13450" w:rsidP="00E13450">
                                <w:pPr>
                                  <w:rPr>
                                    <w:rFonts w:eastAsia="Times New Roman"/>
                                  </w:rPr>
                                </w:pP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1" name="Vývojový diagram: spojnice 31"/>
                          <wps:cNvSpPr/>
                          <wps:spPr>
                            <a:xfrm>
                              <a:off x="2701343" y="4749824"/>
                              <a:ext cx="432048" cy="432048"/>
                            </a:xfrm>
                            <a:prstGeom prst="flowChartConnector">
                              <a:avLst/>
                            </a:prstGeom>
                            <a:gradFill rotWithShape="1">
                              <a:gsLst>
                                <a:gs pos="0">
                                  <a:srgbClr val="1AB39F">
                                    <a:tint val="98000"/>
                                    <a:satMod val="120000"/>
                                    <a:lumMod val="110000"/>
                                  </a:srgbClr>
                                </a:gs>
                                <a:gs pos="100000">
                                  <a:srgbClr val="1AB39F">
                                    <a:shade val="90000"/>
                                    <a:lumMod val="90000"/>
                                  </a:srgbClr>
                                </a:gs>
                              </a:gsLst>
                              <a:lin ang="5400000" scaled="0"/>
                            </a:gradFill>
                            <a:ln>
                              <a:noFill/>
                            </a:ln>
                            <a:effectLst>
                              <a:outerShdw blurRad="88900" dist="38100" dir="5400000" algn="ctr" rotWithShape="0">
                                <a:srgbClr val="000000">
                                  <a:alpha val="65000"/>
                                </a:srgbClr>
                              </a:outerShdw>
                            </a:effectLst>
                            <a:scene3d>
                              <a:camera prst="orthographicFront">
                                <a:rot lat="0" lon="0" rev="0"/>
                              </a:camera>
                              <a:lightRig rig="threePt" dir="tl">
                                <a:rot lat="0" lon="0" rev="5400000"/>
                              </a:lightRig>
                            </a:scene3d>
                            <a:sp3d>
                              <a:bevelT w="25400" h="38100"/>
                            </a:sp3d>
                          </wps:spPr>
                          <wps:txbx>
                            <w:txbxContent>
                              <w:p w:rsidR="00E13450" w:rsidRDefault="00E13450" w:rsidP="00E13450">
                                <w:pPr>
                                  <w:rPr>
                                    <w:rFonts w:eastAsia="Times New Roman"/>
                                  </w:rPr>
                                </w:pP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48" name="Vývojový diagram: spojnice 2048"/>
                          <wps:cNvSpPr/>
                          <wps:spPr>
                            <a:xfrm>
                              <a:off x="6538202" y="4749824"/>
                              <a:ext cx="432048" cy="432048"/>
                            </a:xfrm>
                            <a:prstGeom prst="flowChartConnector">
                              <a:avLst/>
                            </a:prstGeom>
                            <a:gradFill rotWithShape="1">
                              <a:gsLst>
                                <a:gs pos="0">
                                  <a:srgbClr val="1AB39F">
                                    <a:tint val="98000"/>
                                    <a:satMod val="120000"/>
                                    <a:lumMod val="110000"/>
                                  </a:srgbClr>
                                </a:gs>
                                <a:gs pos="100000">
                                  <a:srgbClr val="1AB39F">
                                    <a:shade val="90000"/>
                                    <a:lumMod val="90000"/>
                                  </a:srgbClr>
                                </a:gs>
                              </a:gsLst>
                              <a:lin ang="5400000" scaled="0"/>
                            </a:gradFill>
                            <a:ln>
                              <a:noFill/>
                            </a:ln>
                            <a:effectLst>
                              <a:outerShdw blurRad="88900" dist="38100" dir="5400000" algn="ctr" rotWithShape="0">
                                <a:srgbClr val="000000">
                                  <a:alpha val="65000"/>
                                </a:srgbClr>
                              </a:outerShdw>
                            </a:effectLst>
                            <a:scene3d>
                              <a:camera prst="orthographicFront">
                                <a:rot lat="0" lon="0" rev="0"/>
                              </a:camera>
                              <a:lightRig rig="threePt" dir="tl">
                                <a:rot lat="0" lon="0" rev="5400000"/>
                              </a:lightRig>
                            </a:scene3d>
                            <a:sp3d>
                              <a:bevelT w="25400" h="38100"/>
                            </a:sp3d>
                          </wps:spPr>
                          <wps:txbx>
                            <w:txbxContent>
                              <w:p w:rsidR="00E13450" w:rsidRDefault="00E13450" w:rsidP="00E13450">
                                <w:pPr>
                                  <w:rPr>
                                    <w:rFonts w:eastAsia="Times New Roman"/>
                                  </w:rPr>
                                </w:pP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49" name="Vývojový diagram: spojnice 2049"/>
                          <wps:cNvSpPr/>
                          <wps:spPr>
                            <a:xfrm>
                              <a:off x="7165839" y="4749824"/>
                              <a:ext cx="432048" cy="432048"/>
                            </a:xfrm>
                            <a:prstGeom prst="flowChartConnector">
                              <a:avLst/>
                            </a:prstGeom>
                            <a:gradFill rotWithShape="1">
                              <a:gsLst>
                                <a:gs pos="0">
                                  <a:srgbClr val="1AB39F">
                                    <a:tint val="98000"/>
                                    <a:satMod val="120000"/>
                                    <a:lumMod val="110000"/>
                                  </a:srgbClr>
                                </a:gs>
                                <a:gs pos="100000">
                                  <a:srgbClr val="1AB39F">
                                    <a:shade val="90000"/>
                                    <a:lumMod val="90000"/>
                                  </a:srgbClr>
                                </a:gs>
                              </a:gsLst>
                              <a:lin ang="5400000" scaled="0"/>
                            </a:gradFill>
                            <a:ln>
                              <a:noFill/>
                            </a:ln>
                            <a:effectLst>
                              <a:outerShdw blurRad="88900" dist="38100" dir="5400000" algn="ctr" rotWithShape="0">
                                <a:srgbClr val="000000">
                                  <a:alpha val="65000"/>
                                </a:srgbClr>
                              </a:outerShdw>
                            </a:effectLst>
                            <a:scene3d>
                              <a:camera prst="orthographicFront">
                                <a:rot lat="0" lon="0" rev="0"/>
                              </a:camera>
                              <a:lightRig rig="threePt" dir="tl">
                                <a:rot lat="0" lon="0" rev="5400000"/>
                              </a:lightRig>
                            </a:scene3d>
                            <a:sp3d>
                              <a:bevelT w="25400" h="38100"/>
                            </a:sp3d>
                          </wps:spPr>
                          <wps:txbx>
                            <w:txbxContent>
                              <w:p w:rsidR="00E13450" w:rsidRDefault="00E13450" w:rsidP="00E13450">
                                <w:pPr>
                                  <w:rPr>
                                    <w:rFonts w:eastAsia="Times New Roman"/>
                                  </w:rPr>
                                </w:pP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50" name="Vývojový diagram: spojnice 2050"/>
                          <wps:cNvSpPr/>
                          <wps:spPr>
                            <a:xfrm>
                              <a:off x="7741903" y="4749824"/>
                              <a:ext cx="432048" cy="432048"/>
                            </a:xfrm>
                            <a:prstGeom prst="flowChartConnector">
                              <a:avLst/>
                            </a:prstGeom>
                            <a:gradFill rotWithShape="1">
                              <a:gsLst>
                                <a:gs pos="0">
                                  <a:srgbClr val="1AB39F">
                                    <a:tint val="98000"/>
                                    <a:satMod val="120000"/>
                                    <a:lumMod val="110000"/>
                                  </a:srgbClr>
                                </a:gs>
                                <a:gs pos="100000">
                                  <a:srgbClr val="1AB39F">
                                    <a:shade val="90000"/>
                                    <a:lumMod val="90000"/>
                                  </a:srgbClr>
                                </a:gs>
                              </a:gsLst>
                              <a:lin ang="5400000" scaled="0"/>
                            </a:gradFill>
                            <a:ln>
                              <a:noFill/>
                            </a:ln>
                            <a:effectLst>
                              <a:outerShdw blurRad="88900" dist="38100" dir="5400000" algn="ctr" rotWithShape="0">
                                <a:srgbClr val="000000">
                                  <a:alpha val="65000"/>
                                </a:srgbClr>
                              </a:outerShdw>
                            </a:effectLst>
                            <a:scene3d>
                              <a:camera prst="orthographicFront">
                                <a:rot lat="0" lon="0" rev="0"/>
                              </a:camera>
                              <a:lightRig rig="threePt" dir="tl">
                                <a:rot lat="0" lon="0" rev="5400000"/>
                              </a:lightRig>
                            </a:scene3d>
                            <a:sp3d>
                              <a:bevelT w="25400" h="38100"/>
                            </a:sp3d>
                          </wps:spPr>
                          <wps:txbx>
                            <w:txbxContent>
                              <w:p w:rsidR="00E13450" w:rsidRDefault="00E13450" w:rsidP="00E13450">
                                <w:pPr>
                                  <w:rPr>
                                    <w:rFonts w:eastAsia="Times New Roman"/>
                                  </w:rPr>
                                </w:pP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2051" name="Skupina 2051"/>
                        <wpg:cNvGrpSpPr/>
                        <wpg:grpSpPr>
                          <a:xfrm>
                            <a:off x="0" y="949965"/>
                            <a:ext cx="5293633" cy="432048"/>
                            <a:chOff x="0" y="949965"/>
                            <a:chExt cx="8173951" cy="432048"/>
                          </a:xfrm>
                        </wpg:grpSpPr>
                        <wps:wsp>
                          <wps:cNvPr id="2052" name="Vývojový diagram: spojnice 2052"/>
                          <wps:cNvSpPr/>
                          <wps:spPr>
                            <a:xfrm>
                              <a:off x="0" y="949965"/>
                              <a:ext cx="432048" cy="432048"/>
                            </a:xfrm>
                            <a:prstGeom prst="flowChartConnector">
                              <a:avLst/>
                            </a:prstGeom>
                            <a:gradFill rotWithShape="1">
                              <a:gsLst>
                                <a:gs pos="0">
                                  <a:srgbClr val="1AB39F">
                                    <a:tint val="98000"/>
                                    <a:satMod val="120000"/>
                                    <a:lumMod val="110000"/>
                                  </a:srgbClr>
                                </a:gs>
                                <a:gs pos="100000">
                                  <a:srgbClr val="1AB39F">
                                    <a:shade val="90000"/>
                                    <a:lumMod val="90000"/>
                                  </a:srgbClr>
                                </a:gs>
                              </a:gsLst>
                              <a:lin ang="5400000" scaled="0"/>
                            </a:gradFill>
                            <a:ln>
                              <a:noFill/>
                            </a:ln>
                            <a:effectLst>
                              <a:outerShdw blurRad="88900" dist="38100" dir="5400000" algn="ctr" rotWithShape="0">
                                <a:srgbClr val="000000">
                                  <a:alpha val="65000"/>
                                </a:srgbClr>
                              </a:outerShdw>
                            </a:effectLst>
                            <a:scene3d>
                              <a:camera prst="orthographicFront">
                                <a:rot lat="0" lon="0" rev="0"/>
                              </a:camera>
                              <a:lightRig rig="threePt" dir="tl">
                                <a:rot lat="0" lon="0" rev="5400000"/>
                              </a:lightRig>
                            </a:scene3d>
                            <a:sp3d>
                              <a:bevelT w="25400" h="38100"/>
                            </a:sp3d>
                          </wps:spPr>
                          <wps:txbx>
                            <w:txbxContent>
                              <w:p w:rsidR="00E13450" w:rsidRDefault="00E13450" w:rsidP="00E13450">
                                <w:pPr>
                                  <w:rPr>
                                    <w:rFonts w:eastAsia="Times New Roman"/>
                                  </w:rPr>
                                </w:pP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53" name="Vývojový diagram: spojnice 2053"/>
                          <wps:cNvSpPr/>
                          <wps:spPr>
                            <a:xfrm>
                              <a:off x="685119" y="949965"/>
                              <a:ext cx="432048" cy="432048"/>
                            </a:xfrm>
                            <a:prstGeom prst="flowChartConnector">
                              <a:avLst/>
                            </a:prstGeom>
                            <a:gradFill rotWithShape="1">
                              <a:gsLst>
                                <a:gs pos="0">
                                  <a:srgbClr val="1AB39F">
                                    <a:tint val="98000"/>
                                    <a:satMod val="120000"/>
                                    <a:lumMod val="110000"/>
                                  </a:srgbClr>
                                </a:gs>
                                <a:gs pos="100000">
                                  <a:srgbClr val="1AB39F">
                                    <a:shade val="90000"/>
                                    <a:lumMod val="90000"/>
                                  </a:srgbClr>
                                </a:gs>
                              </a:gsLst>
                              <a:lin ang="5400000" scaled="0"/>
                            </a:gradFill>
                            <a:ln>
                              <a:noFill/>
                            </a:ln>
                            <a:effectLst>
                              <a:outerShdw blurRad="88900" dist="38100" dir="5400000" algn="ctr" rotWithShape="0">
                                <a:srgbClr val="000000">
                                  <a:alpha val="65000"/>
                                </a:srgbClr>
                              </a:outerShdw>
                            </a:effectLst>
                            <a:scene3d>
                              <a:camera prst="orthographicFront">
                                <a:rot lat="0" lon="0" rev="0"/>
                              </a:camera>
                              <a:lightRig rig="threePt" dir="tl">
                                <a:rot lat="0" lon="0" rev="5400000"/>
                              </a:lightRig>
                            </a:scene3d>
                            <a:sp3d>
                              <a:bevelT w="25400" h="38100"/>
                            </a:sp3d>
                          </wps:spPr>
                          <wps:txbx>
                            <w:txbxContent>
                              <w:p w:rsidR="00E13450" w:rsidRDefault="00E13450" w:rsidP="00E13450">
                                <w:pPr>
                                  <w:rPr>
                                    <w:rFonts w:eastAsia="Times New Roman"/>
                                  </w:rPr>
                                </w:pP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54" name="Vývojový diagram: spojnice 2054"/>
                          <wps:cNvSpPr/>
                          <wps:spPr>
                            <a:xfrm>
                              <a:off x="3997487" y="949965"/>
                              <a:ext cx="432048" cy="432048"/>
                            </a:xfrm>
                            <a:prstGeom prst="flowChartConnector">
                              <a:avLst/>
                            </a:prstGeom>
                            <a:gradFill rotWithShape="1">
                              <a:gsLst>
                                <a:gs pos="0">
                                  <a:srgbClr val="1AB39F">
                                    <a:tint val="98000"/>
                                    <a:satMod val="120000"/>
                                    <a:lumMod val="110000"/>
                                  </a:srgbClr>
                                </a:gs>
                                <a:gs pos="100000">
                                  <a:srgbClr val="1AB39F">
                                    <a:shade val="90000"/>
                                    <a:lumMod val="90000"/>
                                  </a:srgbClr>
                                </a:gs>
                              </a:gsLst>
                              <a:lin ang="5400000" scaled="0"/>
                            </a:gradFill>
                            <a:ln>
                              <a:noFill/>
                            </a:ln>
                            <a:effectLst>
                              <a:outerShdw blurRad="88900" dist="38100" dir="5400000" algn="ctr" rotWithShape="0">
                                <a:srgbClr val="000000">
                                  <a:alpha val="65000"/>
                                </a:srgbClr>
                              </a:outerShdw>
                            </a:effectLst>
                            <a:scene3d>
                              <a:camera prst="orthographicFront">
                                <a:rot lat="0" lon="0" rev="0"/>
                              </a:camera>
                              <a:lightRig rig="threePt" dir="tl">
                                <a:rot lat="0" lon="0" rev="5400000"/>
                              </a:lightRig>
                            </a:scene3d>
                            <a:sp3d>
                              <a:bevelT w="25400" h="38100"/>
                            </a:sp3d>
                          </wps:spPr>
                          <wps:txbx>
                            <w:txbxContent>
                              <w:p w:rsidR="00E13450" w:rsidRDefault="00E13450" w:rsidP="00E13450">
                                <w:pPr>
                                  <w:rPr>
                                    <w:rFonts w:eastAsia="Times New Roman"/>
                                  </w:rPr>
                                </w:pP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55" name="Vývojový diagram: spojnice 2055"/>
                          <wps:cNvSpPr/>
                          <wps:spPr>
                            <a:xfrm>
                              <a:off x="1405199" y="949965"/>
                              <a:ext cx="432048" cy="432048"/>
                            </a:xfrm>
                            <a:prstGeom prst="flowChartConnector">
                              <a:avLst/>
                            </a:prstGeom>
                            <a:gradFill rotWithShape="1">
                              <a:gsLst>
                                <a:gs pos="0">
                                  <a:srgbClr val="1AB39F">
                                    <a:tint val="98000"/>
                                    <a:satMod val="120000"/>
                                    <a:lumMod val="110000"/>
                                  </a:srgbClr>
                                </a:gs>
                                <a:gs pos="100000">
                                  <a:srgbClr val="1AB39F">
                                    <a:shade val="90000"/>
                                    <a:lumMod val="90000"/>
                                  </a:srgbClr>
                                </a:gs>
                              </a:gsLst>
                              <a:lin ang="5400000" scaled="0"/>
                            </a:gradFill>
                            <a:ln>
                              <a:noFill/>
                            </a:ln>
                            <a:effectLst>
                              <a:outerShdw blurRad="88900" dist="38100" dir="5400000" algn="ctr" rotWithShape="0">
                                <a:srgbClr val="000000">
                                  <a:alpha val="65000"/>
                                </a:srgbClr>
                              </a:outerShdw>
                            </a:effectLst>
                            <a:scene3d>
                              <a:camera prst="orthographicFront">
                                <a:rot lat="0" lon="0" rev="0"/>
                              </a:camera>
                              <a:lightRig rig="threePt" dir="tl">
                                <a:rot lat="0" lon="0" rev="5400000"/>
                              </a:lightRig>
                            </a:scene3d>
                            <a:sp3d>
                              <a:bevelT w="25400" h="38100"/>
                            </a:sp3d>
                          </wps:spPr>
                          <wps:txbx>
                            <w:txbxContent>
                              <w:p w:rsidR="00E13450" w:rsidRDefault="00E13450" w:rsidP="00E13450">
                                <w:pPr>
                                  <w:rPr>
                                    <w:rFonts w:eastAsia="Times New Roman"/>
                                  </w:rPr>
                                </w:pP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56" name="Vývojový diagram: spojnice 2056"/>
                          <wps:cNvSpPr/>
                          <wps:spPr>
                            <a:xfrm>
                              <a:off x="3334072" y="949965"/>
                              <a:ext cx="432048" cy="432048"/>
                            </a:xfrm>
                            <a:prstGeom prst="flowChartConnector">
                              <a:avLst/>
                            </a:prstGeom>
                            <a:gradFill rotWithShape="1">
                              <a:gsLst>
                                <a:gs pos="0">
                                  <a:srgbClr val="1AB39F">
                                    <a:tint val="98000"/>
                                    <a:satMod val="120000"/>
                                    <a:lumMod val="110000"/>
                                  </a:srgbClr>
                                </a:gs>
                                <a:gs pos="100000">
                                  <a:srgbClr val="1AB39F">
                                    <a:shade val="90000"/>
                                    <a:lumMod val="90000"/>
                                  </a:srgbClr>
                                </a:gs>
                              </a:gsLst>
                              <a:lin ang="5400000" scaled="0"/>
                            </a:gradFill>
                            <a:ln>
                              <a:noFill/>
                            </a:ln>
                            <a:effectLst>
                              <a:outerShdw blurRad="88900" dist="38100" dir="5400000" algn="ctr" rotWithShape="0">
                                <a:srgbClr val="000000">
                                  <a:alpha val="65000"/>
                                </a:srgbClr>
                              </a:outerShdw>
                            </a:effectLst>
                            <a:scene3d>
                              <a:camera prst="orthographicFront">
                                <a:rot lat="0" lon="0" rev="0"/>
                              </a:camera>
                              <a:lightRig rig="threePt" dir="tl">
                                <a:rot lat="0" lon="0" rev="5400000"/>
                              </a:lightRig>
                            </a:scene3d>
                            <a:sp3d>
                              <a:bevelT w="25400" h="38100"/>
                            </a:sp3d>
                          </wps:spPr>
                          <wps:txbx>
                            <w:txbxContent>
                              <w:p w:rsidR="00E13450" w:rsidRDefault="00E13450" w:rsidP="00E13450">
                                <w:pPr>
                                  <w:rPr>
                                    <w:rFonts w:eastAsia="Times New Roman"/>
                                  </w:rPr>
                                </w:pP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57" name="Vývojový diagram: spojnice 2057"/>
                          <wps:cNvSpPr/>
                          <wps:spPr>
                            <a:xfrm>
                              <a:off x="5293631" y="949965"/>
                              <a:ext cx="432048" cy="432048"/>
                            </a:xfrm>
                            <a:prstGeom prst="flowChartConnector">
                              <a:avLst/>
                            </a:prstGeom>
                            <a:gradFill rotWithShape="1">
                              <a:gsLst>
                                <a:gs pos="0">
                                  <a:srgbClr val="1AB39F">
                                    <a:tint val="98000"/>
                                    <a:satMod val="120000"/>
                                    <a:lumMod val="110000"/>
                                  </a:srgbClr>
                                </a:gs>
                                <a:gs pos="100000">
                                  <a:srgbClr val="1AB39F">
                                    <a:shade val="90000"/>
                                    <a:lumMod val="90000"/>
                                  </a:srgbClr>
                                </a:gs>
                              </a:gsLst>
                              <a:lin ang="5400000" scaled="0"/>
                            </a:gradFill>
                            <a:ln>
                              <a:noFill/>
                            </a:ln>
                            <a:effectLst>
                              <a:outerShdw blurRad="88900" dist="38100" dir="5400000" algn="ctr" rotWithShape="0">
                                <a:srgbClr val="000000">
                                  <a:alpha val="65000"/>
                                </a:srgbClr>
                              </a:outerShdw>
                            </a:effectLst>
                            <a:scene3d>
                              <a:camera prst="orthographicFront">
                                <a:rot lat="0" lon="0" rev="0"/>
                              </a:camera>
                              <a:lightRig rig="threePt" dir="tl">
                                <a:rot lat="0" lon="0" rev="5400000"/>
                              </a:lightRig>
                            </a:scene3d>
                            <a:sp3d>
                              <a:bevelT w="25400" h="38100"/>
                            </a:sp3d>
                          </wps:spPr>
                          <wps:txbx>
                            <w:txbxContent>
                              <w:p w:rsidR="00E13450" w:rsidRDefault="00E13450" w:rsidP="00E13450">
                                <w:pPr>
                                  <w:rPr>
                                    <w:rFonts w:eastAsia="Times New Roman"/>
                                  </w:rPr>
                                </w:pP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58" name="Vývojový diagram: spojnice 2058"/>
                          <wps:cNvSpPr/>
                          <wps:spPr>
                            <a:xfrm>
                              <a:off x="2053271" y="949965"/>
                              <a:ext cx="432048" cy="432048"/>
                            </a:xfrm>
                            <a:prstGeom prst="flowChartConnector">
                              <a:avLst/>
                            </a:prstGeom>
                            <a:gradFill rotWithShape="1">
                              <a:gsLst>
                                <a:gs pos="0">
                                  <a:srgbClr val="1AB39F">
                                    <a:tint val="98000"/>
                                    <a:satMod val="120000"/>
                                    <a:lumMod val="110000"/>
                                  </a:srgbClr>
                                </a:gs>
                                <a:gs pos="100000">
                                  <a:srgbClr val="1AB39F">
                                    <a:shade val="90000"/>
                                    <a:lumMod val="90000"/>
                                  </a:srgbClr>
                                </a:gs>
                              </a:gsLst>
                              <a:lin ang="5400000" scaled="0"/>
                            </a:gradFill>
                            <a:ln>
                              <a:noFill/>
                            </a:ln>
                            <a:effectLst>
                              <a:outerShdw blurRad="88900" dist="38100" dir="5400000" algn="ctr" rotWithShape="0">
                                <a:srgbClr val="000000">
                                  <a:alpha val="65000"/>
                                </a:srgbClr>
                              </a:outerShdw>
                            </a:effectLst>
                            <a:scene3d>
                              <a:camera prst="orthographicFront">
                                <a:rot lat="0" lon="0" rev="0"/>
                              </a:camera>
                              <a:lightRig rig="threePt" dir="tl">
                                <a:rot lat="0" lon="0" rev="5400000"/>
                              </a:lightRig>
                            </a:scene3d>
                            <a:sp3d>
                              <a:bevelT w="25400" h="38100"/>
                            </a:sp3d>
                          </wps:spPr>
                          <wps:txbx>
                            <w:txbxContent>
                              <w:p w:rsidR="00E13450" w:rsidRDefault="00E13450" w:rsidP="00E13450">
                                <w:pPr>
                                  <w:rPr>
                                    <w:rFonts w:eastAsia="Times New Roman"/>
                                  </w:rPr>
                                </w:pP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59" name="Vývojový diagram: spojnice 2059"/>
                          <wps:cNvSpPr/>
                          <wps:spPr>
                            <a:xfrm>
                              <a:off x="4595423" y="949965"/>
                              <a:ext cx="432048" cy="432048"/>
                            </a:xfrm>
                            <a:prstGeom prst="flowChartConnector">
                              <a:avLst/>
                            </a:prstGeom>
                            <a:gradFill rotWithShape="1">
                              <a:gsLst>
                                <a:gs pos="0">
                                  <a:srgbClr val="1AB39F">
                                    <a:tint val="98000"/>
                                    <a:satMod val="120000"/>
                                    <a:lumMod val="110000"/>
                                  </a:srgbClr>
                                </a:gs>
                                <a:gs pos="100000">
                                  <a:srgbClr val="1AB39F">
                                    <a:shade val="90000"/>
                                    <a:lumMod val="90000"/>
                                  </a:srgbClr>
                                </a:gs>
                              </a:gsLst>
                              <a:lin ang="5400000" scaled="0"/>
                            </a:gradFill>
                            <a:ln>
                              <a:noFill/>
                            </a:ln>
                            <a:effectLst>
                              <a:outerShdw blurRad="88900" dist="38100" dir="5400000" algn="ctr" rotWithShape="0">
                                <a:srgbClr val="000000">
                                  <a:alpha val="65000"/>
                                </a:srgbClr>
                              </a:outerShdw>
                            </a:effectLst>
                            <a:scene3d>
                              <a:camera prst="orthographicFront">
                                <a:rot lat="0" lon="0" rev="0"/>
                              </a:camera>
                              <a:lightRig rig="threePt" dir="tl">
                                <a:rot lat="0" lon="0" rev="5400000"/>
                              </a:lightRig>
                            </a:scene3d>
                            <a:sp3d>
                              <a:bevelT w="25400" h="38100"/>
                            </a:sp3d>
                          </wps:spPr>
                          <wps:txbx>
                            <w:txbxContent>
                              <w:p w:rsidR="00E13450" w:rsidRDefault="00E13450" w:rsidP="00E13450">
                                <w:pPr>
                                  <w:rPr>
                                    <w:rFonts w:eastAsia="Times New Roman"/>
                                  </w:rPr>
                                </w:pP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60" name="Vývojový diagram: spojnice 2060"/>
                          <wps:cNvSpPr/>
                          <wps:spPr>
                            <a:xfrm>
                              <a:off x="5941703" y="949965"/>
                              <a:ext cx="432048" cy="432048"/>
                            </a:xfrm>
                            <a:prstGeom prst="flowChartConnector">
                              <a:avLst/>
                            </a:prstGeom>
                            <a:gradFill rotWithShape="1">
                              <a:gsLst>
                                <a:gs pos="0">
                                  <a:srgbClr val="1AB39F">
                                    <a:tint val="98000"/>
                                    <a:satMod val="120000"/>
                                    <a:lumMod val="110000"/>
                                  </a:srgbClr>
                                </a:gs>
                                <a:gs pos="100000">
                                  <a:srgbClr val="1AB39F">
                                    <a:shade val="90000"/>
                                    <a:lumMod val="90000"/>
                                  </a:srgbClr>
                                </a:gs>
                              </a:gsLst>
                              <a:lin ang="5400000" scaled="0"/>
                            </a:gradFill>
                            <a:ln>
                              <a:noFill/>
                            </a:ln>
                            <a:effectLst>
                              <a:outerShdw blurRad="88900" dist="38100" dir="5400000" algn="ctr" rotWithShape="0">
                                <a:srgbClr val="000000">
                                  <a:alpha val="65000"/>
                                </a:srgbClr>
                              </a:outerShdw>
                            </a:effectLst>
                            <a:scene3d>
                              <a:camera prst="orthographicFront">
                                <a:rot lat="0" lon="0" rev="0"/>
                              </a:camera>
                              <a:lightRig rig="threePt" dir="tl">
                                <a:rot lat="0" lon="0" rev="5400000"/>
                              </a:lightRig>
                            </a:scene3d>
                            <a:sp3d>
                              <a:bevelT w="25400" h="38100"/>
                            </a:sp3d>
                          </wps:spPr>
                          <wps:txbx>
                            <w:txbxContent>
                              <w:p w:rsidR="00E13450" w:rsidRDefault="00E13450" w:rsidP="00E13450">
                                <w:pPr>
                                  <w:rPr>
                                    <w:rFonts w:eastAsia="Times New Roman"/>
                                  </w:rPr>
                                </w:pP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61" name="Vývojový diagram: spojnice 2061"/>
                          <wps:cNvSpPr/>
                          <wps:spPr>
                            <a:xfrm>
                              <a:off x="2701343" y="949965"/>
                              <a:ext cx="432048" cy="432048"/>
                            </a:xfrm>
                            <a:prstGeom prst="flowChartConnector">
                              <a:avLst/>
                            </a:prstGeom>
                            <a:gradFill rotWithShape="1">
                              <a:gsLst>
                                <a:gs pos="0">
                                  <a:srgbClr val="1AB39F">
                                    <a:tint val="98000"/>
                                    <a:satMod val="120000"/>
                                    <a:lumMod val="110000"/>
                                  </a:srgbClr>
                                </a:gs>
                                <a:gs pos="100000">
                                  <a:srgbClr val="1AB39F">
                                    <a:shade val="90000"/>
                                    <a:lumMod val="90000"/>
                                  </a:srgbClr>
                                </a:gs>
                              </a:gsLst>
                              <a:lin ang="5400000" scaled="0"/>
                            </a:gradFill>
                            <a:ln>
                              <a:noFill/>
                            </a:ln>
                            <a:effectLst>
                              <a:outerShdw blurRad="88900" dist="38100" dir="5400000" algn="ctr" rotWithShape="0">
                                <a:srgbClr val="000000">
                                  <a:alpha val="65000"/>
                                </a:srgbClr>
                              </a:outerShdw>
                            </a:effectLst>
                            <a:scene3d>
                              <a:camera prst="orthographicFront">
                                <a:rot lat="0" lon="0" rev="0"/>
                              </a:camera>
                              <a:lightRig rig="threePt" dir="tl">
                                <a:rot lat="0" lon="0" rev="5400000"/>
                              </a:lightRig>
                            </a:scene3d>
                            <a:sp3d>
                              <a:bevelT w="25400" h="38100"/>
                            </a:sp3d>
                          </wps:spPr>
                          <wps:txbx>
                            <w:txbxContent>
                              <w:p w:rsidR="00E13450" w:rsidRDefault="00E13450" w:rsidP="00E13450">
                                <w:pPr>
                                  <w:rPr>
                                    <w:rFonts w:eastAsia="Times New Roman"/>
                                  </w:rPr>
                                </w:pP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63" name="Vývojový diagram: spojnice 2063"/>
                          <wps:cNvSpPr/>
                          <wps:spPr>
                            <a:xfrm>
                              <a:off x="6538202" y="949965"/>
                              <a:ext cx="432048" cy="432048"/>
                            </a:xfrm>
                            <a:prstGeom prst="flowChartConnector">
                              <a:avLst/>
                            </a:prstGeom>
                            <a:gradFill rotWithShape="1">
                              <a:gsLst>
                                <a:gs pos="0">
                                  <a:srgbClr val="1AB39F">
                                    <a:tint val="98000"/>
                                    <a:satMod val="120000"/>
                                    <a:lumMod val="110000"/>
                                  </a:srgbClr>
                                </a:gs>
                                <a:gs pos="100000">
                                  <a:srgbClr val="1AB39F">
                                    <a:shade val="90000"/>
                                    <a:lumMod val="90000"/>
                                  </a:srgbClr>
                                </a:gs>
                              </a:gsLst>
                              <a:lin ang="5400000" scaled="0"/>
                            </a:gradFill>
                            <a:ln>
                              <a:noFill/>
                            </a:ln>
                            <a:effectLst>
                              <a:outerShdw blurRad="88900" dist="38100" dir="5400000" algn="ctr" rotWithShape="0">
                                <a:srgbClr val="000000">
                                  <a:alpha val="65000"/>
                                </a:srgbClr>
                              </a:outerShdw>
                            </a:effectLst>
                            <a:scene3d>
                              <a:camera prst="orthographicFront">
                                <a:rot lat="0" lon="0" rev="0"/>
                              </a:camera>
                              <a:lightRig rig="threePt" dir="tl">
                                <a:rot lat="0" lon="0" rev="5400000"/>
                              </a:lightRig>
                            </a:scene3d>
                            <a:sp3d>
                              <a:bevelT w="25400" h="38100"/>
                            </a:sp3d>
                          </wps:spPr>
                          <wps:txbx>
                            <w:txbxContent>
                              <w:p w:rsidR="00E13450" w:rsidRDefault="00E13450" w:rsidP="00E13450">
                                <w:pPr>
                                  <w:rPr>
                                    <w:rFonts w:eastAsia="Times New Roman"/>
                                  </w:rPr>
                                </w:pP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64" name="Vývojový diagram: spojnice 2064"/>
                          <wps:cNvSpPr/>
                          <wps:spPr>
                            <a:xfrm>
                              <a:off x="7165839" y="949965"/>
                              <a:ext cx="432048" cy="432048"/>
                            </a:xfrm>
                            <a:prstGeom prst="flowChartConnector">
                              <a:avLst/>
                            </a:prstGeom>
                            <a:gradFill rotWithShape="1">
                              <a:gsLst>
                                <a:gs pos="0">
                                  <a:srgbClr val="1AB39F">
                                    <a:tint val="98000"/>
                                    <a:satMod val="120000"/>
                                    <a:lumMod val="110000"/>
                                  </a:srgbClr>
                                </a:gs>
                                <a:gs pos="100000">
                                  <a:srgbClr val="1AB39F">
                                    <a:shade val="90000"/>
                                    <a:lumMod val="90000"/>
                                  </a:srgbClr>
                                </a:gs>
                              </a:gsLst>
                              <a:lin ang="5400000" scaled="0"/>
                            </a:gradFill>
                            <a:ln>
                              <a:noFill/>
                            </a:ln>
                            <a:effectLst>
                              <a:outerShdw blurRad="88900" dist="38100" dir="5400000" algn="ctr" rotWithShape="0">
                                <a:srgbClr val="000000">
                                  <a:alpha val="65000"/>
                                </a:srgbClr>
                              </a:outerShdw>
                            </a:effectLst>
                            <a:scene3d>
                              <a:camera prst="orthographicFront">
                                <a:rot lat="0" lon="0" rev="0"/>
                              </a:camera>
                              <a:lightRig rig="threePt" dir="tl">
                                <a:rot lat="0" lon="0" rev="5400000"/>
                              </a:lightRig>
                            </a:scene3d>
                            <a:sp3d>
                              <a:bevelT w="25400" h="38100"/>
                            </a:sp3d>
                          </wps:spPr>
                          <wps:txbx>
                            <w:txbxContent>
                              <w:p w:rsidR="00E13450" w:rsidRDefault="00E13450" w:rsidP="00E13450">
                                <w:pPr>
                                  <w:rPr>
                                    <w:rFonts w:eastAsia="Times New Roman"/>
                                  </w:rPr>
                                </w:pP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65" name="Vývojový diagram: spojnice 2065"/>
                          <wps:cNvSpPr/>
                          <wps:spPr>
                            <a:xfrm>
                              <a:off x="7741903" y="949965"/>
                              <a:ext cx="432048" cy="432048"/>
                            </a:xfrm>
                            <a:prstGeom prst="flowChartConnector">
                              <a:avLst/>
                            </a:prstGeom>
                            <a:gradFill rotWithShape="1">
                              <a:gsLst>
                                <a:gs pos="0">
                                  <a:srgbClr val="1AB39F">
                                    <a:tint val="98000"/>
                                    <a:satMod val="120000"/>
                                    <a:lumMod val="110000"/>
                                  </a:srgbClr>
                                </a:gs>
                                <a:gs pos="100000">
                                  <a:srgbClr val="1AB39F">
                                    <a:shade val="90000"/>
                                    <a:lumMod val="90000"/>
                                  </a:srgbClr>
                                </a:gs>
                              </a:gsLst>
                              <a:lin ang="5400000" scaled="0"/>
                            </a:gradFill>
                            <a:ln>
                              <a:noFill/>
                            </a:ln>
                            <a:effectLst>
                              <a:outerShdw blurRad="88900" dist="38100" dir="5400000" algn="ctr" rotWithShape="0">
                                <a:srgbClr val="000000">
                                  <a:alpha val="65000"/>
                                </a:srgbClr>
                              </a:outerShdw>
                            </a:effectLst>
                            <a:scene3d>
                              <a:camera prst="orthographicFront">
                                <a:rot lat="0" lon="0" rev="0"/>
                              </a:camera>
                              <a:lightRig rig="threePt" dir="tl">
                                <a:rot lat="0" lon="0" rev="5400000"/>
                              </a:lightRig>
                            </a:scene3d>
                            <a:sp3d>
                              <a:bevelT w="25400" h="38100"/>
                            </a:sp3d>
                          </wps:spPr>
                          <wps:txbx>
                            <w:txbxContent>
                              <w:p w:rsidR="00E13450" w:rsidRDefault="00E13450" w:rsidP="00E13450">
                                <w:pPr>
                                  <w:rPr>
                                    <w:rFonts w:eastAsia="Times New Roman"/>
                                  </w:rPr>
                                </w:pP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2066" name="Skupina 2066"/>
                        <wpg:cNvGrpSpPr/>
                        <wpg:grpSpPr>
                          <a:xfrm>
                            <a:off x="0" y="0"/>
                            <a:ext cx="5293633" cy="432048"/>
                            <a:chOff x="0" y="0"/>
                            <a:chExt cx="8173951" cy="432048"/>
                          </a:xfrm>
                        </wpg:grpSpPr>
                        <wps:wsp>
                          <wps:cNvPr id="2067" name="Vývojový diagram: spojnice 2067"/>
                          <wps:cNvSpPr/>
                          <wps:spPr>
                            <a:xfrm>
                              <a:off x="0" y="0"/>
                              <a:ext cx="432048" cy="432048"/>
                            </a:xfrm>
                            <a:prstGeom prst="flowChartConnector">
                              <a:avLst/>
                            </a:prstGeom>
                            <a:gradFill rotWithShape="1">
                              <a:gsLst>
                                <a:gs pos="0">
                                  <a:srgbClr val="1AB39F">
                                    <a:tint val="98000"/>
                                    <a:satMod val="120000"/>
                                    <a:lumMod val="110000"/>
                                  </a:srgbClr>
                                </a:gs>
                                <a:gs pos="100000">
                                  <a:srgbClr val="1AB39F">
                                    <a:shade val="90000"/>
                                    <a:lumMod val="90000"/>
                                  </a:srgbClr>
                                </a:gs>
                              </a:gsLst>
                              <a:lin ang="5400000" scaled="0"/>
                            </a:gradFill>
                            <a:ln>
                              <a:noFill/>
                            </a:ln>
                            <a:effectLst>
                              <a:outerShdw blurRad="88900" dist="38100" dir="5400000" algn="ctr" rotWithShape="0">
                                <a:srgbClr val="000000">
                                  <a:alpha val="65000"/>
                                </a:srgbClr>
                              </a:outerShdw>
                            </a:effectLst>
                            <a:scene3d>
                              <a:camera prst="orthographicFront">
                                <a:rot lat="0" lon="0" rev="0"/>
                              </a:camera>
                              <a:lightRig rig="threePt" dir="tl">
                                <a:rot lat="0" lon="0" rev="5400000"/>
                              </a:lightRig>
                            </a:scene3d>
                            <a:sp3d>
                              <a:bevelT w="25400" h="38100"/>
                            </a:sp3d>
                          </wps:spPr>
                          <wps:txbx>
                            <w:txbxContent>
                              <w:p w:rsidR="00E13450" w:rsidRDefault="00E13450" w:rsidP="00E13450">
                                <w:pPr>
                                  <w:rPr>
                                    <w:rFonts w:eastAsia="Times New Roman"/>
                                  </w:rPr>
                                </w:pP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68" name="Vývojový diagram: spojnice 2068"/>
                          <wps:cNvSpPr/>
                          <wps:spPr>
                            <a:xfrm>
                              <a:off x="685119" y="0"/>
                              <a:ext cx="432048" cy="432048"/>
                            </a:xfrm>
                            <a:prstGeom prst="flowChartConnector">
                              <a:avLst/>
                            </a:prstGeom>
                            <a:gradFill rotWithShape="1">
                              <a:gsLst>
                                <a:gs pos="0">
                                  <a:srgbClr val="1AB39F">
                                    <a:tint val="98000"/>
                                    <a:satMod val="120000"/>
                                    <a:lumMod val="110000"/>
                                  </a:srgbClr>
                                </a:gs>
                                <a:gs pos="100000">
                                  <a:srgbClr val="1AB39F">
                                    <a:shade val="90000"/>
                                    <a:lumMod val="90000"/>
                                  </a:srgbClr>
                                </a:gs>
                              </a:gsLst>
                              <a:lin ang="5400000" scaled="0"/>
                            </a:gradFill>
                            <a:ln>
                              <a:noFill/>
                            </a:ln>
                            <a:effectLst>
                              <a:outerShdw blurRad="88900" dist="38100" dir="5400000" algn="ctr" rotWithShape="0">
                                <a:srgbClr val="000000">
                                  <a:alpha val="65000"/>
                                </a:srgbClr>
                              </a:outerShdw>
                            </a:effectLst>
                            <a:scene3d>
                              <a:camera prst="orthographicFront">
                                <a:rot lat="0" lon="0" rev="0"/>
                              </a:camera>
                              <a:lightRig rig="threePt" dir="tl">
                                <a:rot lat="0" lon="0" rev="5400000"/>
                              </a:lightRig>
                            </a:scene3d>
                            <a:sp3d>
                              <a:bevelT w="25400" h="38100"/>
                            </a:sp3d>
                          </wps:spPr>
                          <wps:txbx>
                            <w:txbxContent>
                              <w:p w:rsidR="00E13450" w:rsidRDefault="00E13450" w:rsidP="00E13450">
                                <w:pPr>
                                  <w:rPr>
                                    <w:rFonts w:eastAsia="Times New Roman"/>
                                  </w:rPr>
                                </w:pP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69" name="Vývojový diagram: spojnice 2069"/>
                          <wps:cNvSpPr/>
                          <wps:spPr>
                            <a:xfrm>
                              <a:off x="3997487" y="0"/>
                              <a:ext cx="432048" cy="432048"/>
                            </a:xfrm>
                            <a:prstGeom prst="flowChartConnector">
                              <a:avLst/>
                            </a:prstGeom>
                            <a:gradFill rotWithShape="1">
                              <a:gsLst>
                                <a:gs pos="0">
                                  <a:srgbClr val="1AB39F">
                                    <a:tint val="98000"/>
                                    <a:satMod val="120000"/>
                                    <a:lumMod val="110000"/>
                                  </a:srgbClr>
                                </a:gs>
                                <a:gs pos="100000">
                                  <a:srgbClr val="1AB39F">
                                    <a:shade val="90000"/>
                                    <a:lumMod val="90000"/>
                                  </a:srgbClr>
                                </a:gs>
                              </a:gsLst>
                              <a:lin ang="5400000" scaled="0"/>
                            </a:gradFill>
                            <a:ln>
                              <a:noFill/>
                            </a:ln>
                            <a:effectLst>
                              <a:outerShdw blurRad="88900" dist="38100" dir="5400000" algn="ctr" rotWithShape="0">
                                <a:srgbClr val="000000">
                                  <a:alpha val="65000"/>
                                </a:srgbClr>
                              </a:outerShdw>
                            </a:effectLst>
                            <a:scene3d>
                              <a:camera prst="orthographicFront">
                                <a:rot lat="0" lon="0" rev="0"/>
                              </a:camera>
                              <a:lightRig rig="threePt" dir="tl">
                                <a:rot lat="0" lon="0" rev="5400000"/>
                              </a:lightRig>
                            </a:scene3d>
                            <a:sp3d>
                              <a:bevelT w="25400" h="38100"/>
                            </a:sp3d>
                          </wps:spPr>
                          <wps:txbx>
                            <w:txbxContent>
                              <w:p w:rsidR="00E13450" w:rsidRDefault="00E13450" w:rsidP="00E13450">
                                <w:pPr>
                                  <w:rPr>
                                    <w:rFonts w:eastAsia="Times New Roman"/>
                                  </w:rPr>
                                </w:pP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70" name="Vývojový diagram: spojnice 2070"/>
                          <wps:cNvSpPr/>
                          <wps:spPr>
                            <a:xfrm>
                              <a:off x="1405199" y="0"/>
                              <a:ext cx="432048" cy="432048"/>
                            </a:xfrm>
                            <a:prstGeom prst="flowChartConnector">
                              <a:avLst/>
                            </a:prstGeom>
                            <a:gradFill rotWithShape="1">
                              <a:gsLst>
                                <a:gs pos="0">
                                  <a:srgbClr val="1AB39F">
                                    <a:tint val="98000"/>
                                    <a:satMod val="120000"/>
                                    <a:lumMod val="110000"/>
                                  </a:srgbClr>
                                </a:gs>
                                <a:gs pos="100000">
                                  <a:srgbClr val="1AB39F">
                                    <a:shade val="90000"/>
                                    <a:lumMod val="90000"/>
                                  </a:srgbClr>
                                </a:gs>
                              </a:gsLst>
                              <a:lin ang="5400000" scaled="0"/>
                            </a:gradFill>
                            <a:ln>
                              <a:noFill/>
                            </a:ln>
                            <a:effectLst>
                              <a:outerShdw blurRad="88900" dist="38100" dir="5400000" algn="ctr" rotWithShape="0">
                                <a:srgbClr val="000000">
                                  <a:alpha val="65000"/>
                                </a:srgbClr>
                              </a:outerShdw>
                            </a:effectLst>
                            <a:scene3d>
                              <a:camera prst="orthographicFront">
                                <a:rot lat="0" lon="0" rev="0"/>
                              </a:camera>
                              <a:lightRig rig="threePt" dir="tl">
                                <a:rot lat="0" lon="0" rev="5400000"/>
                              </a:lightRig>
                            </a:scene3d>
                            <a:sp3d>
                              <a:bevelT w="25400" h="38100"/>
                            </a:sp3d>
                          </wps:spPr>
                          <wps:txbx>
                            <w:txbxContent>
                              <w:p w:rsidR="00E13450" w:rsidRDefault="00E13450" w:rsidP="00E13450">
                                <w:pPr>
                                  <w:rPr>
                                    <w:rFonts w:eastAsia="Times New Roman"/>
                                  </w:rPr>
                                </w:pP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71" name="Vývojový diagram: spojnice 2071"/>
                          <wps:cNvSpPr/>
                          <wps:spPr>
                            <a:xfrm>
                              <a:off x="3334072" y="0"/>
                              <a:ext cx="432048" cy="432048"/>
                            </a:xfrm>
                            <a:prstGeom prst="flowChartConnector">
                              <a:avLst/>
                            </a:prstGeom>
                            <a:gradFill rotWithShape="1">
                              <a:gsLst>
                                <a:gs pos="0">
                                  <a:srgbClr val="1AB39F">
                                    <a:tint val="98000"/>
                                    <a:satMod val="120000"/>
                                    <a:lumMod val="110000"/>
                                  </a:srgbClr>
                                </a:gs>
                                <a:gs pos="100000">
                                  <a:srgbClr val="1AB39F">
                                    <a:shade val="90000"/>
                                    <a:lumMod val="90000"/>
                                  </a:srgbClr>
                                </a:gs>
                              </a:gsLst>
                              <a:lin ang="5400000" scaled="0"/>
                            </a:gradFill>
                            <a:ln>
                              <a:noFill/>
                            </a:ln>
                            <a:effectLst>
                              <a:outerShdw blurRad="88900" dist="38100" dir="5400000" algn="ctr" rotWithShape="0">
                                <a:srgbClr val="000000">
                                  <a:alpha val="65000"/>
                                </a:srgbClr>
                              </a:outerShdw>
                            </a:effectLst>
                            <a:scene3d>
                              <a:camera prst="orthographicFront">
                                <a:rot lat="0" lon="0" rev="0"/>
                              </a:camera>
                              <a:lightRig rig="threePt" dir="tl">
                                <a:rot lat="0" lon="0" rev="5400000"/>
                              </a:lightRig>
                            </a:scene3d>
                            <a:sp3d>
                              <a:bevelT w="25400" h="38100"/>
                            </a:sp3d>
                          </wps:spPr>
                          <wps:txbx>
                            <w:txbxContent>
                              <w:p w:rsidR="00E13450" w:rsidRDefault="00E13450" w:rsidP="00E13450">
                                <w:pPr>
                                  <w:rPr>
                                    <w:rFonts w:eastAsia="Times New Roman"/>
                                  </w:rPr>
                                </w:pP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72" name="Vývojový diagram: spojnice 2072"/>
                          <wps:cNvSpPr/>
                          <wps:spPr>
                            <a:xfrm>
                              <a:off x="5293631" y="0"/>
                              <a:ext cx="432048" cy="432048"/>
                            </a:xfrm>
                            <a:prstGeom prst="flowChartConnector">
                              <a:avLst/>
                            </a:prstGeom>
                            <a:gradFill rotWithShape="1">
                              <a:gsLst>
                                <a:gs pos="0">
                                  <a:srgbClr val="1AB39F">
                                    <a:tint val="98000"/>
                                    <a:satMod val="120000"/>
                                    <a:lumMod val="110000"/>
                                  </a:srgbClr>
                                </a:gs>
                                <a:gs pos="100000">
                                  <a:srgbClr val="1AB39F">
                                    <a:shade val="90000"/>
                                    <a:lumMod val="90000"/>
                                  </a:srgbClr>
                                </a:gs>
                              </a:gsLst>
                              <a:lin ang="5400000" scaled="0"/>
                            </a:gradFill>
                            <a:ln>
                              <a:noFill/>
                            </a:ln>
                            <a:effectLst>
                              <a:outerShdw blurRad="88900" dist="38100" dir="5400000" algn="ctr" rotWithShape="0">
                                <a:srgbClr val="000000">
                                  <a:alpha val="65000"/>
                                </a:srgbClr>
                              </a:outerShdw>
                            </a:effectLst>
                            <a:scene3d>
                              <a:camera prst="orthographicFront">
                                <a:rot lat="0" lon="0" rev="0"/>
                              </a:camera>
                              <a:lightRig rig="threePt" dir="tl">
                                <a:rot lat="0" lon="0" rev="5400000"/>
                              </a:lightRig>
                            </a:scene3d>
                            <a:sp3d>
                              <a:bevelT w="25400" h="38100"/>
                            </a:sp3d>
                          </wps:spPr>
                          <wps:txbx>
                            <w:txbxContent>
                              <w:p w:rsidR="00E13450" w:rsidRDefault="00E13450" w:rsidP="00E13450">
                                <w:pPr>
                                  <w:rPr>
                                    <w:rFonts w:eastAsia="Times New Roman"/>
                                  </w:rPr>
                                </w:pP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73" name="Vývojový diagram: spojnice 2073"/>
                          <wps:cNvSpPr/>
                          <wps:spPr>
                            <a:xfrm>
                              <a:off x="2053271" y="0"/>
                              <a:ext cx="432048" cy="432048"/>
                            </a:xfrm>
                            <a:prstGeom prst="flowChartConnector">
                              <a:avLst/>
                            </a:prstGeom>
                            <a:gradFill rotWithShape="1">
                              <a:gsLst>
                                <a:gs pos="0">
                                  <a:srgbClr val="1AB39F">
                                    <a:tint val="98000"/>
                                    <a:satMod val="120000"/>
                                    <a:lumMod val="110000"/>
                                  </a:srgbClr>
                                </a:gs>
                                <a:gs pos="100000">
                                  <a:srgbClr val="1AB39F">
                                    <a:shade val="90000"/>
                                    <a:lumMod val="90000"/>
                                  </a:srgbClr>
                                </a:gs>
                              </a:gsLst>
                              <a:lin ang="5400000" scaled="0"/>
                            </a:gradFill>
                            <a:ln>
                              <a:noFill/>
                            </a:ln>
                            <a:effectLst>
                              <a:outerShdw blurRad="88900" dist="38100" dir="5400000" algn="ctr" rotWithShape="0">
                                <a:srgbClr val="000000">
                                  <a:alpha val="65000"/>
                                </a:srgbClr>
                              </a:outerShdw>
                            </a:effectLst>
                            <a:scene3d>
                              <a:camera prst="orthographicFront">
                                <a:rot lat="0" lon="0" rev="0"/>
                              </a:camera>
                              <a:lightRig rig="threePt" dir="tl">
                                <a:rot lat="0" lon="0" rev="5400000"/>
                              </a:lightRig>
                            </a:scene3d>
                            <a:sp3d>
                              <a:bevelT w="25400" h="38100"/>
                            </a:sp3d>
                          </wps:spPr>
                          <wps:txbx>
                            <w:txbxContent>
                              <w:p w:rsidR="00E13450" w:rsidRDefault="00E13450" w:rsidP="00E13450">
                                <w:pPr>
                                  <w:rPr>
                                    <w:rFonts w:eastAsia="Times New Roman"/>
                                  </w:rPr>
                                </w:pP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74" name="Vývojový diagram: spojnice 2074"/>
                          <wps:cNvSpPr/>
                          <wps:spPr>
                            <a:xfrm>
                              <a:off x="4595423" y="0"/>
                              <a:ext cx="432048" cy="432048"/>
                            </a:xfrm>
                            <a:prstGeom prst="flowChartConnector">
                              <a:avLst/>
                            </a:prstGeom>
                            <a:gradFill rotWithShape="1">
                              <a:gsLst>
                                <a:gs pos="0">
                                  <a:srgbClr val="1AB39F">
                                    <a:tint val="98000"/>
                                    <a:satMod val="120000"/>
                                    <a:lumMod val="110000"/>
                                  </a:srgbClr>
                                </a:gs>
                                <a:gs pos="100000">
                                  <a:srgbClr val="1AB39F">
                                    <a:shade val="90000"/>
                                    <a:lumMod val="90000"/>
                                  </a:srgbClr>
                                </a:gs>
                              </a:gsLst>
                              <a:lin ang="5400000" scaled="0"/>
                            </a:gradFill>
                            <a:ln>
                              <a:noFill/>
                            </a:ln>
                            <a:effectLst>
                              <a:outerShdw blurRad="88900" dist="38100" dir="5400000" algn="ctr" rotWithShape="0">
                                <a:srgbClr val="000000">
                                  <a:alpha val="65000"/>
                                </a:srgbClr>
                              </a:outerShdw>
                            </a:effectLst>
                            <a:scene3d>
                              <a:camera prst="orthographicFront">
                                <a:rot lat="0" lon="0" rev="0"/>
                              </a:camera>
                              <a:lightRig rig="threePt" dir="tl">
                                <a:rot lat="0" lon="0" rev="5400000"/>
                              </a:lightRig>
                            </a:scene3d>
                            <a:sp3d>
                              <a:bevelT w="25400" h="38100"/>
                            </a:sp3d>
                          </wps:spPr>
                          <wps:txbx>
                            <w:txbxContent>
                              <w:p w:rsidR="00E13450" w:rsidRDefault="00E13450" w:rsidP="00E13450">
                                <w:pPr>
                                  <w:rPr>
                                    <w:rFonts w:eastAsia="Times New Roman"/>
                                  </w:rPr>
                                </w:pP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75" name="Vývojový diagram: spojnice 2075"/>
                          <wps:cNvSpPr/>
                          <wps:spPr>
                            <a:xfrm>
                              <a:off x="5941703" y="0"/>
                              <a:ext cx="432048" cy="432048"/>
                            </a:xfrm>
                            <a:prstGeom prst="flowChartConnector">
                              <a:avLst/>
                            </a:prstGeom>
                            <a:gradFill rotWithShape="1">
                              <a:gsLst>
                                <a:gs pos="0">
                                  <a:srgbClr val="1AB39F">
                                    <a:tint val="98000"/>
                                    <a:satMod val="120000"/>
                                    <a:lumMod val="110000"/>
                                  </a:srgbClr>
                                </a:gs>
                                <a:gs pos="100000">
                                  <a:srgbClr val="1AB39F">
                                    <a:shade val="90000"/>
                                    <a:lumMod val="90000"/>
                                  </a:srgbClr>
                                </a:gs>
                              </a:gsLst>
                              <a:lin ang="5400000" scaled="0"/>
                            </a:gradFill>
                            <a:ln>
                              <a:noFill/>
                            </a:ln>
                            <a:effectLst>
                              <a:outerShdw blurRad="88900" dist="38100" dir="5400000" algn="ctr" rotWithShape="0">
                                <a:srgbClr val="000000">
                                  <a:alpha val="65000"/>
                                </a:srgbClr>
                              </a:outerShdw>
                            </a:effectLst>
                            <a:scene3d>
                              <a:camera prst="orthographicFront">
                                <a:rot lat="0" lon="0" rev="0"/>
                              </a:camera>
                              <a:lightRig rig="threePt" dir="tl">
                                <a:rot lat="0" lon="0" rev="5400000"/>
                              </a:lightRig>
                            </a:scene3d>
                            <a:sp3d>
                              <a:bevelT w="25400" h="38100"/>
                            </a:sp3d>
                          </wps:spPr>
                          <wps:txbx>
                            <w:txbxContent>
                              <w:p w:rsidR="00E13450" w:rsidRDefault="00E13450" w:rsidP="00E13450">
                                <w:pPr>
                                  <w:rPr>
                                    <w:rFonts w:eastAsia="Times New Roman"/>
                                  </w:rPr>
                                </w:pP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76" name="Vývojový diagram: spojnice 2076"/>
                          <wps:cNvSpPr/>
                          <wps:spPr>
                            <a:xfrm>
                              <a:off x="2701343" y="0"/>
                              <a:ext cx="432048" cy="432048"/>
                            </a:xfrm>
                            <a:prstGeom prst="flowChartConnector">
                              <a:avLst/>
                            </a:prstGeom>
                            <a:gradFill rotWithShape="1">
                              <a:gsLst>
                                <a:gs pos="0">
                                  <a:srgbClr val="1AB39F">
                                    <a:tint val="98000"/>
                                    <a:satMod val="120000"/>
                                    <a:lumMod val="110000"/>
                                  </a:srgbClr>
                                </a:gs>
                                <a:gs pos="100000">
                                  <a:srgbClr val="1AB39F">
                                    <a:shade val="90000"/>
                                    <a:lumMod val="90000"/>
                                  </a:srgbClr>
                                </a:gs>
                              </a:gsLst>
                              <a:lin ang="5400000" scaled="0"/>
                            </a:gradFill>
                            <a:ln>
                              <a:noFill/>
                            </a:ln>
                            <a:effectLst>
                              <a:outerShdw blurRad="88900" dist="38100" dir="5400000" algn="ctr" rotWithShape="0">
                                <a:srgbClr val="000000">
                                  <a:alpha val="65000"/>
                                </a:srgbClr>
                              </a:outerShdw>
                            </a:effectLst>
                            <a:scene3d>
                              <a:camera prst="orthographicFront">
                                <a:rot lat="0" lon="0" rev="0"/>
                              </a:camera>
                              <a:lightRig rig="threePt" dir="tl">
                                <a:rot lat="0" lon="0" rev="5400000"/>
                              </a:lightRig>
                            </a:scene3d>
                            <a:sp3d>
                              <a:bevelT w="25400" h="38100"/>
                            </a:sp3d>
                          </wps:spPr>
                          <wps:txbx>
                            <w:txbxContent>
                              <w:p w:rsidR="00E13450" w:rsidRDefault="00E13450" w:rsidP="00E13450">
                                <w:pPr>
                                  <w:rPr>
                                    <w:rFonts w:eastAsia="Times New Roman"/>
                                  </w:rPr>
                                </w:pP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77" name="Vývojový diagram: spojnice 2077"/>
                          <wps:cNvSpPr/>
                          <wps:spPr>
                            <a:xfrm>
                              <a:off x="6538202" y="0"/>
                              <a:ext cx="432048" cy="432048"/>
                            </a:xfrm>
                            <a:prstGeom prst="flowChartConnector">
                              <a:avLst/>
                            </a:prstGeom>
                            <a:gradFill rotWithShape="1">
                              <a:gsLst>
                                <a:gs pos="0">
                                  <a:srgbClr val="1AB39F">
                                    <a:tint val="98000"/>
                                    <a:satMod val="120000"/>
                                    <a:lumMod val="110000"/>
                                  </a:srgbClr>
                                </a:gs>
                                <a:gs pos="100000">
                                  <a:srgbClr val="1AB39F">
                                    <a:shade val="90000"/>
                                    <a:lumMod val="90000"/>
                                  </a:srgbClr>
                                </a:gs>
                              </a:gsLst>
                              <a:lin ang="5400000" scaled="0"/>
                            </a:gradFill>
                            <a:ln>
                              <a:noFill/>
                            </a:ln>
                            <a:effectLst>
                              <a:outerShdw blurRad="88900" dist="38100" dir="5400000" algn="ctr" rotWithShape="0">
                                <a:srgbClr val="000000">
                                  <a:alpha val="65000"/>
                                </a:srgbClr>
                              </a:outerShdw>
                            </a:effectLst>
                            <a:scene3d>
                              <a:camera prst="orthographicFront">
                                <a:rot lat="0" lon="0" rev="0"/>
                              </a:camera>
                              <a:lightRig rig="threePt" dir="tl">
                                <a:rot lat="0" lon="0" rev="5400000"/>
                              </a:lightRig>
                            </a:scene3d>
                            <a:sp3d>
                              <a:bevelT w="25400" h="38100"/>
                            </a:sp3d>
                          </wps:spPr>
                          <wps:txbx>
                            <w:txbxContent>
                              <w:p w:rsidR="00E13450" w:rsidRDefault="00E13450" w:rsidP="00E13450">
                                <w:pPr>
                                  <w:rPr>
                                    <w:rFonts w:eastAsia="Times New Roman"/>
                                  </w:rPr>
                                </w:pP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78" name="Vývojový diagram: spojnice 2078"/>
                          <wps:cNvSpPr/>
                          <wps:spPr>
                            <a:xfrm>
                              <a:off x="7165839" y="0"/>
                              <a:ext cx="432048" cy="432048"/>
                            </a:xfrm>
                            <a:prstGeom prst="flowChartConnector">
                              <a:avLst/>
                            </a:prstGeom>
                            <a:gradFill rotWithShape="1">
                              <a:gsLst>
                                <a:gs pos="0">
                                  <a:srgbClr val="1AB39F">
                                    <a:tint val="98000"/>
                                    <a:satMod val="120000"/>
                                    <a:lumMod val="110000"/>
                                  </a:srgbClr>
                                </a:gs>
                                <a:gs pos="100000">
                                  <a:srgbClr val="1AB39F">
                                    <a:shade val="90000"/>
                                    <a:lumMod val="90000"/>
                                  </a:srgbClr>
                                </a:gs>
                              </a:gsLst>
                              <a:lin ang="5400000" scaled="0"/>
                            </a:gradFill>
                            <a:ln>
                              <a:noFill/>
                            </a:ln>
                            <a:effectLst>
                              <a:outerShdw blurRad="88900" dist="38100" dir="5400000" algn="ctr" rotWithShape="0">
                                <a:srgbClr val="000000">
                                  <a:alpha val="65000"/>
                                </a:srgbClr>
                              </a:outerShdw>
                            </a:effectLst>
                            <a:scene3d>
                              <a:camera prst="orthographicFront">
                                <a:rot lat="0" lon="0" rev="0"/>
                              </a:camera>
                              <a:lightRig rig="threePt" dir="tl">
                                <a:rot lat="0" lon="0" rev="5400000"/>
                              </a:lightRig>
                            </a:scene3d>
                            <a:sp3d>
                              <a:bevelT w="25400" h="38100"/>
                            </a:sp3d>
                          </wps:spPr>
                          <wps:txbx>
                            <w:txbxContent>
                              <w:p w:rsidR="00E13450" w:rsidRDefault="00E13450" w:rsidP="00E13450">
                                <w:pPr>
                                  <w:rPr>
                                    <w:rFonts w:eastAsia="Times New Roman"/>
                                  </w:rPr>
                                </w:pP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79" name="Vývojový diagram: spojnice 2079"/>
                          <wps:cNvSpPr/>
                          <wps:spPr>
                            <a:xfrm>
                              <a:off x="7741903" y="0"/>
                              <a:ext cx="432048" cy="432048"/>
                            </a:xfrm>
                            <a:prstGeom prst="flowChartConnector">
                              <a:avLst/>
                            </a:prstGeom>
                            <a:gradFill rotWithShape="1">
                              <a:gsLst>
                                <a:gs pos="0">
                                  <a:srgbClr val="1AB39F">
                                    <a:tint val="98000"/>
                                    <a:satMod val="120000"/>
                                    <a:lumMod val="110000"/>
                                  </a:srgbClr>
                                </a:gs>
                                <a:gs pos="100000">
                                  <a:srgbClr val="1AB39F">
                                    <a:shade val="90000"/>
                                    <a:lumMod val="90000"/>
                                  </a:srgbClr>
                                </a:gs>
                              </a:gsLst>
                              <a:lin ang="5400000" scaled="0"/>
                            </a:gradFill>
                            <a:ln>
                              <a:noFill/>
                            </a:ln>
                            <a:effectLst>
                              <a:outerShdw blurRad="88900" dist="38100" dir="5400000" algn="ctr" rotWithShape="0">
                                <a:srgbClr val="000000">
                                  <a:alpha val="65000"/>
                                </a:srgbClr>
                              </a:outerShdw>
                            </a:effectLst>
                            <a:scene3d>
                              <a:camera prst="orthographicFront">
                                <a:rot lat="0" lon="0" rev="0"/>
                              </a:camera>
                              <a:lightRig rig="threePt" dir="tl">
                                <a:rot lat="0" lon="0" rev="5400000"/>
                              </a:lightRig>
                            </a:scene3d>
                            <a:sp3d>
                              <a:bevelT w="25400" h="38100"/>
                            </a:sp3d>
                          </wps:spPr>
                          <wps:txbx>
                            <w:txbxContent>
                              <w:p w:rsidR="00E13450" w:rsidRDefault="00E13450" w:rsidP="00E13450">
                                <w:pPr>
                                  <w:rPr>
                                    <w:rFonts w:eastAsia="Times New Roman"/>
                                  </w:rPr>
                                </w:pP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2080" name="Skupina 2080"/>
                        <wpg:cNvGrpSpPr/>
                        <wpg:grpSpPr>
                          <a:xfrm>
                            <a:off x="0" y="1899930"/>
                            <a:ext cx="5293633" cy="432048"/>
                            <a:chOff x="0" y="1899930"/>
                            <a:chExt cx="8173951" cy="432048"/>
                          </a:xfrm>
                        </wpg:grpSpPr>
                        <wps:wsp>
                          <wps:cNvPr id="2081" name="Vývojový diagram: spojnice 2081"/>
                          <wps:cNvSpPr/>
                          <wps:spPr>
                            <a:xfrm>
                              <a:off x="0" y="1899930"/>
                              <a:ext cx="432048" cy="432048"/>
                            </a:xfrm>
                            <a:prstGeom prst="flowChartConnector">
                              <a:avLst/>
                            </a:prstGeom>
                            <a:gradFill rotWithShape="1">
                              <a:gsLst>
                                <a:gs pos="0">
                                  <a:srgbClr val="1AB39F">
                                    <a:tint val="98000"/>
                                    <a:satMod val="120000"/>
                                    <a:lumMod val="110000"/>
                                  </a:srgbClr>
                                </a:gs>
                                <a:gs pos="100000">
                                  <a:srgbClr val="1AB39F">
                                    <a:shade val="90000"/>
                                    <a:lumMod val="90000"/>
                                  </a:srgbClr>
                                </a:gs>
                              </a:gsLst>
                              <a:lin ang="5400000" scaled="0"/>
                            </a:gradFill>
                            <a:ln>
                              <a:noFill/>
                            </a:ln>
                            <a:effectLst>
                              <a:outerShdw blurRad="88900" dist="38100" dir="5400000" algn="ctr" rotWithShape="0">
                                <a:srgbClr val="000000">
                                  <a:alpha val="65000"/>
                                </a:srgbClr>
                              </a:outerShdw>
                            </a:effectLst>
                            <a:scene3d>
                              <a:camera prst="orthographicFront">
                                <a:rot lat="0" lon="0" rev="0"/>
                              </a:camera>
                              <a:lightRig rig="threePt" dir="tl">
                                <a:rot lat="0" lon="0" rev="5400000"/>
                              </a:lightRig>
                            </a:scene3d>
                            <a:sp3d>
                              <a:bevelT w="25400" h="38100"/>
                            </a:sp3d>
                          </wps:spPr>
                          <wps:txbx>
                            <w:txbxContent>
                              <w:p w:rsidR="00E13450" w:rsidRDefault="00E13450" w:rsidP="00E13450">
                                <w:pPr>
                                  <w:rPr>
                                    <w:rFonts w:eastAsia="Times New Roman"/>
                                  </w:rPr>
                                </w:pP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82" name="Vývojový diagram: spojnice 2082"/>
                          <wps:cNvSpPr/>
                          <wps:spPr>
                            <a:xfrm>
                              <a:off x="685119" y="1899930"/>
                              <a:ext cx="432048" cy="432048"/>
                            </a:xfrm>
                            <a:prstGeom prst="flowChartConnector">
                              <a:avLst/>
                            </a:prstGeom>
                            <a:gradFill rotWithShape="1">
                              <a:gsLst>
                                <a:gs pos="0">
                                  <a:srgbClr val="1AB39F">
                                    <a:tint val="98000"/>
                                    <a:satMod val="120000"/>
                                    <a:lumMod val="110000"/>
                                  </a:srgbClr>
                                </a:gs>
                                <a:gs pos="100000">
                                  <a:srgbClr val="1AB39F">
                                    <a:shade val="90000"/>
                                    <a:lumMod val="90000"/>
                                  </a:srgbClr>
                                </a:gs>
                              </a:gsLst>
                              <a:lin ang="5400000" scaled="0"/>
                            </a:gradFill>
                            <a:ln>
                              <a:noFill/>
                            </a:ln>
                            <a:effectLst>
                              <a:outerShdw blurRad="88900" dist="38100" dir="5400000" algn="ctr" rotWithShape="0">
                                <a:srgbClr val="000000">
                                  <a:alpha val="65000"/>
                                </a:srgbClr>
                              </a:outerShdw>
                            </a:effectLst>
                            <a:scene3d>
                              <a:camera prst="orthographicFront">
                                <a:rot lat="0" lon="0" rev="0"/>
                              </a:camera>
                              <a:lightRig rig="threePt" dir="tl">
                                <a:rot lat="0" lon="0" rev="5400000"/>
                              </a:lightRig>
                            </a:scene3d>
                            <a:sp3d>
                              <a:bevelT w="25400" h="38100"/>
                            </a:sp3d>
                          </wps:spPr>
                          <wps:txbx>
                            <w:txbxContent>
                              <w:p w:rsidR="00E13450" w:rsidRDefault="00E13450" w:rsidP="00E13450">
                                <w:pPr>
                                  <w:rPr>
                                    <w:rFonts w:eastAsia="Times New Roman"/>
                                  </w:rPr>
                                </w:pP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83" name="Vývojový diagram: spojnice 2083"/>
                          <wps:cNvSpPr/>
                          <wps:spPr>
                            <a:xfrm>
                              <a:off x="3997487" y="1899930"/>
                              <a:ext cx="432048" cy="432048"/>
                            </a:xfrm>
                            <a:prstGeom prst="flowChartConnector">
                              <a:avLst/>
                            </a:prstGeom>
                            <a:gradFill rotWithShape="1">
                              <a:gsLst>
                                <a:gs pos="0">
                                  <a:srgbClr val="1AB39F">
                                    <a:tint val="98000"/>
                                    <a:satMod val="120000"/>
                                    <a:lumMod val="110000"/>
                                  </a:srgbClr>
                                </a:gs>
                                <a:gs pos="100000">
                                  <a:srgbClr val="1AB39F">
                                    <a:shade val="90000"/>
                                    <a:lumMod val="90000"/>
                                  </a:srgbClr>
                                </a:gs>
                              </a:gsLst>
                              <a:lin ang="5400000" scaled="0"/>
                            </a:gradFill>
                            <a:ln>
                              <a:noFill/>
                            </a:ln>
                            <a:effectLst>
                              <a:outerShdw blurRad="88900" dist="38100" dir="5400000" algn="ctr" rotWithShape="0">
                                <a:srgbClr val="000000">
                                  <a:alpha val="65000"/>
                                </a:srgbClr>
                              </a:outerShdw>
                            </a:effectLst>
                            <a:scene3d>
                              <a:camera prst="orthographicFront">
                                <a:rot lat="0" lon="0" rev="0"/>
                              </a:camera>
                              <a:lightRig rig="threePt" dir="tl">
                                <a:rot lat="0" lon="0" rev="5400000"/>
                              </a:lightRig>
                            </a:scene3d>
                            <a:sp3d>
                              <a:bevelT w="25400" h="38100"/>
                            </a:sp3d>
                          </wps:spPr>
                          <wps:txbx>
                            <w:txbxContent>
                              <w:p w:rsidR="00E13450" w:rsidRDefault="00E13450" w:rsidP="00E13450">
                                <w:pPr>
                                  <w:rPr>
                                    <w:rFonts w:eastAsia="Times New Roman"/>
                                  </w:rPr>
                                </w:pP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84" name="Vývojový diagram: spojnice 2084"/>
                          <wps:cNvSpPr/>
                          <wps:spPr>
                            <a:xfrm>
                              <a:off x="1405199" y="1899930"/>
                              <a:ext cx="432048" cy="432048"/>
                            </a:xfrm>
                            <a:prstGeom prst="flowChartConnector">
                              <a:avLst/>
                            </a:prstGeom>
                            <a:gradFill rotWithShape="1">
                              <a:gsLst>
                                <a:gs pos="0">
                                  <a:srgbClr val="1AB39F">
                                    <a:tint val="98000"/>
                                    <a:satMod val="120000"/>
                                    <a:lumMod val="110000"/>
                                  </a:srgbClr>
                                </a:gs>
                                <a:gs pos="100000">
                                  <a:srgbClr val="1AB39F">
                                    <a:shade val="90000"/>
                                    <a:lumMod val="90000"/>
                                  </a:srgbClr>
                                </a:gs>
                              </a:gsLst>
                              <a:lin ang="5400000" scaled="0"/>
                            </a:gradFill>
                            <a:ln>
                              <a:noFill/>
                            </a:ln>
                            <a:effectLst>
                              <a:outerShdw blurRad="88900" dist="38100" dir="5400000" algn="ctr" rotWithShape="0">
                                <a:srgbClr val="000000">
                                  <a:alpha val="65000"/>
                                </a:srgbClr>
                              </a:outerShdw>
                            </a:effectLst>
                            <a:scene3d>
                              <a:camera prst="orthographicFront">
                                <a:rot lat="0" lon="0" rev="0"/>
                              </a:camera>
                              <a:lightRig rig="threePt" dir="tl">
                                <a:rot lat="0" lon="0" rev="5400000"/>
                              </a:lightRig>
                            </a:scene3d>
                            <a:sp3d>
                              <a:bevelT w="25400" h="38100"/>
                            </a:sp3d>
                          </wps:spPr>
                          <wps:txbx>
                            <w:txbxContent>
                              <w:p w:rsidR="00E13450" w:rsidRDefault="00E13450" w:rsidP="00E13450">
                                <w:pPr>
                                  <w:rPr>
                                    <w:rFonts w:eastAsia="Times New Roman"/>
                                  </w:rPr>
                                </w:pP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85" name="Vývojový diagram: spojnice 2085"/>
                          <wps:cNvSpPr/>
                          <wps:spPr>
                            <a:xfrm>
                              <a:off x="3334072" y="1899930"/>
                              <a:ext cx="432048" cy="432048"/>
                            </a:xfrm>
                            <a:prstGeom prst="flowChartConnector">
                              <a:avLst/>
                            </a:prstGeom>
                            <a:gradFill rotWithShape="1">
                              <a:gsLst>
                                <a:gs pos="0">
                                  <a:srgbClr val="1AB39F">
                                    <a:tint val="98000"/>
                                    <a:satMod val="120000"/>
                                    <a:lumMod val="110000"/>
                                  </a:srgbClr>
                                </a:gs>
                                <a:gs pos="100000">
                                  <a:srgbClr val="1AB39F">
                                    <a:shade val="90000"/>
                                    <a:lumMod val="90000"/>
                                  </a:srgbClr>
                                </a:gs>
                              </a:gsLst>
                              <a:lin ang="5400000" scaled="0"/>
                            </a:gradFill>
                            <a:ln>
                              <a:noFill/>
                            </a:ln>
                            <a:effectLst>
                              <a:outerShdw blurRad="88900" dist="38100" dir="5400000" algn="ctr" rotWithShape="0">
                                <a:srgbClr val="000000">
                                  <a:alpha val="65000"/>
                                </a:srgbClr>
                              </a:outerShdw>
                            </a:effectLst>
                            <a:scene3d>
                              <a:camera prst="orthographicFront">
                                <a:rot lat="0" lon="0" rev="0"/>
                              </a:camera>
                              <a:lightRig rig="threePt" dir="tl">
                                <a:rot lat="0" lon="0" rev="5400000"/>
                              </a:lightRig>
                            </a:scene3d>
                            <a:sp3d>
                              <a:bevelT w="25400" h="38100"/>
                            </a:sp3d>
                          </wps:spPr>
                          <wps:txbx>
                            <w:txbxContent>
                              <w:p w:rsidR="00E13450" w:rsidRDefault="00E13450" w:rsidP="00E13450">
                                <w:pPr>
                                  <w:rPr>
                                    <w:rFonts w:eastAsia="Times New Roman"/>
                                  </w:rPr>
                                </w:pP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86" name="Vývojový diagram: spojnice 2086"/>
                          <wps:cNvSpPr/>
                          <wps:spPr>
                            <a:xfrm>
                              <a:off x="5293631" y="1899930"/>
                              <a:ext cx="432048" cy="432048"/>
                            </a:xfrm>
                            <a:prstGeom prst="flowChartConnector">
                              <a:avLst/>
                            </a:prstGeom>
                            <a:gradFill rotWithShape="1">
                              <a:gsLst>
                                <a:gs pos="0">
                                  <a:srgbClr val="1AB39F">
                                    <a:tint val="98000"/>
                                    <a:satMod val="120000"/>
                                    <a:lumMod val="110000"/>
                                  </a:srgbClr>
                                </a:gs>
                                <a:gs pos="100000">
                                  <a:srgbClr val="1AB39F">
                                    <a:shade val="90000"/>
                                    <a:lumMod val="90000"/>
                                  </a:srgbClr>
                                </a:gs>
                              </a:gsLst>
                              <a:lin ang="5400000" scaled="0"/>
                            </a:gradFill>
                            <a:ln>
                              <a:noFill/>
                            </a:ln>
                            <a:effectLst>
                              <a:outerShdw blurRad="88900" dist="38100" dir="5400000" algn="ctr" rotWithShape="0">
                                <a:srgbClr val="000000">
                                  <a:alpha val="65000"/>
                                </a:srgbClr>
                              </a:outerShdw>
                            </a:effectLst>
                            <a:scene3d>
                              <a:camera prst="orthographicFront">
                                <a:rot lat="0" lon="0" rev="0"/>
                              </a:camera>
                              <a:lightRig rig="threePt" dir="tl">
                                <a:rot lat="0" lon="0" rev="5400000"/>
                              </a:lightRig>
                            </a:scene3d>
                            <a:sp3d>
                              <a:bevelT w="25400" h="38100"/>
                            </a:sp3d>
                          </wps:spPr>
                          <wps:txbx>
                            <w:txbxContent>
                              <w:p w:rsidR="00E13450" w:rsidRDefault="00E13450" w:rsidP="00E13450">
                                <w:pPr>
                                  <w:rPr>
                                    <w:rFonts w:eastAsia="Times New Roman"/>
                                  </w:rPr>
                                </w:pP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87" name="Vývojový diagram: spojnice 2087"/>
                          <wps:cNvSpPr/>
                          <wps:spPr>
                            <a:xfrm>
                              <a:off x="2053271" y="1899930"/>
                              <a:ext cx="432048" cy="432048"/>
                            </a:xfrm>
                            <a:prstGeom prst="flowChartConnector">
                              <a:avLst/>
                            </a:prstGeom>
                            <a:gradFill rotWithShape="1">
                              <a:gsLst>
                                <a:gs pos="0">
                                  <a:srgbClr val="1AB39F">
                                    <a:tint val="98000"/>
                                    <a:satMod val="120000"/>
                                    <a:lumMod val="110000"/>
                                  </a:srgbClr>
                                </a:gs>
                                <a:gs pos="100000">
                                  <a:srgbClr val="1AB39F">
                                    <a:shade val="90000"/>
                                    <a:lumMod val="90000"/>
                                  </a:srgbClr>
                                </a:gs>
                              </a:gsLst>
                              <a:lin ang="5400000" scaled="0"/>
                            </a:gradFill>
                            <a:ln>
                              <a:noFill/>
                            </a:ln>
                            <a:effectLst>
                              <a:outerShdw blurRad="88900" dist="38100" dir="5400000" algn="ctr" rotWithShape="0">
                                <a:srgbClr val="000000">
                                  <a:alpha val="65000"/>
                                </a:srgbClr>
                              </a:outerShdw>
                            </a:effectLst>
                            <a:scene3d>
                              <a:camera prst="orthographicFront">
                                <a:rot lat="0" lon="0" rev="0"/>
                              </a:camera>
                              <a:lightRig rig="threePt" dir="tl">
                                <a:rot lat="0" lon="0" rev="5400000"/>
                              </a:lightRig>
                            </a:scene3d>
                            <a:sp3d>
                              <a:bevelT w="25400" h="38100"/>
                            </a:sp3d>
                          </wps:spPr>
                          <wps:txbx>
                            <w:txbxContent>
                              <w:p w:rsidR="00E13450" w:rsidRDefault="00E13450" w:rsidP="00E13450">
                                <w:pPr>
                                  <w:rPr>
                                    <w:rFonts w:eastAsia="Times New Roman"/>
                                  </w:rPr>
                                </w:pP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88" name="Vývojový diagram: spojnice 2088"/>
                          <wps:cNvSpPr/>
                          <wps:spPr>
                            <a:xfrm>
                              <a:off x="4595423" y="1899930"/>
                              <a:ext cx="432048" cy="432048"/>
                            </a:xfrm>
                            <a:prstGeom prst="flowChartConnector">
                              <a:avLst/>
                            </a:prstGeom>
                            <a:gradFill rotWithShape="1">
                              <a:gsLst>
                                <a:gs pos="0">
                                  <a:srgbClr val="1AB39F">
                                    <a:tint val="98000"/>
                                    <a:satMod val="120000"/>
                                    <a:lumMod val="110000"/>
                                  </a:srgbClr>
                                </a:gs>
                                <a:gs pos="100000">
                                  <a:srgbClr val="1AB39F">
                                    <a:shade val="90000"/>
                                    <a:lumMod val="90000"/>
                                  </a:srgbClr>
                                </a:gs>
                              </a:gsLst>
                              <a:lin ang="5400000" scaled="0"/>
                            </a:gradFill>
                            <a:ln>
                              <a:noFill/>
                            </a:ln>
                            <a:effectLst>
                              <a:outerShdw blurRad="88900" dist="38100" dir="5400000" algn="ctr" rotWithShape="0">
                                <a:srgbClr val="000000">
                                  <a:alpha val="65000"/>
                                </a:srgbClr>
                              </a:outerShdw>
                            </a:effectLst>
                            <a:scene3d>
                              <a:camera prst="orthographicFront">
                                <a:rot lat="0" lon="0" rev="0"/>
                              </a:camera>
                              <a:lightRig rig="threePt" dir="tl">
                                <a:rot lat="0" lon="0" rev="5400000"/>
                              </a:lightRig>
                            </a:scene3d>
                            <a:sp3d>
                              <a:bevelT w="25400" h="38100"/>
                            </a:sp3d>
                          </wps:spPr>
                          <wps:txbx>
                            <w:txbxContent>
                              <w:p w:rsidR="00E13450" w:rsidRDefault="00E13450" w:rsidP="00E13450">
                                <w:pPr>
                                  <w:rPr>
                                    <w:rFonts w:eastAsia="Times New Roman"/>
                                  </w:rPr>
                                </w:pP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89" name="Vývojový diagram: spojnice 2089"/>
                          <wps:cNvSpPr/>
                          <wps:spPr>
                            <a:xfrm>
                              <a:off x="5941703" y="1899930"/>
                              <a:ext cx="432048" cy="432048"/>
                            </a:xfrm>
                            <a:prstGeom prst="flowChartConnector">
                              <a:avLst/>
                            </a:prstGeom>
                            <a:gradFill rotWithShape="1">
                              <a:gsLst>
                                <a:gs pos="0">
                                  <a:srgbClr val="1AB39F">
                                    <a:tint val="98000"/>
                                    <a:satMod val="120000"/>
                                    <a:lumMod val="110000"/>
                                  </a:srgbClr>
                                </a:gs>
                                <a:gs pos="100000">
                                  <a:srgbClr val="1AB39F">
                                    <a:shade val="90000"/>
                                    <a:lumMod val="90000"/>
                                  </a:srgbClr>
                                </a:gs>
                              </a:gsLst>
                              <a:lin ang="5400000" scaled="0"/>
                            </a:gradFill>
                            <a:ln>
                              <a:noFill/>
                            </a:ln>
                            <a:effectLst>
                              <a:outerShdw blurRad="88900" dist="38100" dir="5400000" algn="ctr" rotWithShape="0">
                                <a:srgbClr val="000000">
                                  <a:alpha val="65000"/>
                                </a:srgbClr>
                              </a:outerShdw>
                            </a:effectLst>
                            <a:scene3d>
                              <a:camera prst="orthographicFront">
                                <a:rot lat="0" lon="0" rev="0"/>
                              </a:camera>
                              <a:lightRig rig="threePt" dir="tl">
                                <a:rot lat="0" lon="0" rev="5400000"/>
                              </a:lightRig>
                            </a:scene3d>
                            <a:sp3d>
                              <a:bevelT w="25400" h="38100"/>
                            </a:sp3d>
                          </wps:spPr>
                          <wps:txbx>
                            <w:txbxContent>
                              <w:p w:rsidR="00E13450" w:rsidRDefault="00E13450" w:rsidP="00E13450">
                                <w:pPr>
                                  <w:rPr>
                                    <w:rFonts w:eastAsia="Times New Roman"/>
                                  </w:rPr>
                                </w:pP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90" name="Vývojový diagram: spojnice 2090"/>
                          <wps:cNvSpPr/>
                          <wps:spPr>
                            <a:xfrm>
                              <a:off x="2701343" y="1899930"/>
                              <a:ext cx="432048" cy="432048"/>
                            </a:xfrm>
                            <a:prstGeom prst="flowChartConnector">
                              <a:avLst/>
                            </a:prstGeom>
                            <a:gradFill rotWithShape="1">
                              <a:gsLst>
                                <a:gs pos="0">
                                  <a:srgbClr val="1AB39F">
                                    <a:tint val="98000"/>
                                    <a:satMod val="120000"/>
                                    <a:lumMod val="110000"/>
                                  </a:srgbClr>
                                </a:gs>
                                <a:gs pos="100000">
                                  <a:srgbClr val="1AB39F">
                                    <a:shade val="90000"/>
                                    <a:lumMod val="90000"/>
                                  </a:srgbClr>
                                </a:gs>
                              </a:gsLst>
                              <a:lin ang="5400000" scaled="0"/>
                            </a:gradFill>
                            <a:ln>
                              <a:noFill/>
                            </a:ln>
                            <a:effectLst>
                              <a:outerShdw blurRad="88900" dist="38100" dir="5400000" algn="ctr" rotWithShape="0">
                                <a:srgbClr val="000000">
                                  <a:alpha val="65000"/>
                                </a:srgbClr>
                              </a:outerShdw>
                            </a:effectLst>
                            <a:scene3d>
                              <a:camera prst="orthographicFront">
                                <a:rot lat="0" lon="0" rev="0"/>
                              </a:camera>
                              <a:lightRig rig="threePt" dir="tl">
                                <a:rot lat="0" lon="0" rev="5400000"/>
                              </a:lightRig>
                            </a:scene3d>
                            <a:sp3d>
                              <a:bevelT w="25400" h="38100"/>
                            </a:sp3d>
                          </wps:spPr>
                          <wps:txbx>
                            <w:txbxContent>
                              <w:p w:rsidR="00E13450" w:rsidRDefault="00E13450" w:rsidP="00E13450">
                                <w:pPr>
                                  <w:rPr>
                                    <w:rFonts w:eastAsia="Times New Roman"/>
                                  </w:rPr>
                                </w:pP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91" name="Vývojový diagram: spojnice 2091"/>
                          <wps:cNvSpPr/>
                          <wps:spPr>
                            <a:xfrm>
                              <a:off x="6538202" y="1899930"/>
                              <a:ext cx="432048" cy="432048"/>
                            </a:xfrm>
                            <a:prstGeom prst="flowChartConnector">
                              <a:avLst/>
                            </a:prstGeom>
                            <a:gradFill rotWithShape="1">
                              <a:gsLst>
                                <a:gs pos="0">
                                  <a:srgbClr val="1AB39F">
                                    <a:tint val="98000"/>
                                    <a:satMod val="120000"/>
                                    <a:lumMod val="110000"/>
                                  </a:srgbClr>
                                </a:gs>
                                <a:gs pos="100000">
                                  <a:srgbClr val="1AB39F">
                                    <a:shade val="90000"/>
                                    <a:lumMod val="90000"/>
                                  </a:srgbClr>
                                </a:gs>
                              </a:gsLst>
                              <a:lin ang="5400000" scaled="0"/>
                            </a:gradFill>
                            <a:ln>
                              <a:noFill/>
                            </a:ln>
                            <a:effectLst>
                              <a:outerShdw blurRad="88900" dist="38100" dir="5400000" algn="ctr" rotWithShape="0">
                                <a:srgbClr val="000000">
                                  <a:alpha val="65000"/>
                                </a:srgbClr>
                              </a:outerShdw>
                            </a:effectLst>
                            <a:scene3d>
                              <a:camera prst="orthographicFront">
                                <a:rot lat="0" lon="0" rev="0"/>
                              </a:camera>
                              <a:lightRig rig="threePt" dir="tl">
                                <a:rot lat="0" lon="0" rev="5400000"/>
                              </a:lightRig>
                            </a:scene3d>
                            <a:sp3d>
                              <a:bevelT w="25400" h="38100"/>
                            </a:sp3d>
                          </wps:spPr>
                          <wps:txbx>
                            <w:txbxContent>
                              <w:p w:rsidR="00E13450" w:rsidRDefault="00E13450" w:rsidP="00E13450">
                                <w:pPr>
                                  <w:rPr>
                                    <w:rFonts w:eastAsia="Times New Roman"/>
                                  </w:rPr>
                                </w:pP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92" name="Vývojový diagram: spojnice 2092"/>
                          <wps:cNvSpPr/>
                          <wps:spPr>
                            <a:xfrm>
                              <a:off x="7165839" y="1899930"/>
                              <a:ext cx="432048" cy="432048"/>
                            </a:xfrm>
                            <a:prstGeom prst="flowChartConnector">
                              <a:avLst/>
                            </a:prstGeom>
                            <a:gradFill rotWithShape="1">
                              <a:gsLst>
                                <a:gs pos="0">
                                  <a:srgbClr val="1AB39F">
                                    <a:tint val="98000"/>
                                    <a:satMod val="120000"/>
                                    <a:lumMod val="110000"/>
                                  </a:srgbClr>
                                </a:gs>
                                <a:gs pos="100000">
                                  <a:srgbClr val="1AB39F">
                                    <a:shade val="90000"/>
                                    <a:lumMod val="90000"/>
                                  </a:srgbClr>
                                </a:gs>
                              </a:gsLst>
                              <a:lin ang="5400000" scaled="0"/>
                            </a:gradFill>
                            <a:ln>
                              <a:noFill/>
                            </a:ln>
                            <a:effectLst>
                              <a:outerShdw blurRad="88900" dist="38100" dir="5400000" algn="ctr" rotWithShape="0">
                                <a:srgbClr val="000000">
                                  <a:alpha val="65000"/>
                                </a:srgbClr>
                              </a:outerShdw>
                            </a:effectLst>
                            <a:scene3d>
                              <a:camera prst="orthographicFront">
                                <a:rot lat="0" lon="0" rev="0"/>
                              </a:camera>
                              <a:lightRig rig="threePt" dir="tl">
                                <a:rot lat="0" lon="0" rev="5400000"/>
                              </a:lightRig>
                            </a:scene3d>
                            <a:sp3d>
                              <a:bevelT w="25400" h="38100"/>
                            </a:sp3d>
                          </wps:spPr>
                          <wps:txbx>
                            <w:txbxContent>
                              <w:p w:rsidR="00E13450" w:rsidRDefault="00E13450" w:rsidP="00E13450">
                                <w:pPr>
                                  <w:rPr>
                                    <w:rFonts w:eastAsia="Times New Roman"/>
                                  </w:rPr>
                                </w:pP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93" name="Vývojový diagram: spojnice 2093"/>
                          <wps:cNvSpPr/>
                          <wps:spPr>
                            <a:xfrm>
                              <a:off x="7741903" y="1899930"/>
                              <a:ext cx="432048" cy="432048"/>
                            </a:xfrm>
                            <a:prstGeom prst="flowChartConnector">
                              <a:avLst/>
                            </a:prstGeom>
                            <a:gradFill rotWithShape="1">
                              <a:gsLst>
                                <a:gs pos="0">
                                  <a:srgbClr val="1AB39F">
                                    <a:tint val="98000"/>
                                    <a:satMod val="120000"/>
                                    <a:lumMod val="110000"/>
                                  </a:srgbClr>
                                </a:gs>
                                <a:gs pos="100000">
                                  <a:srgbClr val="1AB39F">
                                    <a:shade val="90000"/>
                                    <a:lumMod val="90000"/>
                                  </a:srgbClr>
                                </a:gs>
                              </a:gsLst>
                              <a:lin ang="5400000" scaled="0"/>
                            </a:gradFill>
                            <a:ln>
                              <a:noFill/>
                            </a:ln>
                            <a:effectLst>
                              <a:outerShdw blurRad="88900" dist="38100" dir="5400000" algn="ctr" rotWithShape="0">
                                <a:srgbClr val="000000">
                                  <a:alpha val="65000"/>
                                </a:srgbClr>
                              </a:outerShdw>
                            </a:effectLst>
                            <a:scene3d>
                              <a:camera prst="orthographicFront">
                                <a:rot lat="0" lon="0" rev="0"/>
                              </a:camera>
                              <a:lightRig rig="threePt" dir="tl">
                                <a:rot lat="0" lon="0" rev="5400000"/>
                              </a:lightRig>
                            </a:scene3d>
                            <a:sp3d>
                              <a:bevelT w="25400" h="38100"/>
                            </a:sp3d>
                          </wps:spPr>
                          <wps:txbx>
                            <w:txbxContent>
                              <w:p w:rsidR="00E13450" w:rsidRDefault="00E13450" w:rsidP="00E13450">
                                <w:pPr>
                                  <w:rPr>
                                    <w:rFonts w:eastAsia="Times New Roman"/>
                                  </w:rPr>
                                </w:pP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2094" name="Skupina 2094"/>
                        <wpg:cNvGrpSpPr/>
                        <wpg:grpSpPr>
                          <a:xfrm>
                            <a:off x="0" y="2849895"/>
                            <a:ext cx="5293633" cy="432048"/>
                            <a:chOff x="0" y="2849895"/>
                            <a:chExt cx="8173951" cy="432048"/>
                          </a:xfrm>
                        </wpg:grpSpPr>
                        <wps:wsp>
                          <wps:cNvPr id="2095" name="Vývojový diagram: spojnice 2095"/>
                          <wps:cNvSpPr/>
                          <wps:spPr>
                            <a:xfrm>
                              <a:off x="0" y="2849895"/>
                              <a:ext cx="432048" cy="432048"/>
                            </a:xfrm>
                            <a:prstGeom prst="flowChartConnector">
                              <a:avLst/>
                            </a:prstGeom>
                            <a:gradFill rotWithShape="1">
                              <a:gsLst>
                                <a:gs pos="0">
                                  <a:srgbClr val="1AB39F">
                                    <a:tint val="98000"/>
                                    <a:satMod val="120000"/>
                                    <a:lumMod val="110000"/>
                                  </a:srgbClr>
                                </a:gs>
                                <a:gs pos="100000">
                                  <a:srgbClr val="1AB39F">
                                    <a:shade val="90000"/>
                                    <a:lumMod val="90000"/>
                                  </a:srgbClr>
                                </a:gs>
                              </a:gsLst>
                              <a:lin ang="5400000" scaled="0"/>
                            </a:gradFill>
                            <a:ln>
                              <a:noFill/>
                            </a:ln>
                            <a:effectLst>
                              <a:outerShdw blurRad="88900" dist="38100" dir="5400000" algn="ctr" rotWithShape="0">
                                <a:srgbClr val="000000">
                                  <a:alpha val="65000"/>
                                </a:srgbClr>
                              </a:outerShdw>
                            </a:effectLst>
                            <a:scene3d>
                              <a:camera prst="orthographicFront">
                                <a:rot lat="0" lon="0" rev="0"/>
                              </a:camera>
                              <a:lightRig rig="threePt" dir="tl">
                                <a:rot lat="0" lon="0" rev="5400000"/>
                              </a:lightRig>
                            </a:scene3d>
                            <a:sp3d>
                              <a:bevelT w="25400" h="38100"/>
                            </a:sp3d>
                          </wps:spPr>
                          <wps:txbx>
                            <w:txbxContent>
                              <w:p w:rsidR="00E13450" w:rsidRDefault="00E13450" w:rsidP="00E13450">
                                <w:pPr>
                                  <w:rPr>
                                    <w:rFonts w:eastAsia="Times New Roman"/>
                                  </w:rPr>
                                </w:pP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96" name="Vývojový diagram: spojnice 2096"/>
                          <wps:cNvSpPr/>
                          <wps:spPr>
                            <a:xfrm>
                              <a:off x="685119" y="2849895"/>
                              <a:ext cx="432048" cy="432048"/>
                            </a:xfrm>
                            <a:prstGeom prst="flowChartConnector">
                              <a:avLst/>
                            </a:prstGeom>
                            <a:gradFill rotWithShape="1">
                              <a:gsLst>
                                <a:gs pos="0">
                                  <a:srgbClr val="1AB39F">
                                    <a:tint val="98000"/>
                                    <a:satMod val="120000"/>
                                    <a:lumMod val="110000"/>
                                  </a:srgbClr>
                                </a:gs>
                                <a:gs pos="100000">
                                  <a:srgbClr val="1AB39F">
                                    <a:shade val="90000"/>
                                    <a:lumMod val="90000"/>
                                  </a:srgbClr>
                                </a:gs>
                              </a:gsLst>
                              <a:lin ang="5400000" scaled="0"/>
                            </a:gradFill>
                            <a:ln>
                              <a:noFill/>
                            </a:ln>
                            <a:effectLst>
                              <a:outerShdw blurRad="88900" dist="38100" dir="5400000" algn="ctr" rotWithShape="0">
                                <a:srgbClr val="000000">
                                  <a:alpha val="65000"/>
                                </a:srgbClr>
                              </a:outerShdw>
                            </a:effectLst>
                            <a:scene3d>
                              <a:camera prst="orthographicFront">
                                <a:rot lat="0" lon="0" rev="0"/>
                              </a:camera>
                              <a:lightRig rig="threePt" dir="tl">
                                <a:rot lat="0" lon="0" rev="5400000"/>
                              </a:lightRig>
                            </a:scene3d>
                            <a:sp3d>
                              <a:bevelT w="25400" h="38100"/>
                            </a:sp3d>
                          </wps:spPr>
                          <wps:txbx>
                            <w:txbxContent>
                              <w:p w:rsidR="00E13450" w:rsidRDefault="00E13450" w:rsidP="00E13450">
                                <w:pPr>
                                  <w:rPr>
                                    <w:rFonts w:eastAsia="Times New Roman"/>
                                  </w:rPr>
                                </w:pP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97" name="Vývojový diagram: spojnice 2097"/>
                          <wps:cNvSpPr/>
                          <wps:spPr>
                            <a:xfrm>
                              <a:off x="3997487" y="2849895"/>
                              <a:ext cx="432048" cy="432048"/>
                            </a:xfrm>
                            <a:prstGeom prst="flowChartConnector">
                              <a:avLst/>
                            </a:prstGeom>
                            <a:gradFill rotWithShape="1">
                              <a:gsLst>
                                <a:gs pos="0">
                                  <a:srgbClr val="1AB39F">
                                    <a:tint val="98000"/>
                                    <a:satMod val="120000"/>
                                    <a:lumMod val="110000"/>
                                  </a:srgbClr>
                                </a:gs>
                                <a:gs pos="100000">
                                  <a:srgbClr val="1AB39F">
                                    <a:shade val="90000"/>
                                    <a:lumMod val="90000"/>
                                  </a:srgbClr>
                                </a:gs>
                              </a:gsLst>
                              <a:lin ang="5400000" scaled="0"/>
                            </a:gradFill>
                            <a:ln>
                              <a:noFill/>
                            </a:ln>
                            <a:effectLst>
                              <a:outerShdw blurRad="88900" dist="38100" dir="5400000" algn="ctr" rotWithShape="0">
                                <a:srgbClr val="000000">
                                  <a:alpha val="65000"/>
                                </a:srgbClr>
                              </a:outerShdw>
                            </a:effectLst>
                            <a:scene3d>
                              <a:camera prst="orthographicFront">
                                <a:rot lat="0" lon="0" rev="0"/>
                              </a:camera>
                              <a:lightRig rig="threePt" dir="tl">
                                <a:rot lat="0" lon="0" rev="5400000"/>
                              </a:lightRig>
                            </a:scene3d>
                            <a:sp3d>
                              <a:bevelT w="25400" h="38100"/>
                            </a:sp3d>
                          </wps:spPr>
                          <wps:txbx>
                            <w:txbxContent>
                              <w:p w:rsidR="00E13450" w:rsidRDefault="00E13450" w:rsidP="00E13450">
                                <w:pPr>
                                  <w:rPr>
                                    <w:rFonts w:eastAsia="Times New Roman"/>
                                  </w:rPr>
                                </w:pP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98" name="Vývojový diagram: spojnice 2098"/>
                          <wps:cNvSpPr/>
                          <wps:spPr>
                            <a:xfrm>
                              <a:off x="1405199" y="2849895"/>
                              <a:ext cx="432048" cy="432048"/>
                            </a:xfrm>
                            <a:prstGeom prst="flowChartConnector">
                              <a:avLst/>
                            </a:prstGeom>
                            <a:gradFill rotWithShape="1">
                              <a:gsLst>
                                <a:gs pos="0">
                                  <a:srgbClr val="1AB39F">
                                    <a:tint val="98000"/>
                                    <a:satMod val="120000"/>
                                    <a:lumMod val="110000"/>
                                  </a:srgbClr>
                                </a:gs>
                                <a:gs pos="100000">
                                  <a:srgbClr val="1AB39F">
                                    <a:shade val="90000"/>
                                    <a:lumMod val="90000"/>
                                  </a:srgbClr>
                                </a:gs>
                              </a:gsLst>
                              <a:lin ang="5400000" scaled="0"/>
                            </a:gradFill>
                            <a:ln>
                              <a:noFill/>
                            </a:ln>
                            <a:effectLst>
                              <a:outerShdw blurRad="88900" dist="38100" dir="5400000" algn="ctr" rotWithShape="0">
                                <a:srgbClr val="000000">
                                  <a:alpha val="65000"/>
                                </a:srgbClr>
                              </a:outerShdw>
                            </a:effectLst>
                            <a:scene3d>
                              <a:camera prst="orthographicFront">
                                <a:rot lat="0" lon="0" rev="0"/>
                              </a:camera>
                              <a:lightRig rig="threePt" dir="tl">
                                <a:rot lat="0" lon="0" rev="5400000"/>
                              </a:lightRig>
                            </a:scene3d>
                            <a:sp3d>
                              <a:bevelT w="25400" h="38100"/>
                            </a:sp3d>
                          </wps:spPr>
                          <wps:txbx>
                            <w:txbxContent>
                              <w:p w:rsidR="00E13450" w:rsidRDefault="00E13450" w:rsidP="00E13450">
                                <w:pPr>
                                  <w:rPr>
                                    <w:rFonts w:eastAsia="Times New Roman"/>
                                  </w:rPr>
                                </w:pP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99" name="Vývojový diagram: spojnice 2099"/>
                          <wps:cNvSpPr/>
                          <wps:spPr>
                            <a:xfrm>
                              <a:off x="3334072" y="2849895"/>
                              <a:ext cx="432048" cy="432048"/>
                            </a:xfrm>
                            <a:prstGeom prst="flowChartConnector">
                              <a:avLst/>
                            </a:prstGeom>
                            <a:gradFill rotWithShape="1">
                              <a:gsLst>
                                <a:gs pos="0">
                                  <a:srgbClr val="1AB39F">
                                    <a:tint val="98000"/>
                                    <a:satMod val="120000"/>
                                    <a:lumMod val="110000"/>
                                  </a:srgbClr>
                                </a:gs>
                                <a:gs pos="100000">
                                  <a:srgbClr val="1AB39F">
                                    <a:shade val="90000"/>
                                    <a:lumMod val="90000"/>
                                  </a:srgbClr>
                                </a:gs>
                              </a:gsLst>
                              <a:lin ang="5400000" scaled="0"/>
                            </a:gradFill>
                            <a:ln>
                              <a:noFill/>
                            </a:ln>
                            <a:effectLst>
                              <a:outerShdw blurRad="88900" dist="38100" dir="5400000" algn="ctr" rotWithShape="0">
                                <a:srgbClr val="000000">
                                  <a:alpha val="65000"/>
                                </a:srgbClr>
                              </a:outerShdw>
                            </a:effectLst>
                            <a:scene3d>
                              <a:camera prst="orthographicFront">
                                <a:rot lat="0" lon="0" rev="0"/>
                              </a:camera>
                              <a:lightRig rig="threePt" dir="tl">
                                <a:rot lat="0" lon="0" rev="5400000"/>
                              </a:lightRig>
                            </a:scene3d>
                            <a:sp3d>
                              <a:bevelT w="25400" h="38100"/>
                            </a:sp3d>
                          </wps:spPr>
                          <wps:txbx>
                            <w:txbxContent>
                              <w:p w:rsidR="00E13450" w:rsidRDefault="00E13450" w:rsidP="00E13450">
                                <w:pPr>
                                  <w:rPr>
                                    <w:rFonts w:eastAsia="Times New Roman"/>
                                  </w:rPr>
                                </w:pP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00" name="Vývojový diagram: spojnice 2100"/>
                          <wps:cNvSpPr/>
                          <wps:spPr>
                            <a:xfrm>
                              <a:off x="5293631" y="2849895"/>
                              <a:ext cx="432048" cy="432048"/>
                            </a:xfrm>
                            <a:prstGeom prst="flowChartConnector">
                              <a:avLst/>
                            </a:prstGeom>
                            <a:gradFill rotWithShape="1">
                              <a:gsLst>
                                <a:gs pos="0">
                                  <a:srgbClr val="1AB39F">
                                    <a:tint val="98000"/>
                                    <a:satMod val="120000"/>
                                    <a:lumMod val="110000"/>
                                  </a:srgbClr>
                                </a:gs>
                                <a:gs pos="100000">
                                  <a:srgbClr val="1AB39F">
                                    <a:shade val="90000"/>
                                    <a:lumMod val="90000"/>
                                  </a:srgbClr>
                                </a:gs>
                              </a:gsLst>
                              <a:lin ang="5400000" scaled="0"/>
                            </a:gradFill>
                            <a:ln>
                              <a:noFill/>
                            </a:ln>
                            <a:effectLst>
                              <a:outerShdw blurRad="88900" dist="38100" dir="5400000" algn="ctr" rotWithShape="0">
                                <a:srgbClr val="000000">
                                  <a:alpha val="65000"/>
                                </a:srgbClr>
                              </a:outerShdw>
                            </a:effectLst>
                            <a:scene3d>
                              <a:camera prst="orthographicFront">
                                <a:rot lat="0" lon="0" rev="0"/>
                              </a:camera>
                              <a:lightRig rig="threePt" dir="tl">
                                <a:rot lat="0" lon="0" rev="5400000"/>
                              </a:lightRig>
                            </a:scene3d>
                            <a:sp3d>
                              <a:bevelT w="25400" h="38100"/>
                            </a:sp3d>
                          </wps:spPr>
                          <wps:txbx>
                            <w:txbxContent>
                              <w:p w:rsidR="00E13450" w:rsidRDefault="00E13450" w:rsidP="00E13450">
                                <w:pPr>
                                  <w:rPr>
                                    <w:rFonts w:eastAsia="Times New Roman"/>
                                  </w:rPr>
                                </w:pP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01" name="Vývojový diagram: spojnice 2101"/>
                          <wps:cNvSpPr/>
                          <wps:spPr>
                            <a:xfrm>
                              <a:off x="2053271" y="2849895"/>
                              <a:ext cx="432048" cy="432048"/>
                            </a:xfrm>
                            <a:prstGeom prst="flowChartConnector">
                              <a:avLst/>
                            </a:prstGeom>
                            <a:gradFill rotWithShape="1">
                              <a:gsLst>
                                <a:gs pos="0">
                                  <a:srgbClr val="1AB39F">
                                    <a:tint val="98000"/>
                                    <a:satMod val="120000"/>
                                    <a:lumMod val="110000"/>
                                  </a:srgbClr>
                                </a:gs>
                                <a:gs pos="100000">
                                  <a:srgbClr val="1AB39F">
                                    <a:shade val="90000"/>
                                    <a:lumMod val="90000"/>
                                  </a:srgbClr>
                                </a:gs>
                              </a:gsLst>
                              <a:lin ang="5400000" scaled="0"/>
                            </a:gradFill>
                            <a:ln>
                              <a:noFill/>
                            </a:ln>
                            <a:effectLst>
                              <a:outerShdw blurRad="88900" dist="38100" dir="5400000" algn="ctr" rotWithShape="0">
                                <a:srgbClr val="000000">
                                  <a:alpha val="65000"/>
                                </a:srgbClr>
                              </a:outerShdw>
                            </a:effectLst>
                            <a:scene3d>
                              <a:camera prst="orthographicFront">
                                <a:rot lat="0" lon="0" rev="0"/>
                              </a:camera>
                              <a:lightRig rig="threePt" dir="tl">
                                <a:rot lat="0" lon="0" rev="5400000"/>
                              </a:lightRig>
                            </a:scene3d>
                            <a:sp3d>
                              <a:bevelT w="25400" h="38100"/>
                            </a:sp3d>
                          </wps:spPr>
                          <wps:txbx>
                            <w:txbxContent>
                              <w:p w:rsidR="00E13450" w:rsidRDefault="00E13450" w:rsidP="00E13450">
                                <w:pPr>
                                  <w:rPr>
                                    <w:rFonts w:eastAsia="Times New Roman"/>
                                  </w:rPr>
                                </w:pP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02" name="Vývojový diagram: spojnice 2102"/>
                          <wps:cNvSpPr/>
                          <wps:spPr>
                            <a:xfrm>
                              <a:off x="4595423" y="2849895"/>
                              <a:ext cx="432048" cy="432048"/>
                            </a:xfrm>
                            <a:prstGeom prst="flowChartConnector">
                              <a:avLst/>
                            </a:prstGeom>
                            <a:gradFill rotWithShape="1">
                              <a:gsLst>
                                <a:gs pos="0">
                                  <a:srgbClr val="1AB39F">
                                    <a:tint val="98000"/>
                                    <a:satMod val="120000"/>
                                    <a:lumMod val="110000"/>
                                  </a:srgbClr>
                                </a:gs>
                                <a:gs pos="100000">
                                  <a:srgbClr val="1AB39F">
                                    <a:shade val="90000"/>
                                    <a:lumMod val="90000"/>
                                  </a:srgbClr>
                                </a:gs>
                              </a:gsLst>
                              <a:lin ang="5400000" scaled="0"/>
                            </a:gradFill>
                            <a:ln>
                              <a:noFill/>
                            </a:ln>
                            <a:effectLst>
                              <a:outerShdw blurRad="88900" dist="38100" dir="5400000" algn="ctr" rotWithShape="0">
                                <a:srgbClr val="000000">
                                  <a:alpha val="65000"/>
                                </a:srgbClr>
                              </a:outerShdw>
                            </a:effectLst>
                            <a:scene3d>
                              <a:camera prst="orthographicFront">
                                <a:rot lat="0" lon="0" rev="0"/>
                              </a:camera>
                              <a:lightRig rig="threePt" dir="tl">
                                <a:rot lat="0" lon="0" rev="5400000"/>
                              </a:lightRig>
                            </a:scene3d>
                            <a:sp3d>
                              <a:bevelT w="25400" h="38100"/>
                            </a:sp3d>
                          </wps:spPr>
                          <wps:txbx>
                            <w:txbxContent>
                              <w:p w:rsidR="00E13450" w:rsidRDefault="00E13450" w:rsidP="00E13450">
                                <w:pPr>
                                  <w:rPr>
                                    <w:rFonts w:eastAsia="Times New Roman"/>
                                  </w:rPr>
                                </w:pP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03" name="Vývojový diagram: spojnice 2103"/>
                          <wps:cNvSpPr/>
                          <wps:spPr>
                            <a:xfrm>
                              <a:off x="5941703" y="2849895"/>
                              <a:ext cx="432048" cy="432048"/>
                            </a:xfrm>
                            <a:prstGeom prst="flowChartConnector">
                              <a:avLst/>
                            </a:prstGeom>
                            <a:gradFill rotWithShape="1">
                              <a:gsLst>
                                <a:gs pos="0">
                                  <a:srgbClr val="1AB39F">
                                    <a:tint val="98000"/>
                                    <a:satMod val="120000"/>
                                    <a:lumMod val="110000"/>
                                  </a:srgbClr>
                                </a:gs>
                                <a:gs pos="100000">
                                  <a:srgbClr val="1AB39F">
                                    <a:shade val="90000"/>
                                    <a:lumMod val="90000"/>
                                  </a:srgbClr>
                                </a:gs>
                              </a:gsLst>
                              <a:lin ang="5400000" scaled="0"/>
                            </a:gradFill>
                            <a:ln>
                              <a:noFill/>
                            </a:ln>
                            <a:effectLst>
                              <a:outerShdw blurRad="88900" dist="38100" dir="5400000" algn="ctr" rotWithShape="0">
                                <a:srgbClr val="000000">
                                  <a:alpha val="65000"/>
                                </a:srgbClr>
                              </a:outerShdw>
                            </a:effectLst>
                            <a:scene3d>
                              <a:camera prst="orthographicFront">
                                <a:rot lat="0" lon="0" rev="0"/>
                              </a:camera>
                              <a:lightRig rig="threePt" dir="tl">
                                <a:rot lat="0" lon="0" rev="5400000"/>
                              </a:lightRig>
                            </a:scene3d>
                            <a:sp3d>
                              <a:bevelT w="25400" h="38100"/>
                            </a:sp3d>
                          </wps:spPr>
                          <wps:txbx>
                            <w:txbxContent>
                              <w:p w:rsidR="00E13450" w:rsidRDefault="00E13450" w:rsidP="00E13450">
                                <w:pPr>
                                  <w:rPr>
                                    <w:rFonts w:eastAsia="Times New Roman"/>
                                  </w:rPr>
                                </w:pP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04" name="Vývojový diagram: spojnice 2104"/>
                          <wps:cNvSpPr/>
                          <wps:spPr>
                            <a:xfrm>
                              <a:off x="2701343" y="2849895"/>
                              <a:ext cx="432048" cy="432048"/>
                            </a:xfrm>
                            <a:prstGeom prst="flowChartConnector">
                              <a:avLst/>
                            </a:prstGeom>
                            <a:gradFill rotWithShape="1">
                              <a:gsLst>
                                <a:gs pos="0">
                                  <a:srgbClr val="1AB39F">
                                    <a:tint val="98000"/>
                                    <a:satMod val="120000"/>
                                    <a:lumMod val="110000"/>
                                  </a:srgbClr>
                                </a:gs>
                                <a:gs pos="100000">
                                  <a:srgbClr val="1AB39F">
                                    <a:shade val="90000"/>
                                    <a:lumMod val="90000"/>
                                  </a:srgbClr>
                                </a:gs>
                              </a:gsLst>
                              <a:lin ang="5400000" scaled="0"/>
                            </a:gradFill>
                            <a:ln>
                              <a:noFill/>
                            </a:ln>
                            <a:effectLst>
                              <a:outerShdw blurRad="88900" dist="38100" dir="5400000" algn="ctr" rotWithShape="0">
                                <a:srgbClr val="000000">
                                  <a:alpha val="65000"/>
                                </a:srgbClr>
                              </a:outerShdw>
                            </a:effectLst>
                            <a:scene3d>
                              <a:camera prst="orthographicFront">
                                <a:rot lat="0" lon="0" rev="0"/>
                              </a:camera>
                              <a:lightRig rig="threePt" dir="tl">
                                <a:rot lat="0" lon="0" rev="5400000"/>
                              </a:lightRig>
                            </a:scene3d>
                            <a:sp3d>
                              <a:bevelT w="25400" h="38100"/>
                            </a:sp3d>
                          </wps:spPr>
                          <wps:txbx>
                            <w:txbxContent>
                              <w:p w:rsidR="00E13450" w:rsidRDefault="00E13450" w:rsidP="00E13450">
                                <w:pPr>
                                  <w:rPr>
                                    <w:rFonts w:eastAsia="Times New Roman"/>
                                  </w:rPr>
                                </w:pP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05" name="Vývojový diagram: spojnice 2105"/>
                          <wps:cNvSpPr/>
                          <wps:spPr>
                            <a:xfrm>
                              <a:off x="6538202" y="2849895"/>
                              <a:ext cx="432048" cy="432048"/>
                            </a:xfrm>
                            <a:prstGeom prst="flowChartConnector">
                              <a:avLst/>
                            </a:prstGeom>
                            <a:gradFill rotWithShape="1">
                              <a:gsLst>
                                <a:gs pos="0">
                                  <a:srgbClr val="1AB39F">
                                    <a:tint val="98000"/>
                                    <a:satMod val="120000"/>
                                    <a:lumMod val="110000"/>
                                  </a:srgbClr>
                                </a:gs>
                                <a:gs pos="100000">
                                  <a:srgbClr val="1AB39F">
                                    <a:shade val="90000"/>
                                    <a:lumMod val="90000"/>
                                  </a:srgbClr>
                                </a:gs>
                              </a:gsLst>
                              <a:lin ang="5400000" scaled="0"/>
                            </a:gradFill>
                            <a:ln>
                              <a:noFill/>
                            </a:ln>
                            <a:effectLst>
                              <a:outerShdw blurRad="88900" dist="38100" dir="5400000" algn="ctr" rotWithShape="0">
                                <a:srgbClr val="000000">
                                  <a:alpha val="65000"/>
                                </a:srgbClr>
                              </a:outerShdw>
                            </a:effectLst>
                            <a:scene3d>
                              <a:camera prst="orthographicFront">
                                <a:rot lat="0" lon="0" rev="0"/>
                              </a:camera>
                              <a:lightRig rig="threePt" dir="tl">
                                <a:rot lat="0" lon="0" rev="5400000"/>
                              </a:lightRig>
                            </a:scene3d>
                            <a:sp3d>
                              <a:bevelT w="25400" h="38100"/>
                            </a:sp3d>
                          </wps:spPr>
                          <wps:txbx>
                            <w:txbxContent>
                              <w:p w:rsidR="00E13450" w:rsidRDefault="00E13450" w:rsidP="00E13450">
                                <w:pPr>
                                  <w:rPr>
                                    <w:rFonts w:eastAsia="Times New Roman"/>
                                  </w:rPr>
                                </w:pP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06" name="Vývojový diagram: spojnice 2106"/>
                          <wps:cNvSpPr/>
                          <wps:spPr>
                            <a:xfrm>
                              <a:off x="7165839" y="2849895"/>
                              <a:ext cx="432048" cy="432048"/>
                            </a:xfrm>
                            <a:prstGeom prst="flowChartConnector">
                              <a:avLst/>
                            </a:prstGeom>
                            <a:gradFill rotWithShape="1">
                              <a:gsLst>
                                <a:gs pos="0">
                                  <a:srgbClr val="1AB39F">
                                    <a:tint val="98000"/>
                                    <a:satMod val="120000"/>
                                    <a:lumMod val="110000"/>
                                  </a:srgbClr>
                                </a:gs>
                                <a:gs pos="100000">
                                  <a:srgbClr val="1AB39F">
                                    <a:shade val="90000"/>
                                    <a:lumMod val="90000"/>
                                  </a:srgbClr>
                                </a:gs>
                              </a:gsLst>
                              <a:lin ang="5400000" scaled="0"/>
                            </a:gradFill>
                            <a:ln>
                              <a:noFill/>
                            </a:ln>
                            <a:effectLst>
                              <a:outerShdw blurRad="88900" dist="38100" dir="5400000" algn="ctr" rotWithShape="0">
                                <a:srgbClr val="000000">
                                  <a:alpha val="65000"/>
                                </a:srgbClr>
                              </a:outerShdw>
                            </a:effectLst>
                            <a:scene3d>
                              <a:camera prst="orthographicFront">
                                <a:rot lat="0" lon="0" rev="0"/>
                              </a:camera>
                              <a:lightRig rig="threePt" dir="tl">
                                <a:rot lat="0" lon="0" rev="5400000"/>
                              </a:lightRig>
                            </a:scene3d>
                            <a:sp3d>
                              <a:bevelT w="25400" h="38100"/>
                            </a:sp3d>
                          </wps:spPr>
                          <wps:txbx>
                            <w:txbxContent>
                              <w:p w:rsidR="00E13450" w:rsidRDefault="00E13450" w:rsidP="00E13450">
                                <w:pPr>
                                  <w:rPr>
                                    <w:rFonts w:eastAsia="Times New Roman"/>
                                  </w:rPr>
                                </w:pP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07" name="Vývojový diagram: spojnice 2107"/>
                          <wps:cNvSpPr/>
                          <wps:spPr>
                            <a:xfrm>
                              <a:off x="7741903" y="2849895"/>
                              <a:ext cx="432048" cy="432048"/>
                            </a:xfrm>
                            <a:prstGeom prst="flowChartConnector">
                              <a:avLst/>
                            </a:prstGeom>
                            <a:gradFill rotWithShape="1">
                              <a:gsLst>
                                <a:gs pos="0">
                                  <a:srgbClr val="1AB39F">
                                    <a:tint val="98000"/>
                                    <a:satMod val="120000"/>
                                    <a:lumMod val="110000"/>
                                  </a:srgbClr>
                                </a:gs>
                                <a:gs pos="100000">
                                  <a:srgbClr val="1AB39F">
                                    <a:shade val="90000"/>
                                    <a:lumMod val="90000"/>
                                  </a:srgbClr>
                                </a:gs>
                              </a:gsLst>
                              <a:lin ang="5400000" scaled="0"/>
                            </a:gradFill>
                            <a:ln>
                              <a:noFill/>
                            </a:ln>
                            <a:effectLst>
                              <a:outerShdw blurRad="88900" dist="38100" dir="5400000" algn="ctr" rotWithShape="0">
                                <a:srgbClr val="000000">
                                  <a:alpha val="65000"/>
                                </a:srgbClr>
                              </a:outerShdw>
                            </a:effectLst>
                            <a:scene3d>
                              <a:camera prst="orthographicFront">
                                <a:rot lat="0" lon="0" rev="0"/>
                              </a:camera>
                              <a:lightRig rig="threePt" dir="tl">
                                <a:rot lat="0" lon="0" rev="5400000"/>
                              </a:lightRig>
                            </a:scene3d>
                            <a:sp3d>
                              <a:bevelT w="25400" h="38100"/>
                            </a:sp3d>
                          </wps:spPr>
                          <wps:txbx>
                            <w:txbxContent>
                              <w:p w:rsidR="00E13450" w:rsidRDefault="00E13450" w:rsidP="00E13450">
                                <w:pPr>
                                  <w:rPr>
                                    <w:rFonts w:eastAsia="Times New Roman"/>
                                  </w:rPr>
                                </w:pP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2108" name="Skupina 2108"/>
                        <wpg:cNvGrpSpPr/>
                        <wpg:grpSpPr>
                          <a:xfrm>
                            <a:off x="0" y="3799860"/>
                            <a:ext cx="5293633" cy="432048"/>
                            <a:chOff x="0" y="3799860"/>
                            <a:chExt cx="8173951" cy="432048"/>
                          </a:xfrm>
                        </wpg:grpSpPr>
                        <wps:wsp>
                          <wps:cNvPr id="2109" name="Vývojový diagram: spojnice 2109"/>
                          <wps:cNvSpPr/>
                          <wps:spPr>
                            <a:xfrm>
                              <a:off x="0" y="3799860"/>
                              <a:ext cx="432048" cy="432048"/>
                            </a:xfrm>
                            <a:prstGeom prst="flowChartConnector">
                              <a:avLst/>
                            </a:prstGeom>
                            <a:gradFill rotWithShape="1">
                              <a:gsLst>
                                <a:gs pos="0">
                                  <a:srgbClr val="1AB39F">
                                    <a:tint val="98000"/>
                                    <a:satMod val="120000"/>
                                    <a:lumMod val="110000"/>
                                  </a:srgbClr>
                                </a:gs>
                                <a:gs pos="100000">
                                  <a:srgbClr val="1AB39F">
                                    <a:shade val="90000"/>
                                    <a:lumMod val="90000"/>
                                  </a:srgbClr>
                                </a:gs>
                              </a:gsLst>
                              <a:lin ang="5400000" scaled="0"/>
                            </a:gradFill>
                            <a:ln>
                              <a:noFill/>
                            </a:ln>
                            <a:effectLst>
                              <a:outerShdw blurRad="88900" dist="38100" dir="5400000" algn="ctr" rotWithShape="0">
                                <a:srgbClr val="000000">
                                  <a:alpha val="65000"/>
                                </a:srgbClr>
                              </a:outerShdw>
                            </a:effectLst>
                            <a:scene3d>
                              <a:camera prst="orthographicFront">
                                <a:rot lat="0" lon="0" rev="0"/>
                              </a:camera>
                              <a:lightRig rig="threePt" dir="tl">
                                <a:rot lat="0" lon="0" rev="5400000"/>
                              </a:lightRig>
                            </a:scene3d>
                            <a:sp3d>
                              <a:bevelT w="25400" h="38100"/>
                            </a:sp3d>
                          </wps:spPr>
                          <wps:txbx>
                            <w:txbxContent>
                              <w:p w:rsidR="00E13450" w:rsidRDefault="00E13450" w:rsidP="00E13450">
                                <w:pPr>
                                  <w:rPr>
                                    <w:rFonts w:eastAsia="Times New Roman"/>
                                  </w:rPr>
                                </w:pP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10" name="Vývojový diagram: spojnice 2110"/>
                          <wps:cNvSpPr/>
                          <wps:spPr>
                            <a:xfrm>
                              <a:off x="685119" y="3799860"/>
                              <a:ext cx="432048" cy="432048"/>
                            </a:xfrm>
                            <a:prstGeom prst="flowChartConnector">
                              <a:avLst/>
                            </a:prstGeom>
                            <a:gradFill rotWithShape="1">
                              <a:gsLst>
                                <a:gs pos="0">
                                  <a:srgbClr val="1AB39F">
                                    <a:tint val="98000"/>
                                    <a:satMod val="120000"/>
                                    <a:lumMod val="110000"/>
                                  </a:srgbClr>
                                </a:gs>
                                <a:gs pos="100000">
                                  <a:srgbClr val="1AB39F">
                                    <a:shade val="90000"/>
                                    <a:lumMod val="90000"/>
                                  </a:srgbClr>
                                </a:gs>
                              </a:gsLst>
                              <a:lin ang="5400000" scaled="0"/>
                            </a:gradFill>
                            <a:ln>
                              <a:noFill/>
                            </a:ln>
                            <a:effectLst>
                              <a:outerShdw blurRad="88900" dist="38100" dir="5400000" algn="ctr" rotWithShape="0">
                                <a:srgbClr val="000000">
                                  <a:alpha val="65000"/>
                                </a:srgbClr>
                              </a:outerShdw>
                            </a:effectLst>
                            <a:scene3d>
                              <a:camera prst="orthographicFront">
                                <a:rot lat="0" lon="0" rev="0"/>
                              </a:camera>
                              <a:lightRig rig="threePt" dir="tl">
                                <a:rot lat="0" lon="0" rev="5400000"/>
                              </a:lightRig>
                            </a:scene3d>
                            <a:sp3d>
                              <a:bevelT w="25400" h="38100"/>
                            </a:sp3d>
                          </wps:spPr>
                          <wps:txbx>
                            <w:txbxContent>
                              <w:p w:rsidR="00E13450" w:rsidRDefault="00E13450" w:rsidP="00E13450">
                                <w:pPr>
                                  <w:rPr>
                                    <w:rFonts w:eastAsia="Times New Roman"/>
                                  </w:rPr>
                                </w:pP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11" name="Vývojový diagram: spojnice 2111"/>
                          <wps:cNvSpPr/>
                          <wps:spPr>
                            <a:xfrm>
                              <a:off x="3997487" y="3799860"/>
                              <a:ext cx="432048" cy="432048"/>
                            </a:xfrm>
                            <a:prstGeom prst="flowChartConnector">
                              <a:avLst/>
                            </a:prstGeom>
                            <a:gradFill rotWithShape="1">
                              <a:gsLst>
                                <a:gs pos="0">
                                  <a:srgbClr val="1AB39F">
                                    <a:tint val="98000"/>
                                    <a:satMod val="120000"/>
                                    <a:lumMod val="110000"/>
                                  </a:srgbClr>
                                </a:gs>
                                <a:gs pos="100000">
                                  <a:srgbClr val="1AB39F">
                                    <a:shade val="90000"/>
                                    <a:lumMod val="90000"/>
                                  </a:srgbClr>
                                </a:gs>
                              </a:gsLst>
                              <a:lin ang="5400000" scaled="0"/>
                            </a:gradFill>
                            <a:ln>
                              <a:noFill/>
                            </a:ln>
                            <a:effectLst>
                              <a:outerShdw blurRad="88900" dist="38100" dir="5400000" algn="ctr" rotWithShape="0">
                                <a:srgbClr val="000000">
                                  <a:alpha val="65000"/>
                                </a:srgbClr>
                              </a:outerShdw>
                            </a:effectLst>
                            <a:scene3d>
                              <a:camera prst="orthographicFront">
                                <a:rot lat="0" lon="0" rev="0"/>
                              </a:camera>
                              <a:lightRig rig="threePt" dir="tl">
                                <a:rot lat="0" lon="0" rev="5400000"/>
                              </a:lightRig>
                            </a:scene3d>
                            <a:sp3d>
                              <a:bevelT w="25400" h="38100"/>
                            </a:sp3d>
                          </wps:spPr>
                          <wps:txbx>
                            <w:txbxContent>
                              <w:p w:rsidR="00E13450" w:rsidRDefault="00E13450" w:rsidP="00E13450">
                                <w:pPr>
                                  <w:rPr>
                                    <w:rFonts w:eastAsia="Times New Roman"/>
                                  </w:rPr>
                                </w:pP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12" name="Vývojový diagram: spojnice 2112"/>
                          <wps:cNvSpPr/>
                          <wps:spPr>
                            <a:xfrm>
                              <a:off x="1405199" y="3799860"/>
                              <a:ext cx="432048" cy="432048"/>
                            </a:xfrm>
                            <a:prstGeom prst="flowChartConnector">
                              <a:avLst/>
                            </a:prstGeom>
                            <a:gradFill rotWithShape="1">
                              <a:gsLst>
                                <a:gs pos="0">
                                  <a:srgbClr val="1AB39F">
                                    <a:tint val="98000"/>
                                    <a:satMod val="120000"/>
                                    <a:lumMod val="110000"/>
                                  </a:srgbClr>
                                </a:gs>
                                <a:gs pos="100000">
                                  <a:srgbClr val="1AB39F">
                                    <a:shade val="90000"/>
                                    <a:lumMod val="90000"/>
                                  </a:srgbClr>
                                </a:gs>
                              </a:gsLst>
                              <a:lin ang="5400000" scaled="0"/>
                            </a:gradFill>
                            <a:ln>
                              <a:noFill/>
                            </a:ln>
                            <a:effectLst>
                              <a:outerShdw blurRad="88900" dist="38100" dir="5400000" algn="ctr" rotWithShape="0">
                                <a:srgbClr val="000000">
                                  <a:alpha val="65000"/>
                                </a:srgbClr>
                              </a:outerShdw>
                            </a:effectLst>
                            <a:scene3d>
                              <a:camera prst="orthographicFront">
                                <a:rot lat="0" lon="0" rev="0"/>
                              </a:camera>
                              <a:lightRig rig="threePt" dir="tl">
                                <a:rot lat="0" lon="0" rev="5400000"/>
                              </a:lightRig>
                            </a:scene3d>
                            <a:sp3d>
                              <a:bevelT w="25400" h="38100"/>
                            </a:sp3d>
                          </wps:spPr>
                          <wps:txbx>
                            <w:txbxContent>
                              <w:p w:rsidR="00E13450" w:rsidRDefault="00E13450" w:rsidP="00E13450">
                                <w:pPr>
                                  <w:rPr>
                                    <w:rFonts w:eastAsia="Times New Roman"/>
                                  </w:rPr>
                                </w:pP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13" name="Vývojový diagram: spojnice 2113"/>
                          <wps:cNvSpPr/>
                          <wps:spPr>
                            <a:xfrm>
                              <a:off x="3334072" y="3799860"/>
                              <a:ext cx="432048" cy="432048"/>
                            </a:xfrm>
                            <a:prstGeom prst="flowChartConnector">
                              <a:avLst/>
                            </a:prstGeom>
                            <a:gradFill rotWithShape="1">
                              <a:gsLst>
                                <a:gs pos="0">
                                  <a:srgbClr val="1AB39F">
                                    <a:tint val="98000"/>
                                    <a:satMod val="120000"/>
                                    <a:lumMod val="110000"/>
                                  </a:srgbClr>
                                </a:gs>
                                <a:gs pos="100000">
                                  <a:srgbClr val="1AB39F">
                                    <a:shade val="90000"/>
                                    <a:lumMod val="90000"/>
                                  </a:srgbClr>
                                </a:gs>
                              </a:gsLst>
                              <a:lin ang="5400000" scaled="0"/>
                            </a:gradFill>
                            <a:ln>
                              <a:noFill/>
                            </a:ln>
                            <a:effectLst>
                              <a:outerShdw blurRad="88900" dist="38100" dir="5400000" algn="ctr" rotWithShape="0">
                                <a:srgbClr val="000000">
                                  <a:alpha val="65000"/>
                                </a:srgbClr>
                              </a:outerShdw>
                            </a:effectLst>
                            <a:scene3d>
                              <a:camera prst="orthographicFront">
                                <a:rot lat="0" lon="0" rev="0"/>
                              </a:camera>
                              <a:lightRig rig="threePt" dir="tl">
                                <a:rot lat="0" lon="0" rev="5400000"/>
                              </a:lightRig>
                            </a:scene3d>
                            <a:sp3d>
                              <a:bevelT w="25400" h="38100"/>
                            </a:sp3d>
                          </wps:spPr>
                          <wps:txbx>
                            <w:txbxContent>
                              <w:p w:rsidR="00E13450" w:rsidRDefault="00E13450" w:rsidP="00E13450">
                                <w:pPr>
                                  <w:rPr>
                                    <w:rFonts w:eastAsia="Times New Roman"/>
                                  </w:rPr>
                                </w:pP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14" name="Vývojový diagram: spojnice 2114"/>
                          <wps:cNvSpPr/>
                          <wps:spPr>
                            <a:xfrm>
                              <a:off x="5293631" y="3799860"/>
                              <a:ext cx="432048" cy="432048"/>
                            </a:xfrm>
                            <a:prstGeom prst="flowChartConnector">
                              <a:avLst/>
                            </a:prstGeom>
                            <a:gradFill rotWithShape="1">
                              <a:gsLst>
                                <a:gs pos="0">
                                  <a:srgbClr val="1AB39F">
                                    <a:tint val="98000"/>
                                    <a:satMod val="120000"/>
                                    <a:lumMod val="110000"/>
                                  </a:srgbClr>
                                </a:gs>
                                <a:gs pos="100000">
                                  <a:srgbClr val="1AB39F">
                                    <a:shade val="90000"/>
                                    <a:lumMod val="90000"/>
                                  </a:srgbClr>
                                </a:gs>
                              </a:gsLst>
                              <a:lin ang="5400000" scaled="0"/>
                            </a:gradFill>
                            <a:ln>
                              <a:noFill/>
                            </a:ln>
                            <a:effectLst>
                              <a:outerShdw blurRad="88900" dist="38100" dir="5400000" algn="ctr" rotWithShape="0">
                                <a:srgbClr val="000000">
                                  <a:alpha val="65000"/>
                                </a:srgbClr>
                              </a:outerShdw>
                            </a:effectLst>
                            <a:scene3d>
                              <a:camera prst="orthographicFront">
                                <a:rot lat="0" lon="0" rev="0"/>
                              </a:camera>
                              <a:lightRig rig="threePt" dir="tl">
                                <a:rot lat="0" lon="0" rev="5400000"/>
                              </a:lightRig>
                            </a:scene3d>
                            <a:sp3d>
                              <a:bevelT w="25400" h="38100"/>
                            </a:sp3d>
                          </wps:spPr>
                          <wps:txbx>
                            <w:txbxContent>
                              <w:p w:rsidR="00E13450" w:rsidRDefault="00E13450" w:rsidP="00E13450">
                                <w:pPr>
                                  <w:rPr>
                                    <w:rFonts w:eastAsia="Times New Roman"/>
                                  </w:rPr>
                                </w:pP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15" name="Vývojový diagram: spojnice 2115"/>
                          <wps:cNvSpPr/>
                          <wps:spPr>
                            <a:xfrm>
                              <a:off x="2053271" y="3799860"/>
                              <a:ext cx="432048" cy="432048"/>
                            </a:xfrm>
                            <a:prstGeom prst="flowChartConnector">
                              <a:avLst/>
                            </a:prstGeom>
                            <a:gradFill rotWithShape="1">
                              <a:gsLst>
                                <a:gs pos="0">
                                  <a:srgbClr val="1AB39F">
                                    <a:tint val="98000"/>
                                    <a:satMod val="120000"/>
                                    <a:lumMod val="110000"/>
                                  </a:srgbClr>
                                </a:gs>
                                <a:gs pos="100000">
                                  <a:srgbClr val="1AB39F">
                                    <a:shade val="90000"/>
                                    <a:lumMod val="90000"/>
                                  </a:srgbClr>
                                </a:gs>
                              </a:gsLst>
                              <a:lin ang="5400000" scaled="0"/>
                            </a:gradFill>
                            <a:ln>
                              <a:noFill/>
                            </a:ln>
                            <a:effectLst>
                              <a:outerShdw blurRad="88900" dist="38100" dir="5400000" algn="ctr" rotWithShape="0">
                                <a:srgbClr val="000000">
                                  <a:alpha val="65000"/>
                                </a:srgbClr>
                              </a:outerShdw>
                            </a:effectLst>
                            <a:scene3d>
                              <a:camera prst="orthographicFront">
                                <a:rot lat="0" lon="0" rev="0"/>
                              </a:camera>
                              <a:lightRig rig="threePt" dir="tl">
                                <a:rot lat="0" lon="0" rev="5400000"/>
                              </a:lightRig>
                            </a:scene3d>
                            <a:sp3d>
                              <a:bevelT w="25400" h="38100"/>
                            </a:sp3d>
                          </wps:spPr>
                          <wps:txbx>
                            <w:txbxContent>
                              <w:p w:rsidR="00E13450" w:rsidRDefault="00E13450" w:rsidP="00E13450">
                                <w:pPr>
                                  <w:rPr>
                                    <w:rFonts w:eastAsia="Times New Roman"/>
                                  </w:rPr>
                                </w:pP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16" name="Vývojový diagram: spojnice 2116"/>
                          <wps:cNvSpPr/>
                          <wps:spPr>
                            <a:xfrm>
                              <a:off x="4595423" y="3799860"/>
                              <a:ext cx="432048" cy="432048"/>
                            </a:xfrm>
                            <a:prstGeom prst="flowChartConnector">
                              <a:avLst/>
                            </a:prstGeom>
                            <a:gradFill rotWithShape="1">
                              <a:gsLst>
                                <a:gs pos="0">
                                  <a:srgbClr val="1AB39F">
                                    <a:tint val="98000"/>
                                    <a:satMod val="120000"/>
                                    <a:lumMod val="110000"/>
                                  </a:srgbClr>
                                </a:gs>
                                <a:gs pos="100000">
                                  <a:srgbClr val="1AB39F">
                                    <a:shade val="90000"/>
                                    <a:lumMod val="90000"/>
                                  </a:srgbClr>
                                </a:gs>
                              </a:gsLst>
                              <a:lin ang="5400000" scaled="0"/>
                            </a:gradFill>
                            <a:ln>
                              <a:noFill/>
                            </a:ln>
                            <a:effectLst>
                              <a:outerShdw blurRad="88900" dist="38100" dir="5400000" algn="ctr" rotWithShape="0">
                                <a:srgbClr val="000000">
                                  <a:alpha val="65000"/>
                                </a:srgbClr>
                              </a:outerShdw>
                            </a:effectLst>
                            <a:scene3d>
                              <a:camera prst="orthographicFront">
                                <a:rot lat="0" lon="0" rev="0"/>
                              </a:camera>
                              <a:lightRig rig="threePt" dir="tl">
                                <a:rot lat="0" lon="0" rev="5400000"/>
                              </a:lightRig>
                            </a:scene3d>
                            <a:sp3d>
                              <a:bevelT w="25400" h="38100"/>
                            </a:sp3d>
                          </wps:spPr>
                          <wps:txbx>
                            <w:txbxContent>
                              <w:p w:rsidR="00E13450" w:rsidRDefault="00E13450" w:rsidP="00E13450">
                                <w:pPr>
                                  <w:rPr>
                                    <w:rFonts w:eastAsia="Times New Roman"/>
                                  </w:rPr>
                                </w:pP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17" name="Vývojový diagram: spojnice 2117"/>
                          <wps:cNvSpPr/>
                          <wps:spPr>
                            <a:xfrm>
                              <a:off x="5941703" y="3799860"/>
                              <a:ext cx="432048" cy="432048"/>
                            </a:xfrm>
                            <a:prstGeom prst="flowChartConnector">
                              <a:avLst/>
                            </a:prstGeom>
                            <a:gradFill rotWithShape="1">
                              <a:gsLst>
                                <a:gs pos="0">
                                  <a:srgbClr val="1AB39F">
                                    <a:tint val="98000"/>
                                    <a:satMod val="120000"/>
                                    <a:lumMod val="110000"/>
                                  </a:srgbClr>
                                </a:gs>
                                <a:gs pos="100000">
                                  <a:srgbClr val="1AB39F">
                                    <a:shade val="90000"/>
                                    <a:lumMod val="90000"/>
                                  </a:srgbClr>
                                </a:gs>
                              </a:gsLst>
                              <a:lin ang="5400000" scaled="0"/>
                            </a:gradFill>
                            <a:ln>
                              <a:noFill/>
                            </a:ln>
                            <a:effectLst>
                              <a:outerShdw blurRad="88900" dist="38100" dir="5400000" algn="ctr" rotWithShape="0">
                                <a:srgbClr val="000000">
                                  <a:alpha val="65000"/>
                                </a:srgbClr>
                              </a:outerShdw>
                            </a:effectLst>
                            <a:scene3d>
                              <a:camera prst="orthographicFront">
                                <a:rot lat="0" lon="0" rev="0"/>
                              </a:camera>
                              <a:lightRig rig="threePt" dir="tl">
                                <a:rot lat="0" lon="0" rev="5400000"/>
                              </a:lightRig>
                            </a:scene3d>
                            <a:sp3d>
                              <a:bevelT w="25400" h="38100"/>
                            </a:sp3d>
                          </wps:spPr>
                          <wps:txbx>
                            <w:txbxContent>
                              <w:p w:rsidR="00E13450" w:rsidRDefault="00E13450" w:rsidP="00E13450">
                                <w:pPr>
                                  <w:rPr>
                                    <w:rFonts w:eastAsia="Times New Roman"/>
                                  </w:rPr>
                                </w:pP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18" name="Vývojový diagram: spojnice 2118"/>
                          <wps:cNvSpPr/>
                          <wps:spPr>
                            <a:xfrm>
                              <a:off x="2701343" y="3799860"/>
                              <a:ext cx="432048" cy="432048"/>
                            </a:xfrm>
                            <a:prstGeom prst="flowChartConnector">
                              <a:avLst/>
                            </a:prstGeom>
                            <a:gradFill rotWithShape="1">
                              <a:gsLst>
                                <a:gs pos="0">
                                  <a:srgbClr val="1AB39F">
                                    <a:tint val="98000"/>
                                    <a:satMod val="120000"/>
                                    <a:lumMod val="110000"/>
                                  </a:srgbClr>
                                </a:gs>
                                <a:gs pos="100000">
                                  <a:srgbClr val="1AB39F">
                                    <a:shade val="90000"/>
                                    <a:lumMod val="90000"/>
                                  </a:srgbClr>
                                </a:gs>
                              </a:gsLst>
                              <a:lin ang="5400000" scaled="0"/>
                            </a:gradFill>
                            <a:ln>
                              <a:noFill/>
                            </a:ln>
                            <a:effectLst>
                              <a:outerShdw blurRad="88900" dist="38100" dir="5400000" algn="ctr" rotWithShape="0">
                                <a:srgbClr val="000000">
                                  <a:alpha val="65000"/>
                                </a:srgbClr>
                              </a:outerShdw>
                            </a:effectLst>
                            <a:scene3d>
                              <a:camera prst="orthographicFront">
                                <a:rot lat="0" lon="0" rev="0"/>
                              </a:camera>
                              <a:lightRig rig="threePt" dir="tl">
                                <a:rot lat="0" lon="0" rev="5400000"/>
                              </a:lightRig>
                            </a:scene3d>
                            <a:sp3d>
                              <a:bevelT w="25400" h="38100"/>
                            </a:sp3d>
                          </wps:spPr>
                          <wps:txbx>
                            <w:txbxContent>
                              <w:p w:rsidR="00E13450" w:rsidRDefault="00E13450" w:rsidP="00E13450">
                                <w:pPr>
                                  <w:rPr>
                                    <w:rFonts w:eastAsia="Times New Roman"/>
                                  </w:rPr>
                                </w:pP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19" name="Vývojový diagram: spojnice 2119"/>
                          <wps:cNvSpPr/>
                          <wps:spPr>
                            <a:xfrm>
                              <a:off x="6538202" y="3799860"/>
                              <a:ext cx="432048" cy="432048"/>
                            </a:xfrm>
                            <a:prstGeom prst="flowChartConnector">
                              <a:avLst/>
                            </a:prstGeom>
                            <a:gradFill rotWithShape="1">
                              <a:gsLst>
                                <a:gs pos="0">
                                  <a:srgbClr val="1AB39F">
                                    <a:tint val="98000"/>
                                    <a:satMod val="120000"/>
                                    <a:lumMod val="110000"/>
                                  </a:srgbClr>
                                </a:gs>
                                <a:gs pos="100000">
                                  <a:srgbClr val="1AB39F">
                                    <a:shade val="90000"/>
                                    <a:lumMod val="90000"/>
                                  </a:srgbClr>
                                </a:gs>
                              </a:gsLst>
                              <a:lin ang="5400000" scaled="0"/>
                            </a:gradFill>
                            <a:ln>
                              <a:noFill/>
                            </a:ln>
                            <a:effectLst>
                              <a:outerShdw blurRad="88900" dist="38100" dir="5400000" algn="ctr" rotWithShape="0">
                                <a:srgbClr val="000000">
                                  <a:alpha val="65000"/>
                                </a:srgbClr>
                              </a:outerShdw>
                            </a:effectLst>
                            <a:scene3d>
                              <a:camera prst="orthographicFront">
                                <a:rot lat="0" lon="0" rev="0"/>
                              </a:camera>
                              <a:lightRig rig="threePt" dir="tl">
                                <a:rot lat="0" lon="0" rev="5400000"/>
                              </a:lightRig>
                            </a:scene3d>
                            <a:sp3d>
                              <a:bevelT w="25400" h="38100"/>
                            </a:sp3d>
                          </wps:spPr>
                          <wps:txbx>
                            <w:txbxContent>
                              <w:p w:rsidR="00E13450" w:rsidRDefault="00E13450" w:rsidP="00E13450">
                                <w:pPr>
                                  <w:rPr>
                                    <w:rFonts w:eastAsia="Times New Roman"/>
                                  </w:rPr>
                                </w:pP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20" name="Vývojový diagram: spojnice 2120"/>
                          <wps:cNvSpPr/>
                          <wps:spPr>
                            <a:xfrm>
                              <a:off x="7165839" y="3799860"/>
                              <a:ext cx="432048" cy="432048"/>
                            </a:xfrm>
                            <a:prstGeom prst="flowChartConnector">
                              <a:avLst/>
                            </a:prstGeom>
                            <a:gradFill rotWithShape="1">
                              <a:gsLst>
                                <a:gs pos="0">
                                  <a:srgbClr val="1AB39F">
                                    <a:tint val="98000"/>
                                    <a:satMod val="120000"/>
                                    <a:lumMod val="110000"/>
                                  </a:srgbClr>
                                </a:gs>
                                <a:gs pos="100000">
                                  <a:srgbClr val="1AB39F">
                                    <a:shade val="90000"/>
                                    <a:lumMod val="90000"/>
                                  </a:srgbClr>
                                </a:gs>
                              </a:gsLst>
                              <a:lin ang="5400000" scaled="0"/>
                            </a:gradFill>
                            <a:ln>
                              <a:noFill/>
                            </a:ln>
                            <a:effectLst>
                              <a:outerShdw blurRad="88900" dist="38100" dir="5400000" algn="ctr" rotWithShape="0">
                                <a:srgbClr val="000000">
                                  <a:alpha val="65000"/>
                                </a:srgbClr>
                              </a:outerShdw>
                            </a:effectLst>
                            <a:scene3d>
                              <a:camera prst="orthographicFront">
                                <a:rot lat="0" lon="0" rev="0"/>
                              </a:camera>
                              <a:lightRig rig="threePt" dir="tl">
                                <a:rot lat="0" lon="0" rev="5400000"/>
                              </a:lightRig>
                            </a:scene3d>
                            <a:sp3d>
                              <a:bevelT w="25400" h="38100"/>
                            </a:sp3d>
                          </wps:spPr>
                          <wps:txbx>
                            <w:txbxContent>
                              <w:p w:rsidR="00E13450" w:rsidRDefault="00E13450" w:rsidP="00E13450">
                                <w:pPr>
                                  <w:rPr>
                                    <w:rFonts w:eastAsia="Times New Roman"/>
                                  </w:rPr>
                                </w:pP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21" name="Vývojový diagram: spojnice 2121"/>
                          <wps:cNvSpPr/>
                          <wps:spPr>
                            <a:xfrm>
                              <a:off x="7741903" y="3799860"/>
                              <a:ext cx="432048" cy="432048"/>
                            </a:xfrm>
                            <a:prstGeom prst="flowChartConnector">
                              <a:avLst/>
                            </a:prstGeom>
                            <a:gradFill rotWithShape="1">
                              <a:gsLst>
                                <a:gs pos="0">
                                  <a:srgbClr val="1AB39F">
                                    <a:tint val="98000"/>
                                    <a:satMod val="120000"/>
                                    <a:lumMod val="110000"/>
                                  </a:srgbClr>
                                </a:gs>
                                <a:gs pos="100000">
                                  <a:srgbClr val="1AB39F">
                                    <a:shade val="90000"/>
                                    <a:lumMod val="90000"/>
                                  </a:srgbClr>
                                </a:gs>
                              </a:gsLst>
                              <a:lin ang="5400000" scaled="0"/>
                            </a:gradFill>
                            <a:ln>
                              <a:noFill/>
                            </a:ln>
                            <a:effectLst>
                              <a:outerShdw blurRad="88900" dist="38100" dir="5400000" algn="ctr" rotWithShape="0">
                                <a:srgbClr val="000000">
                                  <a:alpha val="65000"/>
                                </a:srgbClr>
                              </a:outerShdw>
                            </a:effectLst>
                            <a:scene3d>
                              <a:camera prst="orthographicFront">
                                <a:rot lat="0" lon="0" rev="0"/>
                              </a:camera>
                              <a:lightRig rig="threePt" dir="tl">
                                <a:rot lat="0" lon="0" rev="5400000"/>
                              </a:lightRig>
                            </a:scene3d>
                            <a:sp3d>
                              <a:bevelT w="25400" h="38100"/>
                            </a:sp3d>
                          </wps:spPr>
                          <wps:txbx>
                            <w:txbxContent>
                              <w:p w:rsidR="00E13450" w:rsidRDefault="00E13450" w:rsidP="00E13450">
                                <w:pPr>
                                  <w:rPr>
                                    <w:rFonts w:eastAsia="Times New Roman"/>
                                  </w:rPr>
                                </w:pP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87" o:spid="_x0000_s1026" style="position:absolute;left:0;text-align:left;margin-left:-7.45pt;margin-top:20.55pt;width:336.85pt;height:473.95pt;z-index:251659264;mso-width-relative:margin;mso-height-relative:margin" coordsize="52936,518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">
                <v:group id="Skupina 21" o:spid="_x0000_s1027" style="position:absolute;top:47498;width:52936;height:4320" coordorigin=",47498" coordsize="81739,43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MHa08wwAAANsAAAAP&#10;AAAAAAAAAAAAAAAAAKoCAABkcnMvZG93bnJldi54bWxQSwUGAAAAAAQABAD6AAAAmgMAAAAA&#10;">
                  <v:shapetype id="_x0000_t120" coordsize="21600,21600" o:spt="120" path="m10800,qx,10800,10800,21600,21600,10800,10800,xe">
                    <v:path gradientshapeok="t" o:connecttype="custom" o:connectlocs="10800,0;3163,3163;0,10800;3163,18437;10800,21600;18437,18437;21600,10800;18437,3163" textboxrect="3163,3163,18437,18437"/>
                  </v:shapetype>
                  <v:shape id="Vývojový diagram: spojnice 22" o:spid="_x0000_s1028" type="#_x0000_t120" style="position:absolute;top:47498;width:4320;height:43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45fMQA&#10;AADbAAAADwAAAGRycy9kb3ducmV2LnhtbESPQWvCQBSE74X+h+UVvDWb5KA1dQ1tUfBUqPHQ4yP7&#10;TGKzb8PuaqK/visUehxm5htmVU6mFxdyvrOsIEtSEMS11R03Cg7V9vkFhA/IGnvLpOBKHsr148MK&#10;C21H/qLLPjQiQtgXqKANYSik9HVLBn1iB+LoHa0zGKJ0jdQOxwg3vczTdC4NdhwXWhzoo6X6Z382&#10;CsbM8fLdfubVPCW/WXyfdmN1U2r2NL29ggg0hf/wX3unFeQ53L/EHyD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JeOXzEAAAA2wAAAA8AAAAAAAAAAAAAAAAAmAIAAGRycy9k&#10;b3ducmV2LnhtbFBLBQYAAAAABAAEAPUAAACJAwAAAAA=&#10;" fillcolor="#27d6bc" stroked="f">
                    <v:fill color2="#169a88" rotate="t" focus="100%" type="gradient">
                      <o:fill v:ext="view" type="gradientUnscaled"/>
                    </v:fill>
                    <v:shadow on="t" color="black" opacity="42598f" offset="0,3pt"/>
                    <v:textbox>
                      <w:txbxContent>
                        <w:p w:rsidR="00E13450" w:rsidRDefault="00E13450" w:rsidP="00E13450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shape>
                  <v:shape id="Vývojový diagram: spojnice 23" o:spid="_x0000_s1029" type="#_x0000_t120" style="position:absolute;left:6851;top:47498;width:4320;height:43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RKc58QA&#10;AADbAAAADwAAAGRycy9kb3ducmV2LnhtbESPQWvCQBSE74X+h+UVvNVNIlgb3UhbFDwVajz0+Mg+&#10;k2j2bdjdmrS/visIHoeZ+YZZrUfTiQs531pWkE4TEMSV1S3XCg7l9nkBwgdkjZ1lUvBLHtbF48MK&#10;c20H/qLLPtQiQtjnqKAJoc+l9FVDBv3U9sTRO1pnMETpaqkdDhFuOpklyVwabDkuNNjTR0PVef9j&#10;FAyp49d3+5mV84T85uX7tBvKP6UmT+PbEkSgMdzDt/ZOK8hmcP0Sf4As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0SnOfEAAAA2wAAAA8AAAAAAAAAAAAAAAAAmAIAAGRycy9k&#10;b3ducmV2LnhtbFBLBQYAAAAABAAEAPUAAACJAwAAAAA=&#10;" fillcolor="#27d6bc" stroked="f">
                    <v:fill color2="#169a88" rotate="t" focus="100%" type="gradient">
                      <o:fill v:ext="view" type="gradientUnscaled"/>
                    </v:fill>
                    <v:shadow on="t" color="black" opacity="42598f" offset="0,3pt"/>
                    <v:textbox>
                      <w:txbxContent>
                        <w:p w:rsidR="00E13450" w:rsidRDefault="00E13450" w:rsidP="00E13450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shape>
                  <v:shape id="Vývojový diagram: spojnice 24" o:spid="_x0000_s1030" type="#_x0000_t120" style="position:absolute;left:39974;top:47498;width:4321;height:43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vsEk8QA&#10;AADbAAAADwAAAGRycy9kb3ducmV2LnhtbESPQWvCQBSE74X+h+UVvNVNglgb3UhbFDwVajz0+Mg+&#10;k2j2bdjdmrS/visIHoeZ+YZZrUfTiQs531pWkE4TEMSV1S3XCg7l9nkBwgdkjZ1lUvBLHtbF48MK&#10;c20H/qLLPtQiQtjnqKAJoc+l9FVDBv3U9sTRO1pnMETpaqkdDhFuOpklyVwabDkuNNjTR0PVef9j&#10;FAyp49d3+5mV84T85uX7tBvKP6UmT+PbEkSgMdzDt/ZOK8hmcP0Sf4As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L7BJPEAAAA2wAAAA8AAAAAAAAAAAAAAAAAmAIAAGRycy9k&#10;b3ducmV2LnhtbFBLBQYAAAAABAAEAPUAAACJAwAAAAA=&#10;" fillcolor="#27d6bc" stroked="f">
                    <v:fill color2="#169a88" rotate="t" focus="100%" type="gradient">
                      <o:fill v:ext="view" type="gradientUnscaled"/>
                    </v:fill>
                    <v:shadow on="t" color="black" opacity="42598f" offset="0,3pt"/>
                    <v:textbox>
                      <w:txbxContent>
                        <w:p w:rsidR="00E13450" w:rsidRDefault="00E13450" w:rsidP="00E13450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shape>
                  <v:shape id="Vývojový diagram: spojnice 25" o:spid="_x0000_s1031" type="#_x0000_t120" style="position:absolute;left:14051;top:47498;width:4321;height:43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behCMQA&#10;AADbAAAADwAAAGRycy9kb3ducmV2LnhtbESPQWvCQBSE74X+h+UVvNVNAlob3UhbFDwVajz0+Mg+&#10;k2j2bdjdmrS/visIHoeZ+YZZrUfTiQs531pWkE4TEMSV1S3XCg7l9nkBwgdkjZ1lUvBLHtbF48MK&#10;c20H/qLLPtQiQtjnqKAJoc+l9FVDBv3U9sTRO1pnMETpaqkdDhFuOpklyVwabDkuNNjTR0PVef9j&#10;FAyp49d3+5mV84T85uX7tBvKP6UmT+PbEkSgMdzDt/ZOK8hmcP0Sf4As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23oQjEAAAA2wAAAA8AAAAAAAAAAAAAAAAAmAIAAGRycy9k&#10;b3ducmV2LnhtbFBLBQYAAAAABAAEAPUAAACJAwAAAAA=&#10;" fillcolor="#27d6bc" stroked="f">
                    <v:fill color2="#169a88" rotate="t" focus="100%" type="gradient">
                      <o:fill v:ext="view" type="gradientUnscaled"/>
                    </v:fill>
                    <v:shadow on="t" color="black" opacity="42598f" offset="0,3pt"/>
                    <v:textbox>
                      <w:txbxContent>
                        <w:p w:rsidR="00E13450" w:rsidRDefault="00E13450" w:rsidP="00E13450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shape>
                  <v:shape id="Vývojový diagram: spojnice 26" o:spid="_x0000_s1032" type="#_x0000_t120" style="position:absolute;left:33340;top:47498;width:4321;height:43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WU/f8QA&#10;AADbAAAADwAAAGRycy9kb3ducmV2LnhtbESPQWvCQBSE74L/YXmCN92YQ2qjm1ClgqdCTQ8eH9nX&#10;JG32bdjdmrS/vlsoeBxm5htmX06mFzdyvrOsYLNOQBDXVnfcKHirTqstCB+QNfaWScE3eSiL+WyP&#10;ubYjv9LtEhoRIexzVNCGMORS+rolg35tB+LovVtnMETpGqkdjhFuepkmSSYNdhwXWhzo2FL9efky&#10;CsaN48eDfUmrLCH//HD9OI/Vj1LLxfS0AxFoCvfwf/usFaQZ/H2JP0AW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1lP3/EAAAA2wAAAA8AAAAAAAAAAAAAAAAAmAIAAGRycy9k&#10;b3ducmV2LnhtbFBLBQYAAAAABAAEAPUAAACJAwAAAAA=&#10;" fillcolor="#27d6bc" stroked="f">
                    <v:fill color2="#169a88" rotate="t" focus="100%" type="gradient">
                      <o:fill v:ext="view" type="gradientUnscaled"/>
                    </v:fill>
                    <v:shadow on="t" color="black" opacity="42598f" offset="0,3pt"/>
                    <v:textbox>
                      <w:txbxContent>
                        <w:p w:rsidR="00E13450" w:rsidRDefault="00E13450" w:rsidP="00E13450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shape>
                  <v:shape id="Vývojový diagram: spojnice 27" o:spid="_x0000_s1033" type="#_x0000_t120" style="position:absolute;left:52936;top:47498;width:4320;height:43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ima5MQA&#10;AADbAAAADwAAAGRycy9kb3ducmV2LnhtbESPzWrDMBCE74G8g9hAb4lsH/LjRjFJSSCnQuMcclys&#10;re3WWhlJjd0+fVUo5DjMzDfMthhNJ+7kfGtZQbpIQBBXVrdcK7iWp/kahA/IGjvLpOCbPBS76WSL&#10;ubYDv9H9EmoRIexzVNCE0OdS+qohg35he+LovVtnMETpaqkdDhFuOpklyVIabDkuNNjTS0PV5+XL&#10;KBhSx5uDfc3KZUL+uLp9nIfyR6mn2bh/BhFoDI/wf/usFWQr+PsSf4D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IpmuTEAAAA2wAAAA8AAAAAAAAAAAAAAAAAmAIAAGRycy9k&#10;b3ducmV2LnhtbFBLBQYAAAAABAAEAPUAAACJAwAAAAA=&#10;" fillcolor="#27d6bc" stroked="f">
                    <v:fill color2="#169a88" rotate="t" focus="100%" type="gradient">
                      <o:fill v:ext="view" type="gradientUnscaled"/>
                    </v:fill>
                    <v:shadow on="t" color="black" opacity="42598f" offset="0,3pt"/>
                    <v:textbox>
                      <w:txbxContent>
                        <w:p w:rsidR="00E13450" w:rsidRDefault="00E13450" w:rsidP="00E13450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shape>
                  <v:shape id="Vývojový diagram: spojnice 28" o:spid="_x0000_s1034" type="#_x0000_t120" style="position:absolute;left:20532;top:47498;width:4321;height:43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7YOlsAA&#10;AADbAAAADwAAAGRycy9kb3ducmV2LnhtbERPPW/CMBDdK/EfrEPqVhwyQAkYBBVITEgQBsZTfCSB&#10;+BzZLkn59XhA6vj0vher3jTiQc7XlhWMRwkI4sLqmksF53z39Q3CB2SNjWVS8EceVsvBxwIzbTs+&#10;0uMUShFD2GeooAqhzaT0RUUG/ci2xJG7WmcwROhKqR12Mdw0Mk2SiTRYc2yosKWfior76dco6MaO&#10;Zxt7SPNJQn47vdz2Xf5U6nPYr+cgAvXhX/x277WCNI6NX+IPkMsX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07YOlsAAAADbAAAADwAAAAAAAAAAAAAAAACYAgAAZHJzL2Rvd25y&#10;ZXYueG1sUEsFBgAAAAAEAAQA9QAAAIUDAAAAAA==&#10;" fillcolor="#27d6bc" stroked="f">
                    <v:fill color2="#169a88" rotate="t" focus="100%" type="gradient">
                      <o:fill v:ext="view" type="gradientUnscaled"/>
                    </v:fill>
                    <v:shadow on="t" color="black" opacity="42598f" offset="0,3pt"/>
                    <v:textbox>
                      <w:txbxContent>
                        <w:p w:rsidR="00E13450" w:rsidRDefault="00E13450" w:rsidP="00E13450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shape>
                  <v:shape id="Vývojový diagram: spojnice 29" o:spid="_x0000_s1035" type="#_x0000_t120" style="position:absolute;left:45954;top:47498;width:4320;height:43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PqrDcQA&#10;AADbAAAADwAAAGRycy9kb3ducmV2LnhtbESPzWrDMBCE74G+g9hCb4kcH/LjRjZtSSGnQuIcelys&#10;re3WWhlJiZ08fRUI5DjMzDfMphhNJ87kfGtZwXyWgCCurG65VnAsP6crED4ga+wsk4ILeSjyp8kG&#10;M20H3tP5EGoRIewzVNCE0GdS+qohg35me+Lo/VhnMETpaqkdDhFuOpkmyUIabDkuNNjTR0PV3+Fk&#10;FAxzx+t3+5WWi4T8dvn9uxvKq1Ivz+PbK4hAY3iE7+2dVpCu4fYl/gCZ/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z6qw3EAAAA2wAAAA8AAAAAAAAAAAAAAAAAmAIAAGRycy9k&#10;b3ducmV2LnhtbFBLBQYAAAAABAAEAPUAAACJAwAAAAA=&#10;" fillcolor="#27d6bc" stroked="f">
                    <v:fill color2="#169a88" rotate="t" focus="100%" type="gradient">
                      <o:fill v:ext="view" type="gradientUnscaled"/>
                    </v:fill>
                    <v:shadow on="t" color="black" opacity="42598f" offset="0,3pt"/>
                    <v:textbox>
                      <w:txbxContent>
                        <w:p w:rsidR="00E13450" w:rsidRDefault="00E13450" w:rsidP="00E13450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shape>
                  <v:shape id="Vývojový diagram: spojnice 30" o:spid="_x0000_s1036" type="#_x0000_t120" style="position:absolute;left:59417;top:47498;width:4320;height:43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BmUTcAA&#10;AADbAAAADwAAAGRycy9kb3ducmV2LnhtbERPTYvCMBC9L/gfwgje1lQFd61GUVHwJKzdg8ehGdtq&#10;MylJtNVfbw4Le3y878WqM7V4kPOVZQWjYQKCOLe64kLBb7b//AbhA7LG2jIpeJKH1bL3scBU25Z/&#10;6HEKhYgh7FNUUIbQpFL6vCSDfmgb4shdrDMYInSF1A7bGG5qOU6SqTRYcWwosaFtSfntdDcK2pHj&#10;2cYex9k0Ib/7Ol8PbfZSatDv1nMQgbrwL/5zH7SCSVwfv8QfIJd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BmUTcAAAADbAAAADwAAAAAAAAAAAAAAAACYAgAAZHJzL2Rvd25y&#10;ZXYueG1sUEsFBgAAAAAEAAQA9QAAAIUDAAAAAA==&#10;" fillcolor="#27d6bc" stroked="f">
                    <v:fill color2="#169a88" rotate="t" focus="100%" type="gradient">
                      <o:fill v:ext="view" type="gradientUnscaled"/>
                    </v:fill>
                    <v:shadow on="t" color="black" opacity="42598f" offset="0,3pt"/>
                    <v:textbox>
                      <w:txbxContent>
                        <w:p w:rsidR="00E13450" w:rsidRDefault="00E13450" w:rsidP="00E13450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shape>
                  <v:shape id="Vývojový diagram: spojnice 31" o:spid="_x0000_s1037" type="#_x0000_t120" style="position:absolute;left:27013;top:47498;width:4320;height:43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1Ux1sQA&#10;AADbAAAADwAAAGRycy9kb3ducmV2LnhtbESPQWvCQBSE70L/w/IK3nQTBbWpm9AWBU8FjYceH9nX&#10;JG32bdjdmrS/visIHoeZ+YbZFqPpxIWcby0rSOcJCOLK6pZrBedyP9uA8AFZY2eZFPyShyJ/mGwx&#10;03bgI11OoRYRwj5DBU0IfSalrxoy6Oe2J47ep3UGQ5SultrhEOGmk4skWUmDLceFBnt6a6j6Pv0Y&#10;BUPq+OnVvi/KVUJ+t/74Ogzln1LTx/HlGUSgMdzDt/ZBK1imcP0Sf4DM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dVMdbEAAAA2wAAAA8AAAAAAAAAAAAAAAAAmAIAAGRycy9k&#10;b3ducmV2LnhtbFBLBQYAAAAABAAEAPUAAACJAwAAAAA=&#10;" fillcolor="#27d6bc" stroked="f">
                    <v:fill color2="#169a88" rotate="t" focus="100%" type="gradient">
                      <o:fill v:ext="view" type="gradientUnscaled"/>
                    </v:fill>
                    <v:shadow on="t" color="black" opacity="42598f" offset="0,3pt"/>
                    <v:textbox>
                      <w:txbxContent>
                        <w:p w:rsidR="00E13450" w:rsidRDefault="00E13450" w:rsidP="00E13450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shape>
                  <v:shape id="Vývojový diagram: spojnice 2048" o:spid="_x0000_s1038" type="#_x0000_t120" style="position:absolute;left:65382;top:47498;width:4320;height:43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FUqrcIA&#10;AADdAAAADwAAAGRycy9kb3ducmV2LnhtbERPz2vCMBS+D/wfwhN2m4lF3KxG0eHA02B2B4+P5tlW&#10;m5eSZLb61y+HwY4f3+/VZrCtuJEPjWMN04kCQVw603Cl4bv4eHkDESKywdYxabhTgM169LTC3Lie&#10;v+h2jJVIIRxy1FDH2OVShrImi2HiOuLEnZ23GBP0lTQe+xRuW5kpNZcWG04NNXb0XlN5Pf5YDf3U&#10;82LnPrNirijsX0+XQ188tH4eD9sliEhD/Bf/uQ9GQ6ZmaW56k56AXP8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VSqtwgAAAN0AAAAPAAAAAAAAAAAAAAAAAJgCAABkcnMvZG93&#10;bnJldi54bWxQSwUGAAAAAAQABAD1AAAAhwMAAAAA&#10;" fillcolor="#27d6bc" stroked="f">
                    <v:fill color2="#169a88" rotate="t" focus="100%" type="gradient">
                      <o:fill v:ext="view" type="gradientUnscaled"/>
                    </v:fill>
                    <v:shadow on="t" color="black" opacity="42598f" offset="0,3pt"/>
                    <v:textbox>
                      <w:txbxContent>
                        <w:p w:rsidR="00E13450" w:rsidRDefault="00E13450" w:rsidP="00E13450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shape>
                  <v:shape id="Vývojový diagram: spojnice 2049" o:spid="_x0000_s1039" type="#_x0000_t120" style="position:absolute;left:71658;top:47498;width:4320;height:43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xmPNsYA&#10;AADdAAAADwAAAGRycy9kb3ducmV2LnhtbESPzWrDMBCE74G+g9hCb4kUU/LjRglJaCGnQuIeelys&#10;re3WWhlJiZ08fVUo5DjMzDfMajPYVlzIh8axhulEgSAunWm40vBRvI0XIEJENtg6Jg1XCrBZP4xW&#10;mBvX85Eup1iJBOGQo4Y6xi6XMpQ1WQwT1xEn78t5izFJX0njsU9w28pMqZm02HBaqLGjfU3lz+ls&#10;NfRTz8ude8+KmaLwOv/8PvTFTeunx2H7AiLSEO/h//bBaMjU8xL+3qQnIN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xmPNsYAAADdAAAADwAAAAAAAAAAAAAAAACYAgAAZHJz&#10;L2Rvd25yZXYueG1sUEsFBgAAAAAEAAQA9QAAAIsDAAAAAA==&#10;" fillcolor="#27d6bc" stroked="f">
                    <v:fill color2="#169a88" rotate="t" focus="100%" type="gradient">
                      <o:fill v:ext="view" type="gradientUnscaled"/>
                    </v:fill>
                    <v:shadow on="t" color="black" opacity="42598f" offset="0,3pt"/>
                    <v:textbox>
                      <w:txbxContent>
                        <w:p w:rsidR="00E13450" w:rsidRDefault="00E13450" w:rsidP="00E13450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shape>
                  <v:shape id="Vývojový diagram: spojnice 2050" o:spid="_x0000_s1040" type="#_x0000_t120" style="position:absolute;left:77419;top:47498;width:4320;height:43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/qwdsIA&#10;AADdAAAADwAAAGRycy9kb3ducmV2LnhtbERPz2vCMBS+D/wfwhN2m4kF3axG0eHA02B2B4+P5tlW&#10;m5eSZLb61y+HwY4f3+/VZrCtuJEPjWMN04kCQVw603Cl4bv4eHkDESKywdYxabhTgM169LTC3Lie&#10;v+h2jJVIIRxy1FDH2OVShrImi2HiOuLEnZ23GBP0lTQe+xRuW5kpNZcWG04NNXb0XlN5Pf5YDf3U&#10;82LnPrNirijsX0+XQ188tH4eD9sliEhD/Bf/uQ9GQ6ZmaX96k56AXP8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T+rB2wgAAAN0AAAAPAAAAAAAAAAAAAAAAAJgCAABkcnMvZG93&#10;bnJldi54bWxQSwUGAAAAAAQABAD1AAAAhwMAAAAA&#10;" fillcolor="#27d6bc" stroked="f">
                    <v:fill color2="#169a88" rotate="t" focus="100%" type="gradient">
                      <o:fill v:ext="view" type="gradientUnscaled"/>
                    </v:fill>
                    <v:shadow on="t" color="black" opacity="42598f" offset="0,3pt"/>
                    <v:textbox>
                      <w:txbxContent>
                        <w:p w:rsidR="00E13450" w:rsidRDefault="00E13450" w:rsidP="00E13450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shape>
                </v:group>
                <v:group id="Skupina 2051" o:spid="_x0000_s1041" style="position:absolute;top:9499;width:52936;height:4321" coordorigin=",9499" coordsize="81739,43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oPnvTFAAAA3QAA&#10;AA8AAAAAAAAAAAAAAAAAqgIAAGRycy9kb3ducmV2LnhtbFBLBQYAAAAABAAEAPoAAACcAwAAAAA=&#10;">
                  <v:shape id="Vývojový diagram: spojnice 2052" o:spid="_x0000_s1042" type="#_x0000_t120" style="position:absolute;top:9499;width:4320;height:432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GSLmsUA&#10;AADdAAAADwAAAGRycy9kb3ducmV2LnhtbESPQWsCMRSE7wX/Q3hCbzVxoVa3RtHSgqdCXQ8eH5vX&#10;3W03L0uSuqu/vhEEj8PMfMMs14NtxYl8aBxrmE4UCOLSmYYrDYfi42kOIkRkg61j0nCmAOvV6GGJ&#10;uXE9f9FpHyuRIBxy1FDH2OVShrImi2HiOuLkfTtvMSbpK2k89gluW5kpNZMWG04LNXb0VlP5u/+z&#10;Gvqp58XWfWbFTFF4fzn+7PriovXjeNi8gog0xHv41t4ZDZl6zuD6Jj0Bufo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ZIuaxQAAAN0AAAAPAAAAAAAAAAAAAAAAAJgCAABkcnMv&#10;ZG93bnJldi54bWxQSwUGAAAAAAQABAD1AAAAigMAAAAA&#10;" fillcolor="#27d6bc" stroked="f">
                    <v:fill color2="#169a88" rotate="t" focus="100%" type="gradient">
                      <o:fill v:ext="view" type="gradientUnscaled"/>
                    </v:fill>
                    <v:shadow on="t" color="black" opacity="42598f" offset="0,3pt"/>
                    <v:textbox>
                      <w:txbxContent>
                        <w:p w:rsidR="00E13450" w:rsidRDefault="00E13450" w:rsidP="00E13450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shape>
                  <v:shape id="Vývojový diagram: spojnice 2053" o:spid="_x0000_s1043" type="#_x0000_t120" style="position:absolute;left:6851;top:9499;width:4320;height:432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yguAcYA&#10;AADdAAAADwAAAGRycy9kb3ducmV2LnhtbESPQWsCMRSE70L/Q3gFb5q4UttujaJiwVOhbg89Pjav&#10;u9tuXpYkumt/fVMQPA4z8w2zXA+2FWfyoXGsYTZVIIhLZxquNHwUr5MnECEiG2wdk4YLBViv7kZL&#10;zI3r+Z3Ox1iJBOGQo4Y6xi6XMpQ1WQxT1xEn78t5izFJX0njsU9w28pMqYW02HBaqLGjXU3lz/Fk&#10;NfQzz89b95YVC0Vh//j5feiLX63H98PmBUSkId7C1/bBaMjUwxz+36QnIF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yguAcYAAADdAAAADwAAAAAAAAAAAAAAAACYAgAAZHJz&#10;L2Rvd25yZXYueG1sUEsFBgAAAAAEAAQA9QAAAIsDAAAAAA==&#10;" fillcolor="#27d6bc" stroked="f">
                    <v:fill color2="#169a88" rotate="t" focus="100%" type="gradient">
                      <o:fill v:ext="view" type="gradientUnscaled"/>
                    </v:fill>
                    <v:shadow on="t" color="black" opacity="42598f" offset="0,3pt"/>
                    <v:textbox>
                      <w:txbxContent>
                        <w:p w:rsidR="00E13450" w:rsidRDefault="00E13450" w:rsidP="00E13450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shape>
                  <v:shape id="Vývojový diagram: spojnice 2054" o:spid="_x0000_s1044" type="#_x0000_t120" style="position:absolute;left:39974;top:9499;width:4321;height:432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MG2dcYA&#10;AADdAAAADwAAAGRycy9kb3ducmV2LnhtbESPQWsCMRSE70L/Q3gFb5q4WNtujaJiwVOhbg89Pjav&#10;u9tuXpYkumt/fVMQPA4z8w2zXA+2FWfyoXGsYTZVIIhLZxquNHwUr5MnECEiG2wdk4YLBViv7kZL&#10;zI3r+Z3Ox1iJBOGQo4Y6xi6XMpQ1WQxT1xEn78t5izFJX0njsU9w28pMqYW02HBaqLGjXU3lz/Fk&#10;NfQzz89b95YVC0Vh//j5feiLX63H98PmBUSkId7C1/bBaMjUwxz+36QnIF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MG2dcYAAADdAAAADwAAAAAAAAAAAAAAAACYAgAAZHJz&#10;L2Rvd25yZXYueG1sUEsFBgAAAAAEAAQA9QAAAIsDAAAAAA==&#10;" fillcolor="#27d6bc" stroked="f">
                    <v:fill color2="#169a88" rotate="t" focus="100%" type="gradient">
                      <o:fill v:ext="view" type="gradientUnscaled"/>
                    </v:fill>
                    <v:shadow on="t" color="black" opacity="42598f" offset="0,3pt"/>
                    <v:textbox>
                      <w:txbxContent>
                        <w:p w:rsidR="00E13450" w:rsidRDefault="00E13450" w:rsidP="00E13450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shape>
                  <v:shape id="Vývojový diagram: spojnice 2055" o:spid="_x0000_s1045" type="#_x0000_t120" style="position:absolute;left:14051;top:9499;width:4321;height:432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40T7sUA&#10;AADdAAAADwAAAGRycy9kb3ducmV2LnhtbESPQWsCMRSE7wX/Q3hCbzVxQWu3RlFpwVOhbg89Pjav&#10;u1s3L0uSuqu/vhEEj8PMfMMs14NtxYl8aBxrmE4UCOLSmYYrDV/F+9MCRIjIBlvHpOFMAdar0cMS&#10;c+N6/qTTIVYiQTjkqKGOsculDGVNFsPEdcTJ+3HeYkzSV9J47BPctjJTai4tNpwWauxoV1N5PPxZ&#10;Df3U88vWfWTFXFF4e/7+3ffFRevH8bB5BRFpiPfwrb03GjI1m8H1TXoCcvU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DjRPuxQAAAN0AAAAPAAAAAAAAAAAAAAAAAJgCAABkcnMv&#10;ZG93bnJldi54bWxQSwUGAAAAAAQABAD1AAAAigMAAAAA&#10;" fillcolor="#27d6bc" stroked="f">
                    <v:fill color2="#169a88" rotate="t" focus="100%" type="gradient">
                      <o:fill v:ext="view" type="gradientUnscaled"/>
                    </v:fill>
                    <v:shadow on="t" color="black" opacity="42598f" offset="0,3pt"/>
                    <v:textbox>
                      <w:txbxContent>
                        <w:p w:rsidR="00E13450" w:rsidRDefault="00E13450" w:rsidP="00E13450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shape>
                  <v:shape id="Vývojový diagram: spojnice 2056" o:spid="_x0000_s1046" type="#_x0000_t120" style="position:absolute;left:33340;top:9499;width:4321;height:432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1+NmcUA&#10;AADdAAAADwAAAGRycy9kb3ducmV2LnhtbESPQUvEMBSE7wv+h/AEb9ukBat2m11UFPYkuPXg8dG8&#10;bavNS0nitvrrjSDscZiZb5h6t9hRnMiHwbGGPFMgiFtnBu40vDXP61sQISIbHB2Thm8KsNterGqs&#10;jJv5lU6H2IkE4VChhj7GqZIytD1ZDJmbiJN3dN5iTNJ30nicE9yOslCqlBYHTgs9TvTYU/t5+LIa&#10;5tzz3YN7KZpSUXi6ef/Yz82P1leXy/0GRKQlnsP/7b3RUKjrEv7epCcgt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zX42ZxQAAAN0AAAAPAAAAAAAAAAAAAAAAAJgCAABkcnMv&#10;ZG93bnJldi54bWxQSwUGAAAAAAQABAD1AAAAigMAAAAA&#10;" fillcolor="#27d6bc" stroked="f">
                    <v:fill color2="#169a88" rotate="t" focus="100%" type="gradient">
                      <o:fill v:ext="view" type="gradientUnscaled"/>
                    </v:fill>
                    <v:shadow on="t" color="black" opacity="42598f" offset="0,3pt"/>
                    <v:textbox>
                      <w:txbxContent>
                        <w:p w:rsidR="00E13450" w:rsidRDefault="00E13450" w:rsidP="00E13450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shape>
                  <v:shape id="Vývojový diagram: spojnice 2057" o:spid="_x0000_s1047" type="#_x0000_t120" style="position:absolute;left:52936;top:9499;width:4320;height:432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BMoAsUA&#10;AADdAAAADwAAAGRycy9kb3ducmV2LnhtbESPQWsCMRSE7wX/Q3hCbzVxodpujWKLgqdCXQ8eH5vn&#10;7urmZUmiu/bXN4VCj8PMfMMsVoNtxY18aBxrmE4UCOLSmYYrDYdi+/QCIkRkg61j0nCnAKvl6GGB&#10;uXE9f9FtHyuRIBxy1FDH2OVShrImi2HiOuLknZy3GJP0lTQe+wS3rcyUmkmLDaeFGjv6qKm87K9W&#10;Qz/1/PruPrNipihs5sfzri++tX4cD+s3EJGG+B/+a++Mhkw9z+H3TXoCcv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cEygCxQAAAN0AAAAPAAAAAAAAAAAAAAAAAJgCAABkcnMv&#10;ZG93bnJldi54bWxQSwUGAAAAAAQABAD1AAAAigMAAAAA&#10;" fillcolor="#27d6bc" stroked="f">
                    <v:fill color2="#169a88" rotate="t" focus="100%" type="gradient">
                      <o:fill v:ext="view" type="gradientUnscaled"/>
                    </v:fill>
                    <v:shadow on="t" color="black" opacity="42598f" offset="0,3pt"/>
                    <v:textbox>
                      <w:txbxContent>
                        <w:p w:rsidR="00E13450" w:rsidRDefault="00E13450" w:rsidP="00E13450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shape>
                  <v:shape id="Vývojový diagram: spojnice 2058" o:spid="_x0000_s1048" type="#_x0000_t120" style="position:absolute;left:20532;top:9499;width:4321;height:432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Yy8cMIA&#10;AADdAAAADwAAAGRycy9kb3ducmV2LnhtbERPz2vCMBS+D/wfwhN2m4kF3axG0eHA02B2B4+P5tlW&#10;m5eSZLb61y+HwY4f3+/VZrCtuJEPjWMN04kCQVw603Cl4bv4eHkDESKywdYxabhTgM169LTC3Lie&#10;v+h2jJVIIRxy1FDH2OVShrImi2HiOuLEnZ23GBP0lTQe+xRuW5kpNZcWG04NNXb0XlN5Pf5YDf3U&#10;82LnPrNirijsX0+XQ188tH4eD9sliEhD/Bf/uQ9GQ6ZmaW56k56AXP8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tjLxwwgAAAN0AAAAPAAAAAAAAAAAAAAAAAJgCAABkcnMvZG93&#10;bnJldi54bWxQSwUGAAAAAAQABAD1AAAAhwMAAAAA&#10;" fillcolor="#27d6bc" stroked="f">
                    <v:fill color2="#169a88" rotate="t" focus="100%" type="gradient">
                      <o:fill v:ext="view" type="gradientUnscaled"/>
                    </v:fill>
                    <v:shadow on="t" color="black" opacity="42598f" offset="0,3pt"/>
                    <v:textbox>
                      <w:txbxContent>
                        <w:p w:rsidR="00E13450" w:rsidRDefault="00E13450" w:rsidP="00E13450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shape>
                  <v:shape id="Vývojový diagram: spojnice 2059" o:spid="_x0000_s1049" type="#_x0000_t120" style="position:absolute;left:45954;top:9499;width:4320;height:432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sAZ68YA&#10;AADdAAAADwAAAGRycy9kb3ducmV2LnhtbESPzWrDMBCE74G+g9hCb4kUQ/PjRglJaCGnQuIeelys&#10;re3WWhlJiZ08fVUo5DjMzDfMajPYVlzIh8axhulEgSAunWm40vBRvI0XIEJENtg6Jg1XCrBZP4xW&#10;mBvX85Eup1iJBOGQo4Y6xi6XMpQ1WQwT1xEn78t5izFJX0njsU9w28pMqZm02HBaqLGjfU3lz+ls&#10;NfRTz8ude8+KmaLwOv/8PvTFTeunx2H7AiLSEO/h//bBaMjU8xL+3qQnIN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sAZ68YAAADdAAAADwAAAAAAAAAAAAAAAACYAgAAZHJz&#10;L2Rvd25yZXYueG1sUEsFBgAAAAAEAAQA9QAAAIsDAAAAAA==&#10;" fillcolor="#27d6bc" stroked="f">
                    <v:fill color2="#169a88" rotate="t" focus="100%" type="gradient">
                      <o:fill v:ext="view" type="gradientUnscaled"/>
                    </v:fill>
                    <v:shadow on="t" color="black" opacity="42598f" offset="0,3pt"/>
                    <v:textbox>
                      <w:txbxContent>
                        <w:p w:rsidR="00E13450" w:rsidRDefault="00E13450" w:rsidP="00E13450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shape>
                  <v:shape id="Vývojový diagram: spojnice 2060" o:spid="_x0000_s1050" type="#_x0000_t120" style="position:absolute;left:59417;top:9499;width:4320;height:432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ZZ6y8IA&#10;AADdAAAADwAAAGRycy9kb3ducmV2LnhtbERPPW/CMBDdkfofrEPqRmwypG2KQRS1ElMlCEPHU3xN&#10;0sbnyDYk5dfjAanj0/tebSbbiwv50DnWsMwUCOLamY4bDafqY/EMIkRkg71j0vBHATbrh9kKS+NG&#10;PtDlGBuRQjiUqKGNcSilDHVLFkPmBuLEfTtvMSboG2k8jinc9jJXqpAWO04NLQ60a6n+PZ6thnHp&#10;+eXNfeZVoSi8P3397MfqqvXjfNq+gog0xX/x3b03GnJVpP3pTXoCcn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dlnrLwgAAAN0AAAAPAAAAAAAAAAAAAAAAAJgCAABkcnMvZG93&#10;bnJldi54bWxQSwUGAAAAAAQABAD1AAAAhwMAAAAA&#10;" fillcolor="#27d6bc" stroked="f">
                    <v:fill color2="#169a88" rotate="t" focus="100%" type="gradient">
                      <o:fill v:ext="view" type="gradientUnscaled"/>
                    </v:fill>
                    <v:shadow on="t" color="black" opacity="42598f" offset="0,3pt"/>
                    <v:textbox>
                      <w:txbxContent>
                        <w:p w:rsidR="00E13450" w:rsidRDefault="00E13450" w:rsidP="00E13450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shape>
                  <v:shape id="Vývojový diagram: spojnice 2061" o:spid="_x0000_s1051" type="#_x0000_t120" style="position:absolute;left:27013;top:9499;width:4320;height:432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trfUMUA&#10;AADdAAAADwAAAGRycy9kb3ducmV2LnhtbESPwWrDMBBE74H+g9hCb4lkH9zUjRLa0kJOgcQ99LhY&#10;G9uptTKSGrv9+qgQyHGYmTfMajPZXpzJh86xhmyhQBDXznTcaPisPuZLECEiG+wdk4ZfCrBZ381W&#10;WBo38p7Oh9iIBOFQooY2xqGUMtQtWQwLNxAn7+i8xZikb6TxOCa47WWuVCEtdpwWWhzoraX6+/Bj&#10;NYyZ56dXt8urQlF4f/w6bcfqT+uH++nlGUSkKd7C1/bWaMhVkcH/m/QE5Po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2t9QxQAAAN0AAAAPAAAAAAAAAAAAAAAAAJgCAABkcnMv&#10;ZG93bnJldi54bWxQSwUGAAAAAAQABAD1AAAAigMAAAAA&#10;" fillcolor="#27d6bc" stroked="f">
                    <v:fill color2="#169a88" rotate="t" focus="100%" type="gradient">
                      <o:fill v:ext="view" type="gradientUnscaled"/>
                    </v:fill>
                    <v:shadow on="t" color="black" opacity="42598f" offset="0,3pt"/>
                    <v:textbox>
                      <w:txbxContent>
                        <w:p w:rsidR="00E13450" w:rsidRDefault="00E13450" w:rsidP="00E13450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shape>
                  <v:shape id="Vývojový diagram: spojnice 2063" o:spid="_x0000_s1052" type="#_x0000_t120" style="position:absolute;left:65382;top:9499;width:4320;height:432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UTkvMUA&#10;AADdAAAADwAAAGRycy9kb3ducmV2LnhtbESPQUvEMBSE7wv+h/AEb9ukFap2m11UFPYkuPXg8dG8&#10;bavNS0nitvrrjSDscZiZb5h6t9hRnMiHwbGGPFMgiFtnBu40vDXP61sQISIbHB2Thm8KsNterGqs&#10;jJv5lU6H2IkE4VChhj7GqZIytD1ZDJmbiJN3dN5iTNJ30nicE9yOslCqlBYHTgs9TvTYU/t5+LIa&#10;5tzz3YN7KZpSUXi6ef/Yz82P1leXy/0GRKQlnsP/7b3RUKjyGv7epCcgt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tROS8xQAAAN0AAAAPAAAAAAAAAAAAAAAAAJgCAABkcnMv&#10;ZG93bnJldi54bWxQSwUGAAAAAAQABAD1AAAAigMAAAAA&#10;" fillcolor="#27d6bc" stroked="f">
                    <v:fill color2="#169a88" rotate="t" focus="100%" type="gradient">
                      <o:fill v:ext="view" type="gradientUnscaled"/>
                    </v:fill>
                    <v:shadow on="t" color="black" opacity="42598f" offset="0,3pt"/>
                    <v:textbox>
                      <w:txbxContent>
                        <w:p w:rsidR="00E13450" w:rsidRDefault="00E13450" w:rsidP="00E13450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shape>
                  <v:shape id="Vývojový diagram: spojnice 2064" o:spid="_x0000_s1053" type="#_x0000_t120" style="position:absolute;left:71658;top:9499;width:4320;height:432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q18yMUA&#10;AADdAAAADwAAAGRycy9kb3ducmV2LnhtbESPQUvEMBSE7wv+h/AEb9ukRap2m11UFPYkuPXg8dG8&#10;bavNS0nitvrrjSDscZiZb5h6t9hRnMiHwbGGPFMgiFtnBu40vDXP61sQISIbHB2Thm8KsNterGqs&#10;jJv5lU6H2IkE4VChhj7GqZIytD1ZDJmbiJN3dN5iTNJ30nicE9yOslCqlBYHTgs9TvTYU/t5+LIa&#10;5tzz3YN7KZpSUXi6ef/Yz82P1leXy/0GRKQlnsP/7b3RUKjyGv7epCcgt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rXzIxQAAAN0AAAAPAAAAAAAAAAAAAAAAAJgCAABkcnMv&#10;ZG93bnJldi54bWxQSwUGAAAAAAQABAD1AAAAigMAAAAA&#10;" fillcolor="#27d6bc" stroked="f">
                    <v:fill color2="#169a88" rotate="t" focus="100%" type="gradient">
                      <o:fill v:ext="view" type="gradientUnscaled"/>
                    </v:fill>
                    <v:shadow on="t" color="black" opacity="42598f" offset="0,3pt"/>
                    <v:textbox>
                      <w:txbxContent>
                        <w:p w:rsidR="00E13450" w:rsidRDefault="00E13450" w:rsidP="00E13450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shape>
                  <v:shape id="Vývojový diagram: spojnice 2065" o:spid="_x0000_s1054" type="#_x0000_t120" style="position:absolute;left:77419;top:9499;width:4320;height:432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eHZU8UA&#10;AADdAAAADwAAAGRycy9kb3ducmV2LnhtbESPQUvEMBSE7wv+h/AEb9ukBat2m11UFPYkuPXg8dG8&#10;bavNS0nitvrrjSDscZiZb5h6t9hRnMiHwbGGPFMgiFtnBu40vDXP61sQISIbHB2Thm8KsNterGqs&#10;jJv5lU6H2IkE4VChhj7GqZIytD1ZDJmbiJN3dN5iTNJ30nicE9yOslCqlBYHTgs9TvTYU/t5+LIa&#10;5tzz3YN7KZpSUXi6ef/Yz82P1leXy/0GRKQlnsP/7b3RUKjyGv7epCcgt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N4dlTxQAAAN0AAAAPAAAAAAAAAAAAAAAAAJgCAABkcnMv&#10;ZG93bnJldi54bWxQSwUGAAAAAAQABAD1AAAAigMAAAAA&#10;" fillcolor="#27d6bc" stroked="f">
                    <v:fill color2="#169a88" rotate="t" focus="100%" type="gradient">
                      <o:fill v:ext="view" type="gradientUnscaled"/>
                    </v:fill>
                    <v:shadow on="t" color="black" opacity="42598f" offset="0,3pt"/>
                    <v:textbox>
                      <w:txbxContent>
                        <w:p w:rsidR="00E13450" w:rsidRDefault="00E13450" w:rsidP="00E13450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shape>
                </v:group>
                <v:group id="Skupina 2066" o:spid="_x0000_s1055" style="position:absolute;width:52936;height:4320" coordsize="81739,43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uKzD3FAAAA3QAA&#10;AA8AAAAAAAAAAAAAAAAAqgIAAGRycy9kb3ducmV2LnhtbFBLBQYAAAAABAAEAPoAAACcAwAAAAA=&#10;">
                  <v:shape id="Vývojový diagram: spojnice 2067" o:spid="_x0000_s1056" type="#_x0000_t120" style="position:absolute;width:4320;height:43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n/iv8UA&#10;AADdAAAADwAAAGRycy9kb3ducmV2LnhtbESPQWvCQBSE7wX/w/KE3uquOcQaXUVLC54KNR48PrLP&#10;JJp9G3a3Ju2v7xYKPQ4z8w2z3o62E3fyoXWsYT5TIIgrZ1quNZzKt6dnECEiG+wck4YvCrDdTB7W&#10;WBg38Afdj7EWCcKhQA1NjH0hZagashhmridO3sV5izFJX0vjcUhw28lMqVxabDktNNjTS0PV7fhp&#10;NQxzz8u9e8/KXFF4XZyvh6H81vpxOu5WICKN8T/81z4YDZnKF/D7Jj0Bufk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Sf+K/xQAAAN0AAAAPAAAAAAAAAAAAAAAAAJgCAABkcnMv&#10;ZG93bnJldi54bWxQSwUGAAAAAAQABAD1AAAAigMAAAAA&#10;" fillcolor="#27d6bc" stroked="f">
                    <v:fill color2="#169a88" rotate="t" focus="100%" type="gradient">
                      <o:fill v:ext="view" type="gradientUnscaled"/>
                    </v:fill>
                    <v:shadow on="t" color="black" opacity="42598f" offset="0,3pt"/>
                    <v:textbox>
                      <w:txbxContent>
                        <w:p w:rsidR="00E13450" w:rsidRDefault="00E13450" w:rsidP="00E13450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shape>
                  <v:shape id="Vývojový diagram: spojnice 2068" o:spid="_x0000_s1057" type="#_x0000_t120" style="position:absolute;left:6851;width:4320;height:43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+B2zcIA&#10;AADdAAAADwAAAGRycy9kb3ducmV2LnhtbERPPW/CMBDdkfofrEPqRmwypG2KQRS1ElMlCEPHU3xN&#10;0sbnyDYk5dfjAanj0/tebSbbiwv50DnWsMwUCOLamY4bDafqY/EMIkRkg71j0vBHATbrh9kKS+NG&#10;PtDlGBuRQjiUqKGNcSilDHVLFkPmBuLEfTtvMSboG2k8jinc9jJXqpAWO04NLQ60a6n+PZ6thnHp&#10;+eXNfeZVoSi8P3397MfqqvXjfNq+gog0xX/x3b03GnJVpLnpTXoCcn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j4HbNwgAAAN0AAAAPAAAAAAAAAAAAAAAAAJgCAABkcnMvZG93&#10;bnJldi54bWxQSwUGAAAAAAQABAD1AAAAhwMAAAAA&#10;" fillcolor="#27d6bc" stroked="f">
                    <v:fill color2="#169a88" rotate="t" focus="100%" type="gradient">
                      <o:fill v:ext="view" type="gradientUnscaled"/>
                    </v:fill>
                    <v:shadow on="t" color="black" opacity="42598f" offset="0,3pt"/>
                    <v:textbox>
                      <w:txbxContent>
                        <w:p w:rsidR="00E13450" w:rsidRDefault="00E13450" w:rsidP="00E13450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shape>
                  <v:shape id="Vývojový diagram: spojnice 2069" o:spid="_x0000_s1058" type="#_x0000_t120" style="position:absolute;left:39974;width:4321;height:43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KzTVsUA&#10;AADdAAAADwAAAGRycy9kb3ducmV2LnhtbESPQWvCQBSE74X+h+UVvNVdc4g1dZW2KHgq1Hjo8ZF9&#10;JrHZt2F3NdFf3xUKPQ4z8w2zXI+2ExfyoXWsYTZVIIgrZ1quNRzK7fMLiBCRDXaOScOVAqxXjw9L&#10;LIwb+Isu+1iLBOFQoIYmxr6QMlQNWQxT1xMn7+i8xZikr6XxOCS47WSmVC4ttpwWGuzpo6HqZ3+2&#10;GoaZ58W7+8zKXFHYzL9Pu6G8aT15Gt9eQUQa43/4r70zGjKVL+D+Jj0Buf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rNNWxQAAAN0AAAAPAAAAAAAAAAAAAAAAAJgCAABkcnMv&#10;ZG93bnJldi54bWxQSwUGAAAAAAQABAD1AAAAigMAAAAA&#10;" fillcolor="#27d6bc" stroked="f">
                    <v:fill color2="#169a88" rotate="t" focus="100%" type="gradient">
                      <o:fill v:ext="view" type="gradientUnscaled"/>
                    </v:fill>
                    <v:shadow on="t" color="black" opacity="42598f" offset="0,3pt"/>
                    <v:textbox>
                      <w:txbxContent>
                        <w:p w:rsidR="00E13450" w:rsidRDefault="00E13450" w:rsidP="00E13450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shape>
                  <v:shape id="Vývojový diagram: spojnice 2070" o:spid="_x0000_s1059" type="#_x0000_t120" style="position:absolute;left:14051;width:4321;height:43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E/sFsIA&#10;AADdAAAADwAAAGRycy9kb3ducmV2LnhtbERPPW/CMBDdkfgP1iF1A5sM0KY4UUGtxIRU0qHjKT6S&#10;0Pgc2S5J++vxUKnj0/velZPtxY186BxrWK8UCOLamY4bDR/V2/IRRIjIBnvHpOGHApTFfLbD3LiR&#10;3+l2jo1IIRxy1NDGOORShroli2HlBuLEXZy3GBP0jTQexxRue5kptZEWO04NLQ50aKn+On9bDePa&#10;89PenbJqoyi8bj+vx7H61fphMb08g4g0xX/xn/toNGRqm/anN+kJyOI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YT+wWwgAAAN0AAAAPAAAAAAAAAAAAAAAAAJgCAABkcnMvZG93&#10;bnJldi54bWxQSwUGAAAAAAQABAD1AAAAhwMAAAAA&#10;" fillcolor="#27d6bc" stroked="f">
                    <v:fill color2="#169a88" rotate="t" focus="100%" type="gradient">
                      <o:fill v:ext="view" type="gradientUnscaled"/>
                    </v:fill>
                    <v:shadow on="t" color="black" opacity="42598f" offset="0,3pt"/>
                    <v:textbox>
                      <w:txbxContent>
                        <w:p w:rsidR="00E13450" w:rsidRDefault="00E13450" w:rsidP="00E13450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shape>
                  <v:shape id="Vývojový diagram: spojnice 2071" o:spid="_x0000_s1060" type="#_x0000_t120" style="position:absolute;left:33340;width:4321;height:43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wNJjcUA&#10;AADdAAAADwAAAGRycy9kb3ducmV2LnhtbESPQWvCQBSE74X+h+UVvNXd5KA1ukorLXgq1Hjw+Mg+&#10;k2j2bdhdTeyv7xYKPQ4z8w2z2oy2EzfyoXWsIZsqEMSVMy3XGg7lx/MLiBCRDXaOScOdAmzWjw8r&#10;LIwb+Itu+1iLBOFQoIYmxr6QMlQNWQxT1xMn7+S8xZikr6XxOCS47WSu1ExabDktNNjTtqHqsr9a&#10;DUPmefHmPvNypii8z4/n3VB+az15Gl+XICKN8T/8194ZDbmaZ/D7Jj0Buf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3A0mNxQAAAN0AAAAPAAAAAAAAAAAAAAAAAJgCAABkcnMv&#10;ZG93bnJldi54bWxQSwUGAAAAAAQABAD1AAAAigMAAAAA&#10;" fillcolor="#27d6bc" stroked="f">
                    <v:fill color2="#169a88" rotate="t" focus="100%" type="gradient">
                      <o:fill v:ext="view" type="gradientUnscaled"/>
                    </v:fill>
                    <v:shadow on="t" color="black" opacity="42598f" offset="0,3pt"/>
                    <v:textbox>
                      <w:txbxContent>
                        <w:p w:rsidR="00E13450" w:rsidRDefault="00E13450" w:rsidP="00E13450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shape>
                  <v:shape id="Vývojový diagram: spojnice 2072" o:spid="_x0000_s1061" type="#_x0000_t120" style="position:absolute;left:52936;width:4320;height:43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9HX+sUA&#10;AADdAAAADwAAAGRycy9kb3ducmV2LnhtbESPQWsCMRSE7wX/Q3hCbzVxD1q3RlFR8CTU9eDxsXnd&#10;3XbzsiTR3fbXN0Khx2FmvmGW68G24k4+NI41TCcKBHHpTMOVhktxeHkFESKywdYxafimAOvV6GmJ&#10;uXE9v9P9HCuRIBxy1FDH2OVShrImi2HiOuLkfThvMSbpK2k89gluW5kpNZMWG04LNXa0q6n8Ot+s&#10;hn7qebF1p6yYKQr7+fXz2Bc/Wj+Ph80biEhD/A//tY9GQ6bmGTzepCcgV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H0df6xQAAAN0AAAAPAAAAAAAAAAAAAAAAAJgCAABkcnMv&#10;ZG93bnJldi54bWxQSwUGAAAAAAQABAD1AAAAigMAAAAA&#10;" fillcolor="#27d6bc" stroked="f">
                    <v:fill color2="#169a88" rotate="t" focus="100%" type="gradient">
                      <o:fill v:ext="view" type="gradientUnscaled"/>
                    </v:fill>
                    <v:shadow on="t" color="black" opacity="42598f" offset="0,3pt"/>
                    <v:textbox>
                      <w:txbxContent>
                        <w:p w:rsidR="00E13450" w:rsidRDefault="00E13450" w:rsidP="00E13450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shape>
                  <v:shape id="Vývojový diagram: spojnice 2073" o:spid="_x0000_s1062" type="#_x0000_t120" style="position:absolute;left:20532;width:4321;height:43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J1yYcUA&#10;AADdAAAADwAAAGRycy9kb3ducmV2LnhtbESPQWsCMRSE7wX/Q3hCbzVxC9pujWKLgqdCXQ8eH5vn&#10;7urmZUmiu/bXN4VCj8PMfMMsVoNtxY18aBxrmE4UCOLSmYYrDYdi+/QCIkRkg61j0nCnAKvl6GGB&#10;uXE9f9FtHyuRIBxy1FDH2OVShrImi2HiOuLknZy3GJP0lTQe+wS3rcyUmkmLDaeFGjv6qKm87K9W&#10;Qz/1/PruPrNipihs5sfzri++tX4cD+s3EJGG+B/+a++MhkzNn+H3TXoCcv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onXJhxQAAAN0AAAAPAAAAAAAAAAAAAAAAAJgCAABkcnMv&#10;ZG93bnJldi54bWxQSwUGAAAAAAQABAD1AAAAigMAAAAA&#10;" fillcolor="#27d6bc" stroked="f">
                    <v:fill color2="#169a88" rotate="t" focus="100%" type="gradient">
                      <o:fill v:ext="view" type="gradientUnscaled"/>
                    </v:fill>
                    <v:shadow on="t" color="black" opacity="42598f" offset="0,3pt"/>
                    <v:textbox>
                      <w:txbxContent>
                        <w:p w:rsidR="00E13450" w:rsidRDefault="00E13450" w:rsidP="00E13450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shape>
                  <v:shape id="Vývojový diagram: spojnice 2074" o:spid="_x0000_s1063" type="#_x0000_t120" style="position:absolute;left:45954;width:4320;height:43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3TqFcUA&#10;AADdAAAADwAAAGRycy9kb3ducmV2LnhtbESPQWsCMRSE7wX/Q3hCbzVxKdpujWKLgqdCXQ8eH5vn&#10;7urmZUmiu/bXN4VCj8PMfMMsVoNtxY18aBxrmE4UCOLSmYYrDYdi+/QCIkRkg61j0nCnAKvl6GGB&#10;uXE9f9FtHyuRIBxy1FDH2OVShrImi2HiOuLknZy3GJP0lTQe+wS3rcyUmkmLDaeFGjv6qKm87K9W&#10;Qz/1/PruPrNipihs5sfzri++tX4cD+s3EJGG+B/+a++MhkzNn+H3TXoCcv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dOoVxQAAAN0AAAAPAAAAAAAAAAAAAAAAAJgCAABkcnMv&#10;ZG93bnJldi54bWxQSwUGAAAAAAQABAD1AAAAigMAAAAA&#10;" fillcolor="#27d6bc" stroked="f">
                    <v:fill color2="#169a88" rotate="t" focus="100%" type="gradient">
                      <o:fill v:ext="view" type="gradientUnscaled"/>
                    </v:fill>
                    <v:shadow on="t" color="black" opacity="42598f" offset="0,3pt"/>
                    <v:textbox>
                      <w:txbxContent>
                        <w:p w:rsidR="00E13450" w:rsidRDefault="00E13450" w:rsidP="00E13450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shape>
                  <v:shape id="Vývojový diagram: spojnice 2075" o:spid="_x0000_s1064" type="#_x0000_t120" style="position:absolute;left:59417;width:4320;height:43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DhPjsUA&#10;AADdAAAADwAAAGRycy9kb3ducmV2LnhtbESPQWsCMRSE7wX/Q3hCbzVxodpujWKLgqdCXQ8eH5vn&#10;7urmZUmiu/bXN4VCj8PMfMMsVoNtxY18aBxrmE4UCOLSmYYrDYdi+/QCIkRkg61j0nCnAKvl6GGB&#10;uXE9f9FtHyuRIBxy1FDH2OVShrImi2HiOuLknZy3GJP0lTQe+wS3rcyUmkmLDaeFGjv6qKm87K9W&#10;Qz/1/PruPrNipihs5sfzri++tX4cD+s3EJGG+B/+a++MhkzNn+H3TXoCcv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IOE+OxQAAAN0AAAAPAAAAAAAAAAAAAAAAAJgCAABkcnMv&#10;ZG93bnJldi54bWxQSwUGAAAAAAQABAD1AAAAigMAAAAA&#10;" fillcolor="#27d6bc" stroked="f">
                    <v:fill color2="#169a88" rotate="t" focus="100%" type="gradient">
                      <o:fill v:ext="view" type="gradientUnscaled"/>
                    </v:fill>
                    <v:shadow on="t" color="black" opacity="42598f" offset="0,3pt"/>
                    <v:textbox>
                      <w:txbxContent>
                        <w:p w:rsidR="00E13450" w:rsidRDefault="00E13450" w:rsidP="00E13450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shape>
                  <v:shape id="Vývojový diagram: spojnice 2076" o:spid="_x0000_s1065" type="#_x0000_t120" style="position:absolute;left:27013;width:4320;height:43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OrR+cUA&#10;AADdAAAADwAAAGRycy9kb3ducmV2LnhtbESPQWvCQBSE7wX/w/KE3uquOcQaXUVLC54KNR48PrLP&#10;JJp9G3a3Ju2v7xYKPQ4z8w2z3o62E3fyoXWsYT5TIIgrZ1quNZzKt6dnECEiG+wck4YvCrDdTB7W&#10;WBg38Afdj7EWCcKhQA1NjH0hZagashhmridO3sV5izFJX0vjcUhw28lMqVxabDktNNjTS0PV7fhp&#10;NQxzz8u9e8/KXFF4XZyvh6H81vpxOu5WICKN8T/81z4YDZla5PD7Jj0Bufk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46tH5xQAAAN0AAAAPAAAAAAAAAAAAAAAAAJgCAABkcnMv&#10;ZG93bnJldi54bWxQSwUGAAAAAAQABAD1AAAAigMAAAAA&#10;" fillcolor="#27d6bc" stroked="f">
                    <v:fill color2="#169a88" rotate="t" focus="100%" type="gradient">
                      <o:fill v:ext="view" type="gradientUnscaled"/>
                    </v:fill>
                    <v:shadow on="t" color="black" opacity="42598f" offset="0,3pt"/>
                    <v:textbox>
                      <w:txbxContent>
                        <w:p w:rsidR="00E13450" w:rsidRDefault="00E13450" w:rsidP="00E13450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shape>
                  <v:shape id="Vývojový diagram: spojnice 2077" o:spid="_x0000_s1066" type="#_x0000_t120" style="position:absolute;left:65382;width:4320;height:43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6Z0YsUA&#10;AADdAAAADwAAAGRycy9kb3ducmV2LnhtbESPQWvCQBSE74X+h+UVvNVdczBt6iptUfAk1Hjo8ZF9&#10;TaLZt2F3a6K/3hUKPQ4z8w2zWI22E2fyoXWsYTZVIIgrZ1quNRzKzfMLiBCRDXaOScOFAqyWjw8L&#10;LIwb+IvO+1iLBOFQoIYmxr6QMlQNWQxT1xMn78d5izFJX0vjcUhw28lMqbm02HJaaLCnz4aq0/7X&#10;ahhmnl8/3C4r54rCOv8+bofyqvXkaXx/AxFpjP/hv/bWaMhUnsP9TXoCcn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XpnRixQAAAN0AAAAPAAAAAAAAAAAAAAAAAJgCAABkcnMv&#10;ZG93bnJldi54bWxQSwUGAAAAAAQABAD1AAAAigMAAAAA&#10;" fillcolor="#27d6bc" stroked="f">
                    <v:fill color2="#169a88" rotate="t" focus="100%" type="gradient">
                      <o:fill v:ext="view" type="gradientUnscaled"/>
                    </v:fill>
                    <v:shadow on="t" color="black" opacity="42598f" offset="0,3pt"/>
                    <v:textbox>
                      <w:txbxContent>
                        <w:p w:rsidR="00E13450" w:rsidRDefault="00E13450" w:rsidP="00E13450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shape>
                  <v:shape id="Vývojový diagram: spojnice 2078" o:spid="_x0000_s1067" type="#_x0000_t120" style="position:absolute;left:71658;width:4320;height:43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jngEMIA&#10;AADdAAAADwAAAGRycy9kb3ducmV2LnhtbERPPW/CMBDdkfgP1iF1A5sM0KY4UUGtxIRU0qHjKT6S&#10;0Pgc2S5J++vxUKnj0/velZPtxY186BxrWK8UCOLamY4bDR/V2/IRRIjIBnvHpOGHApTFfLbD3LiR&#10;3+l2jo1IIRxy1NDGOORShroli2HlBuLEXZy3GBP0jTQexxRue5kptZEWO04NLQ50aKn+On9bDePa&#10;89PenbJqoyi8bj+vx7H61fphMb08g4g0xX/xn/toNGRqm+amN+kJyOI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mOeAQwgAAAN0AAAAPAAAAAAAAAAAAAAAAAJgCAABkcnMvZG93&#10;bnJldi54bWxQSwUGAAAAAAQABAD1AAAAhwMAAAAA&#10;" fillcolor="#27d6bc" stroked="f">
                    <v:fill color2="#169a88" rotate="t" focus="100%" type="gradient">
                      <o:fill v:ext="view" type="gradientUnscaled"/>
                    </v:fill>
                    <v:shadow on="t" color="black" opacity="42598f" offset="0,3pt"/>
                    <v:textbox>
                      <w:txbxContent>
                        <w:p w:rsidR="00E13450" w:rsidRDefault="00E13450" w:rsidP="00E13450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shape>
                  <v:shape id="Vývojový diagram: spojnice 2079" o:spid="_x0000_s1068" type="#_x0000_t120" style="position:absolute;left:77419;width:4320;height:43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XVFi8UA&#10;AADdAAAADwAAAGRycy9kb3ducmV2LnhtbESPQWsCMRSE7wX/Q3iCt5q4B61bo6goeCrU7aHHx+Z1&#10;d9vNy5JEd/XXm0Khx2FmvmFWm8G24ko+NI41zKYKBHHpTMOVho/i+PwCIkRkg61j0nCjAJv16GmF&#10;uXE9v9P1HCuRIBxy1FDH2OVShrImi2HqOuLkfTlvMSbpK2k89gluW5kpNZcWG04LNXa0r6n8OV+s&#10;hn7meblzb1kxVxQOi8/vU1/ctZ6Mh+0riEhD/A//tU9GQ6YWS/h9k56AXD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dUWLxQAAAN0AAAAPAAAAAAAAAAAAAAAAAJgCAABkcnMv&#10;ZG93bnJldi54bWxQSwUGAAAAAAQABAD1AAAAigMAAAAA&#10;" fillcolor="#27d6bc" stroked="f">
                    <v:fill color2="#169a88" rotate="t" focus="100%" type="gradient">
                      <o:fill v:ext="view" type="gradientUnscaled"/>
                    </v:fill>
                    <v:shadow on="t" color="black" opacity="42598f" offset="0,3pt"/>
                    <v:textbox>
                      <w:txbxContent>
                        <w:p w:rsidR="00E13450" w:rsidRDefault="00E13450" w:rsidP="00E13450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shape>
                </v:group>
                <v:group id="Skupina 2080" o:spid="_x0000_s1069" style="position:absolute;top:18999;width:52936;height:4320" coordorigin=",18999" coordsize="81739,43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7IxcowwAAAN0AAAAP&#10;AAAAAAAAAAAAAAAAAKoCAABkcnMvZG93bnJldi54bWxQSwUGAAAAAAQABAD6AAAAmgMAAAAA&#10;">
                  <v:shape id="Vývojový diagram: spojnice 2081" o:spid="_x0000_s1070" type="#_x0000_t120" style="position:absolute;top:18999;width:4320;height:43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Y5qsUA&#10;AADdAAAADwAAAGRycy9kb3ducmV2LnhtbESPzWrDMBCE74W+g9hCbo1kH/LjRAltaSGnQOMcclys&#10;je3EWhlJjZ0+fVUo9DjMzDfMejvaTtzIh9axhmyqQBBXzrRcaziWH88LECEiG+wck4Y7BdhuHh/W&#10;WBg38CfdDrEWCcKhQA1NjH0hZagashimridO3tl5izFJX0vjcUhw28lcqZm02HJaaLCnt4aq6+HL&#10;ahgyz8tXt8/LmaLwPj9ddkP5rfXkaXxZgYg0xv/wX3tnNORqkcHvm/QE5OY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C1jmqxQAAAN0AAAAPAAAAAAAAAAAAAAAAAJgCAABkcnMv&#10;ZG93bnJldi54bWxQSwUGAAAAAAQABAD1AAAAigMAAAAA&#10;" fillcolor="#27d6bc" stroked="f">
                    <v:fill color2="#169a88" rotate="t" focus="100%" type="gradient">
                      <o:fill v:ext="view" type="gradientUnscaled"/>
                    </v:fill>
                    <v:shadow on="t" color="black" opacity="42598f" offset="0,3pt"/>
                    <v:textbox>
                      <w:txbxContent>
                        <w:p w:rsidR="00E13450" w:rsidRDefault="00E13450" w:rsidP="00E13450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shape>
                  <v:shape id="Vývojový diagram: spojnice 2082" o:spid="_x0000_s1071" type="#_x0000_t120" style="position:absolute;left:6851;top:18999;width:4320;height:43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gSn3cUA&#10;AADdAAAADwAAAGRycy9kb3ducmV2LnhtbESPzW7CMBCE75V4B2uReis2OfCTYhBUIHFCgnDguIq3&#10;Sdp4HdkuSfv0NVKlHkcz841mtRlsK+7kQ+NYw3SiQBCXzjRcabgWh5cFiBCRDbaOScM3BdisR08r&#10;zI3r+Uz3S6xEgnDIUUMdY5dLGcqaLIaJ64iT9+68xZikr6Tx2Ce4bWWm1ExabDgt1NjRW03l5+XL&#10;auinnpc7d8qKmaKwn98+jn3xo/XzeNi+gog0xP/wX/toNGRqkcHjTXoCcv0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yBKfdxQAAAN0AAAAPAAAAAAAAAAAAAAAAAJgCAABkcnMv&#10;ZG93bnJldi54bWxQSwUGAAAAAAQABAD1AAAAigMAAAAA&#10;" fillcolor="#27d6bc" stroked="f">
                    <v:fill color2="#169a88" rotate="t" focus="100%" type="gradient">
                      <o:fill v:ext="view" type="gradientUnscaled"/>
                    </v:fill>
                    <v:shadow on="t" color="black" opacity="42598f" offset="0,3pt"/>
                    <v:textbox>
                      <w:txbxContent>
                        <w:p w:rsidR="00E13450" w:rsidRDefault="00E13450" w:rsidP="00E13450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shape>
                  <v:shape id="Vývojový diagram: spojnice 2083" o:spid="_x0000_s1072" type="#_x0000_t120" style="position:absolute;left:39974;top:18999;width:4321;height:43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UgCRsUA&#10;AADdAAAADwAAAGRycy9kb3ducmV2LnhtbESPQWsCMRSE70L/Q3iF3jRxC2q3RlFpwVNB10OPj83r&#10;7rablyWJ7uqvbwoFj8PMfMMs14NtxYV8aBxrmE4UCOLSmYYrDafifbwAESKywdYxabhSgPXqYbTE&#10;3LieD3Q5xkokCIccNdQxdrmUoazJYpi4jjh5X85bjEn6ShqPfYLbVmZKzaTFhtNCjR3taip/jmer&#10;oZ96ftm6j6yYKQpv88/vfV/ctH56HDavICIN8R7+b++NhkwtnuHvTXoCcvU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SAJGxQAAAN0AAAAPAAAAAAAAAAAAAAAAAJgCAABkcnMv&#10;ZG93bnJldi54bWxQSwUGAAAAAAQABAD1AAAAigMAAAAA&#10;" fillcolor="#27d6bc" stroked="f">
                    <v:fill color2="#169a88" rotate="t" focus="100%" type="gradient">
                      <o:fill v:ext="view" type="gradientUnscaled"/>
                    </v:fill>
                    <v:shadow on="t" color="black" opacity="42598f" offset="0,3pt"/>
                    <v:textbox>
                      <w:txbxContent>
                        <w:p w:rsidR="00E13450" w:rsidRDefault="00E13450" w:rsidP="00E13450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shape>
                  <v:shape id="Vývojový diagram: spojnice 2084" o:spid="_x0000_s1073" type="#_x0000_t120" style="position:absolute;left:14051;top:18999;width:4321;height:43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qGaMsUA&#10;AADdAAAADwAAAGRycy9kb3ducmV2LnhtbESPQWsCMRSE70L/Q3iF3jRxKWq3RlFpwVNB10OPj83r&#10;7rablyWJ7uqvbwoFj8PMfMMs14NtxYV8aBxrmE4UCOLSmYYrDafifbwAESKywdYxabhSgPXqYbTE&#10;3LieD3Q5xkokCIccNdQxdrmUoazJYpi4jjh5X85bjEn6ShqPfYLbVmZKzaTFhtNCjR3taip/jmer&#10;oZ96ftm6j6yYKQpv88/vfV/ctH56HDavICIN8R7+b++NhkwtnuHvTXoCcvU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oZoyxQAAAN0AAAAPAAAAAAAAAAAAAAAAAJgCAABkcnMv&#10;ZG93bnJldi54bWxQSwUGAAAAAAQABAD1AAAAigMAAAAA&#10;" fillcolor="#27d6bc" stroked="f">
                    <v:fill color2="#169a88" rotate="t" focus="100%" type="gradient">
                      <o:fill v:ext="view" type="gradientUnscaled"/>
                    </v:fill>
                    <v:shadow on="t" color="black" opacity="42598f" offset="0,3pt"/>
                    <v:textbox>
                      <w:txbxContent>
                        <w:p w:rsidR="00E13450" w:rsidRDefault="00E13450" w:rsidP="00E13450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shape>
                  <v:shape id="Vývojový diagram: spojnice 2085" o:spid="_x0000_s1074" type="#_x0000_t120" style="position:absolute;left:33340;top:18999;width:4321;height:43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e0/qcUA&#10;AADdAAAADwAAAGRycy9kb3ducmV2LnhtbESPQWsCMRSE70L/Q3iF3jRxoWq3RlFpwVNB10OPj83r&#10;7rablyWJ7uqvbwoFj8PMfMMs14NtxYV8aBxrmE4UCOLSmYYrDafifbwAESKywdYxabhSgPXqYbTE&#10;3LieD3Q5xkokCIccNdQxdrmUoazJYpi4jjh5X85bjEn6ShqPfYLbVmZKzaTFhtNCjR3taip/jmer&#10;oZ96ftm6j6yYKQpv88/vfV/ctH56HDavICIN8R7+b++NhkwtnuHvTXoCcvU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97T+pxQAAAN0AAAAPAAAAAAAAAAAAAAAAAJgCAABkcnMv&#10;ZG93bnJldi54bWxQSwUGAAAAAAQABAD1AAAAigMAAAAA&#10;" fillcolor="#27d6bc" stroked="f">
                    <v:fill color2="#169a88" rotate="t" focus="100%" type="gradient">
                      <o:fill v:ext="view" type="gradientUnscaled"/>
                    </v:fill>
                    <v:shadow on="t" color="black" opacity="42598f" offset="0,3pt"/>
                    <v:textbox>
                      <w:txbxContent>
                        <w:p w:rsidR="00E13450" w:rsidRDefault="00E13450" w:rsidP="00E13450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shape>
                  <v:shape id="Vývojový diagram: spojnice 2086" o:spid="_x0000_s1075" type="#_x0000_t120" style="position:absolute;left:52936;top:18999;width:4320;height:43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T+h3sUA&#10;AADdAAAADwAAAGRycy9kb3ducmV2LnhtbESPQWvCQBSE7wX/w/KE3uquOaQaXUVLC54KNR48PrLP&#10;JJp9G3a3Ju2v7xYKPQ4z8w2z3o62E3fyoXWsYT5TIIgrZ1quNZzKt6cFiBCRDXaOScMXBdhuJg9r&#10;LIwb+IPux1iLBOFQoIYmxr6QMlQNWQwz1xMn7+K8xZikr6XxOCS47WSmVC4ttpwWGuzppaHqdvy0&#10;Goa55+XevWdlrii8Pp+vh6H81vpxOu5WICKN8T/81z4YDZla5PD7Jj0Bufk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P6HexQAAAN0AAAAPAAAAAAAAAAAAAAAAAJgCAABkcnMv&#10;ZG93bnJldi54bWxQSwUGAAAAAAQABAD1AAAAigMAAAAA&#10;" fillcolor="#27d6bc" stroked="f">
                    <v:fill color2="#169a88" rotate="t" focus="100%" type="gradient">
                      <o:fill v:ext="view" type="gradientUnscaled"/>
                    </v:fill>
                    <v:shadow on="t" color="black" opacity="42598f" offset="0,3pt"/>
                    <v:textbox>
                      <w:txbxContent>
                        <w:p w:rsidR="00E13450" w:rsidRDefault="00E13450" w:rsidP="00E13450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shape>
                  <v:shape id="Vývojový diagram: spojnice 2087" o:spid="_x0000_s1076" type="#_x0000_t120" style="position:absolute;left:20532;top:18999;width:4321;height:43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nMERcUA&#10;AADdAAAADwAAAGRycy9kb3ducmV2LnhtbESPzW7CMBCE75V4B2uRuBWbHPgJGFQQSJwqlXDguIq3&#10;Sdp4HdmGpH36ulKlHkcz841msxtsKx7kQ+NYw2yqQBCXzjRcabgWp+cliBCRDbaOScMXBdhtR08b&#10;zI3r+Y0el1iJBOGQo4Y6xi6XMpQ1WQxT1xEn7915izFJX0njsU9w28pMqbm02HBaqLGjQ03l5+Vu&#10;NfQzz6u9e82KuaJwXNw+zn3xrfVkPLysQUQa4n/4r302GjK1XMDvm/QE5PY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icwRFxQAAAN0AAAAPAAAAAAAAAAAAAAAAAJgCAABkcnMv&#10;ZG93bnJldi54bWxQSwUGAAAAAAQABAD1AAAAigMAAAAA&#10;" fillcolor="#27d6bc" stroked="f">
                    <v:fill color2="#169a88" rotate="t" focus="100%" type="gradient">
                      <o:fill v:ext="view" type="gradientUnscaled"/>
                    </v:fill>
                    <v:shadow on="t" color="black" opacity="42598f" offset="0,3pt"/>
                    <v:textbox>
                      <w:txbxContent>
                        <w:p w:rsidR="00E13450" w:rsidRDefault="00E13450" w:rsidP="00E13450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shape>
                  <v:shape id="Vývojový diagram: spojnice 2088" o:spid="_x0000_s1077" type="#_x0000_t120" style="position:absolute;left:45954;top:18999;width:4320;height:43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+yQN8IA&#10;AADdAAAADwAAAGRycy9kb3ducmV2LnhtbERPPW/CMBDdkfgP1iF1A5sMlKY4UUGtxIRU0qHjKT6S&#10;0Pgc2S5J++vxUKnj0/velZPtxY186BxrWK8UCOLamY4bDR/V23ILIkRkg71j0vBDAcpiPtthbtzI&#10;73Q7x0akEA45amhjHHIpQ92SxbByA3HiLs5bjAn6RhqPYwq3vcyU2kiLHaeGFgc6tFR/nb+thnHt&#10;+WnvTlm1URReHz+vx7H61fphMb08g4g0xX/xn/toNGRqm+amN+kJyOI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T7JA3wgAAAN0AAAAPAAAAAAAAAAAAAAAAAJgCAABkcnMvZG93&#10;bnJldi54bWxQSwUGAAAAAAQABAD1AAAAhwMAAAAA&#10;" fillcolor="#27d6bc" stroked="f">
                    <v:fill color2="#169a88" rotate="t" focus="100%" type="gradient">
                      <o:fill v:ext="view" type="gradientUnscaled"/>
                    </v:fill>
                    <v:shadow on="t" color="black" opacity="42598f" offset="0,3pt"/>
                    <v:textbox>
                      <w:txbxContent>
                        <w:p w:rsidR="00E13450" w:rsidRDefault="00E13450" w:rsidP="00E13450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shape>
                  <v:shape id="Vývojový diagram: spojnice 2089" o:spid="_x0000_s1078" type="#_x0000_t120" style="position:absolute;left:59417;top:18999;width:4320;height:43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KA1rMUA&#10;AADdAAAADwAAAGRycy9kb3ducmV2LnhtbESPzW7CMBCE75V4B2uRuBWbHPhJMQgqkDghlfTQ4yre&#10;JmnjdWS7JPD0uFKlHkcz841mvR1sK67kQ+NYw2yqQBCXzjRcaXgvjs9LECEiG2wdk4YbBdhuRk9r&#10;zI3r+Y2ul1iJBOGQo4Y6xi6XMpQ1WQxT1xEn79N5izFJX0njsU9w28pMqbm02HBaqLGj15rK78uP&#10;1dDPPK/27pwVc0XhsPj4OvXFXevJeNi9gIg0xP/wX/tkNGRquYLfN+kJyM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8oDWsxQAAAN0AAAAPAAAAAAAAAAAAAAAAAJgCAABkcnMv&#10;ZG93bnJldi54bWxQSwUGAAAAAAQABAD1AAAAigMAAAAA&#10;" fillcolor="#27d6bc" stroked="f">
                    <v:fill color2="#169a88" rotate="t" focus="100%" type="gradient">
                      <o:fill v:ext="view" type="gradientUnscaled"/>
                    </v:fill>
                    <v:shadow on="t" color="black" opacity="42598f" offset="0,3pt"/>
                    <v:textbox>
                      <w:txbxContent>
                        <w:p w:rsidR="00E13450" w:rsidRDefault="00E13450" w:rsidP="00E13450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shape>
                  <v:shape id="Vývojový diagram: spojnice 2090" o:spid="_x0000_s1079" type="#_x0000_t120" style="position:absolute;left:27013;top:18999;width:4320;height:43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MK7MIA&#10;AADdAAAADwAAAGRycy9kb3ducmV2LnhtbERPPW/CMBDdK/EfrEPqVmwyUAgYBBVITJVKOnQ8xUcS&#10;iM+R7ZKUX4+HSoxP73u1GWwrbuRD41jDdKJAEJfONFxp+C4Ob3MQISIbbB2Thj8KsFmPXlaYG9fz&#10;F91OsRIphEOOGuoYu1zKUNZkMUxcR5y4s/MWY4K+ksZjn8JtKzOlZtJiw6mhxo4+aiqvp1+roZ96&#10;XuzcZ1bMFIX9+8/l2Bd3rV/Hw3YJItIQn+J/99FoyNQi7U9v0hOQ6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QwrswgAAAN0AAAAPAAAAAAAAAAAAAAAAAJgCAABkcnMvZG93&#10;bnJldi54bWxQSwUGAAAAAAQABAD1AAAAhwMAAAAA&#10;" fillcolor="#27d6bc" stroked="f">
                    <v:fill color2="#169a88" rotate="t" focus="100%" type="gradient">
                      <o:fill v:ext="view" type="gradientUnscaled"/>
                    </v:fill>
                    <v:shadow on="t" color="black" opacity="42598f" offset="0,3pt"/>
                    <v:textbox>
                      <w:txbxContent>
                        <w:p w:rsidR="00E13450" w:rsidRDefault="00E13450" w:rsidP="00E13450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shape>
                  <v:shape id="Vývojový diagram: spojnice 2091" o:spid="_x0000_s1080" type="#_x0000_t120" style="position:absolute;left:65382;top:18999;width:4320;height:43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w+vd8UA&#10;AADdAAAADwAAAGRycy9kb3ducmV2LnhtbESPzWrDMBCE74W+g9hCb41kH/LjRgltSSGnQOMcelys&#10;je3UWhlJid0+fRQo5DjMzDfMcj3aTlzIh9axhmyiQBBXzrRcaziUny9zECEiG+wck4ZfCrBePT4s&#10;sTBu4C+67GMtEoRDgRqaGPtCylA1ZDFMXE+cvKPzFmOSvpbG45DgtpO5UlNpseW00GBPHw1VP/uz&#10;1TBknhfvbpeXU0VhM/s+bYfyT+vnp/HtFUSkMd7D/+2t0ZCrRQa3N+kJyNU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D693xQAAAN0AAAAPAAAAAAAAAAAAAAAAAJgCAABkcnMv&#10;ZG93bnJldi54bWxQSwUGAAAAAAQABAD1AAAAigMAAAAA&#10;" fillcolor="#27d6bc" stroked="f">
                    <v:fill color2="#169a88" rotate="t" focus="100%" type="gradient">
                      <o:fill v:ext="view" type="gradientUnscaled"/>
                    </v:fill>
                    <v:shadow on="t" color="black" opacity="42598f" offset="0,3pt"/>
                    <v:textbox>
                      <w:txbxContent>
                        <w:p w:rsidR="00E13450" w:rsidRDefault="00E13450" w:rsidP="00E13450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shape>
                  <v:shape id="Vývojový diagram: spojnice 2092" o:spid="_x0000_s1081" type="#_x0000_t120" style="position:absolute;left:71658;top:18999;width:4320;height:43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90xAMUA&#10;AADdAAAADwAAAGRycy9kb3ducmV2LnhtbESPQWvCQBSE74L/YXlCb7prDtakrlKlBU9CjYceH9nX&#10;JG32bdjdmrS/3i0UPA4z8w2z2Y22E1fyoXWsYblQIIgrZ1quNVzK1/kaRIjIBjvHpOGHAuy208kG&#10;C+MGfqPrOdYiQTgUqKGJsS+kDFVDFsPC9cTJ+3DeYkzS19J4HBLcdjJTaiUttpwWGuzp0FD1df62&#10;Goal53zvTlm5UhReHt8/j0P5q/XDbHx+AhFpjPfwf/toNGQqz+DvTXoCcns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33TEAxQAAAN0AAAAPAAAAAAAAAAAAAAAAAJgCAABkcnMv&#10;ZG93bnJldi54bWxQSwUGAAAAAAQABAD1AAAAigMAAAAA&#10;" fillcolor="#27d6bc" stroked="f">
                    <v:fill color2="#169a88" rotate="t" focus="100%" type="gradient">
                      <o:fill v:ext="view" type="gradientUnscaled"/>
                    </v:fill>
                    <v:shadow on="t" color="black" opacity="42598f" offset="0,3pt"/>
                    <v:textbox>
                      <w:txbxContent>
                        <w:p w:rsidR="00E13450" w:rsidRDefault="00E13450" w:rsidP="00E13450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shape>
                  <v:shape id="Vývojový diagram: spojnice 2093" o:spid="_x0000_s1082" type="#_x0000_t120" style="position:absolute;left:77419;top:18999;width:4320;height:43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JGUm8YA&#10;AADdAAAADwAAAGRycy9kb3ducmV2LnhtbESPzWrDMBCE74G+g9hCb4kUF/LjRglJaCGnQuIeelys&#10;re3WWhlJiZ08fVUo5DjMzDfMajPYVlzIh8axhulEgSAunWm40vBRvI0XIEJENtg6Jg1XCrBZP4xW&#10;mBvX85Eup1iJBOGQo4Y6xi6XMpQ1WQwT1xEn78t5izFJX0njsU9w28pMqZm02HBaqLGjfU3lz+ls&#10;NfRTz8ude8+KmaLwOv/8PvTFTeunx2H7AiLSEO/h//bBaMjU8hn+3qQnIN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JGUm8YAAADdAAAADwAAAAAAAAAAAAAAAACYAgAAZHJz&#10;L2Rvd25yZXYueG1sUEsFBgAAAAAEAAQA9QAAAIsDAAAAAA==&#10;" fillcolor="#27d6bc" stroked="f">
                    <v:fill color2="#169a88" rotate="t" focus="100%" type="gradient">
                      <o:fill v:ext="view" type="gradientUnscaled"/>
                    </v:fill>
                    <v:shadow on="t" color="black" opacity="42598f" offset="0,3pt"/>
                    <v:textbox>
                      <w:txbxContent>
                        <w:p w:rsidR="00E13450" w:rsidRDefault="00E13450" w:rsidP="00E13450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shape>
                </v:group>
                <v:group id="Skupina 2094" o:spid="_x0000_s1083" style="position:absolute;top:28498;width:52936;height:4321" coordorigin=",28498" coordsize="81739,43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BwYf2xgAAAN0A&#10;AAAPAAAAAAAAAAAAAAAAAKoCAABkcnMvZG93bnJldi54bWxQSwUGAAAAAAQABAD6AAAAnQMAAAAA&#10;">
                  <v:shape id="Vývojový diagram: spojnice 2095" o:spid="_x0000_s1084" type="#_x0000_t120" style="position:absolute;top:28498;width:4320;height:432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SpdMYA&#10;AADdAAAADwAAAGRycy9kb3ducmV2LnhtbESPzWrDMBCE74G+g9hCb4kUQ/PjRglJaCGnQuIeelys&#10;re3WWhlJiZ08fVUo5DjMzDfMajPYVlzIh8axhulEgSAunWm40vBRvI0XIEJENtg6Jg1XCrBZP4xW&#10;mBvX85Eup1iJBOGQo4Y6xi6XMpQ1WQwT1xEn78t5izFJX0njsU9w28pMqZm02HBaqLGjfU3lz+ls&#10;NfRTz8ude8+KmaLwOv/8PvTFTeunx2H7AiLSEO/h//bBaMjU8hn+3qQnIN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DSpdMYAAADdAAAADwAAAAAAAAAAAAAAAACYAgAAZHJz&#10;L2Rvd25yZXYueG1sUEsFBgAAAAAEAAQA9QAAAIsDAAAAAA==&#10;" fillcolor="#27d6bc" stroked="f">
                    <v:fill color2="#169a88" rotate="t" focus="100%" type="gradient">
                      <o:fill v:ext="view" type="gradientUnscaled"/>
                    </v:fill>
                    <v:shadow on="t" color="black" opacity="42598f" offset="0,3pt"/>
                    <v:textbox>
                      <w:txbxContent>
                        <w:p w:rsidR="00E13450" w:rsidRDefault="00E13450" w:rsidP="00E13450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shape>
                  <v:shape id="Vývojový diagram: spojnice 2096" o:spid="_x0000_s1085" type="#_x0000_t120" style="position:absolute;left:6851;top:28498;width:4320;height:432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OY3A8UA&#10;AADdAAAADwAAAGRycy9kb3ducmV2LnhtbESPQWvCQBSE74X+h+UVvNVdc4g1dZW2KHgq1Hjo8ZF9&#10;JrHZt2F3NdFf3xUKPQ4z8w2zXI+2ExfyoXWsYTZVIIgrZ1quNRzK7fMLiBCRDXaOScOVAqxXjw9L&#10;LIwb+Isu+1iLBOFQoIYmxr6QMlQNWQxT1xMn7+i8xZikr6XxOCS47WSmVC4ttpwWGuzpo6HqZ3+2&#10;GoaZ58W7+8zKXFHYzL9Pu6G8aT15Gt9eQUQa43/4r70zGjK1yOH+Jj0Buf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I5jcDxQAAAN0AAAAPAAAAAAAAAAAAAAAAAJgCAABkcnMv&#10;ZG93bnJldi54bWxQSwUGAAAAAAQABAD1AAAAigMAAAAA&#10;" fillcolor="#27d6bc" stroked="f">
                    <v:fill color2="#169a88" rotate="t" focus="100%" type="gradient">
                      <o:fill v:ext="view" type="gradientUnscaled"/>
                    </v:fill>
                    <v:shadow on="t" color="black" opacity="42598f" offset="0,3pt"/>
                    <v:textbox>
                      <w:txbxContent>
                        <w:p w:rsidR="00E13450" w:rsidRDefault="00E13450" w:rsidP="00E13450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shape>
                  <v:shape id="Vývojový diagram: spojnice 2097" o:spid="_x0000_s1086" type="#_x0000_t120" style="position:absolute;left:39974;top:28498;width:4321;height:432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6qSmMUA&#10;AADdAAAADwAAAGRycy9kb3ducmV2LnhtbESPQWsCMRSE7wX/Q3iCt5q4B61bo6goeCrU7aHHx+Z1&#10;d9vNy5JEd/XXm0Khx2FmvmFWm8G24ko+NI41zKYKBHHpTMOVho/i+PwCIkRkg61j0nCjAJv16GmF&#10;uXE9v9P1HCuRIBxy1FDH2OVShrImi2HqOuLkfTlvMSbpK2k89gluW5kpNZcWG04LNXa0r6n8OV+s&#10;hn7meblzb1kxVxQOi8/vU1/ctZ6Mh+0riEhD/A//tU9GQ6aWC/h9k56AXD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qpKYxQAAAN0AAAAPAAAAAAAAAAAAAAAAAJgCAABkcnMv&#10;ZG93bnJldi54bWxQSwUGAAAAAAQABAD1AAAAigMAAAAA&#10;" fillcolor="#27d6bc" stroked="f">
                    <v:fill color2="#169a88" rotate="t" focus="100%" type="gradient">
                      <o:fill v:ext="view" type="gradientUnscaled"/>
                    </v:fill>
                    <v:shadow on="t" color="black" opacity="42598f" offset="0,3pt"/>
                    <v:textbox>
                      <w:txbxContent>
                        <w:p w:rsidR="00E13450" w:rsidRDefault="00E13450" w:rsidP="00E13450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shape>
                  <v:shape id="Vývojový diagram: spojnice 2098" o:spid="_x0000_s1087" type="#_x0000_t120" style="position:absolute;left:14051;top:28498;width:4321;height:432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jUG6sIA&#10;AADdAAAADwAAAGRycy9kb3ducmV2LnhtbERPPW/CMBDdK/EfrEPqVmwyUAgYBBVITJVKOnQ8xUcS&#10;iM+R7ZKUX4+HSoxP73u1GWwrbuRD41jDdKJAEJfONFxp+C4Ob3MQISIbbB2Thj8KsFmPXlaYG9fz&#10;F91OsRIphEOOGuoYu1zKUNZkMUxcR5y4s/MWY4K+ksZjn8JtKzOlZtJiw6mhxo4+aiqvp1+roZ96&#10;XuzcZ1bMFIX9+8/l2Bd3rV/Hw3YJItIQn+J/99FoyNQizU1v0hOQ6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WNQbqwgAAAN0AAAAPAAAAAAAAAAAAAAAAAJgCAABkcnMvZG93&#10;bnJldi54bWxQSwUGAAAAAAQABAD1AAAAhwMAAAAA&#10;" fillcolor="#27d6bc" stroked="f">
                    <v:fill color2="#169a88" rotate="t" focus="100%" type="gradient">
                      <o:fill v:ext="view" type="gradientUnscaled"/>
                    </v:fill>
                    <v:shadow on="t" color="black" opacity="42598f" offset="0,3pt"/>
                    <v:textbox>
                      <w:txbxContent>
                        <w:p w:rsidR="00E13450" w:rsidRDefault="00E13450" w:rsidP="00E13450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shape>
                  <v:shape id="Vývojový diagram: spojnice 2099" o:spid="_x0000_s1088" type="#_x0000_t120" style="position:absolute;left:33340;top:28498;width:4321;height:432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XmjccUA&#10;AADdAAAADwAAAGRycy9kb3ducmV2LnhtbESPQWvCQBSE70L/w/IK3nTXHGyTukpbKngqaDz0+Mg+&#10;k9js27C7NdFf3y0IPQ4z8w2z2oy2ExfyoXWsYTFXIIgrZ1quNRzL7ewZRIjIBjvHpOFKATbrh8kK&#10;C+MG3tPlEGuRIBwK1NDE2BdShqohi2HueuLknZy3GJP0tTQehwS3ncyUWkqLLaeFBnt6b6j6PvxY&#10;DcPCc/7mPrNyqSh8PH2dd0N503r6OL6+gIg0xv/wvb0zGjKV5/D3Jj0Bu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5eaNxxQAAAN0AAAAPAAAAAAAAAAAAAAAAAJgCAABkcnMv&#10;ZG93bnJldi54bWxQSwUGAAAAAAQABAD1AAAAigMAAAAA&#10;" fillcolor="#27d6bc" stroked="f">
                    <v:fill color2="#169a88" rotate="t" focus="100%" type="gradient">
                      <o:fill v:ext="view" type="gradientUnscaled"/>
                    </v:fill>
                    <v:shadow on="t" color="black" opacity="42598f" offset="0,3pt"/>
                    <v:textbox>
                      <w:txbxContent>
                        <w:p w:rsidR="00E13450" w:rsidRDefault="00E13450" w:rsidP="00E13450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shape>
                  <v:shape id="Vývojový diagram: spojnice 2100" o:spid="_x0000_s1089" type="#_x0000_t120" style="position:absolute;left:52936;top:28498;width:4320;height:432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iQ9sIA&#10;AADdAAAADwAAAGRycy9kb3ducmV2LnhtbERPPW/CMBDdkfofrKvUjdjJQEvAoLZqJaZKJQyMp/hI&#10;AvE5sl2S8uvxUKnj0/tebyfbiyv50DnWkGcKBHHtTMeNhkP1OX8BESKywd4xafilANvNw2yNpXEj&#10;f9N1HxuRQjiUqKGNcSilDHVLFkPmBuLEnZy3GBP0jTQexxRue1kotZAWO04NLQ703lJ92f9YDWPu&#10;efnmvopqoSh8PB/Pu7G6af30OL2uQESa4r/4z70zGopcpf3pTXoCcnM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qJD2wgAAAN0AAAAPAAAAAAAAAAAAAAAAAJgCAABkcnMvZG93&#10;bnJldi54bWxQSwUGAAAAAAQABAD1AAAAhwMAAAAA&#10;" fillcolor="#27d6bc" stroked="f">
                    <v:fill color2="#169a88" rotate="t" focus="100%" type="gradient">
                      <o:fill v:ext="view" type="gradientUnscaled"/>
                    </v:fill>
                    <v:shadow on="t" color="black" opacity="42598f" offset="0,3pt"/>
                    <v:textbox>
                      <w:txbxContent>
                        <w:p w:rsidR="00E13450" w:rsidRDefault="00E13450" w:rsidP="00E13450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shape>
                  <v:shape id="Vývojový diagram: spojnice 2101" o:spid="_x0000_s1090" type="#_x0000_t120" style="position:absolute;left:20532;top:28498;width:4321;height:432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eQ1bcUA&#10;AADdAAAADwAAAGRycy9kb3ducmV2LnhtbESPQWvCQBSE7wX/w/IEb3U3Odg2ukoVBU+Fmh48PrKv&#10;Sdrs27C7muiv7xYKPQ4z8w2z2oy2E1fyoXWsIZsrEMSVMy3XGj7Kw+MziBCRDXaOScONAmzWk4cV&#10;FsYN/E7XU6xFgnAoUEMTY19IGaqGLIa564mT9+m8xZikr6XxOCS47WSu1EJabDktNNjTrqHq+3Sx&#10;GobM88vWveXlQlHYP52/jkN513o2HV+XICKN8T/81z4aDXmmMvh9k56AXP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5DVtxQAAAN0AAAAPAAAAAAAAAAAAAAAAAJgCAABkcnMv&#10;ZG93bnJldi54bWxQSwUGAAAAAAQABAD1AAAAigMAAAAA&#10;" fillcolor="#27d6bc" stroked="f">
                    <v:fill color2="#169a88" rotate="t" focus="100%" type="gradient">
                      <o:fill v:ext="view" type="gradientUnscaled"/>
                    </v:fill>
                    <v:shadow on="t" color="black" opacity="42598f" offset="0,3pt"/>
                    <v:textbox>
                      <w:txbxContent>
                        <w:p w:rsidR="00E13450" w:rsidRDefault="00E13450" w:rsidP="00E13450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shape>
                  <v:shape id="Vývojový diagram: spojnice 2102" o:spid="_x0000_s1091" type="#_x0000_t120" style="position:absolute;left:45954;top:28498;width:4320;height:432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arGsUA&#10;AADdAAAADwAAAGRycy9kb3ducmV2LnhtbESPQWvCQBSE7wX/w/IEb3U3OWgbXaVKBU8FTQ8eH9nX&#10;JG32bdjdmrS/visIPQ4z8w2z3o62E1fyoXWsIZsrEMSVMy3XGt7Lw+MTiBCRDXaOScMPBdhuJg9r&#10;LIwb+ETXc6xFgnAoUEMTY19IGaqGLIa564mT9+G8xZikr6XxOCS47WSu1EJabDktNNjTvqHq6/xt&#10;NQyZ5+ede8vLhaLwurx8HofyV+vZdHxZgYg0xv/wvX00GvJM5XB7k56A3P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pNqsaxQAAAN0AAAAPAAAAAAAAAAAAAAAAAJgCAABkcnMv&#10;ZG93bnJldi54bWxQSwUGAAAAAAQABAD1AAAAigMAAAAA&#10;" fillcolor="#27d6bc" stroked="f">
                    <v:fill color2="#169a88" rotate="t" focus="100%" type="gradient">
                      <o:fill v:ext="view" type="gradientUnscaled"/>
                    </v:fill>
                    <v:shadow on="t" color="black" opacity="42598f" offset="0,3pt"/>
                    <v:textbox>
                      <w:txbxContent>
                        <w:p w:rsidR="00E13450" w:rsidRDefault="00E13450" w:rsidP="00E13450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shape>
                  <v:shape id="Vývojový diagram: spojnice 2103" o:spid="_x0000_s1092" type="#_x0000_t120" style="position:absolute;left:59417;top:28498;width:4320;height:432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noOgcYA&#10;AADdAAAADwAAAGRycy9kb3ducmV2LnhtbESPQWvCQBSE7wX/w/KE3upuUrA1uoqWFjwVanrw+Mg+&#10;k2j2bdjdmrS/vlsoeBxm5htmtRltJ67kQ+tYQzZTIIgrZ1quNXyWbw/PIEJENtg5Jg3fFGCzntyt&#10;sDBu4A+6HmItEoRDgRqaGPtCylA1ZDHMXE+cvJPzFmOSvpbG45DgtpO5UnNpseW00GBPLw1Vl8OX&#10;1TBknhc7956Xc0Xh9el43g/lj9b303G7BBFpjLfwf3tvNOSZeoS/N+kJyP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noOgcYAAADdAAAADwAAAAAAAAAAAAAAAACYAgAAZHJz&#10;L2Rvd25yZXYueG1sUEsFBgAAAAAEAAQA9QAAAIsDAAAAAA==&#10;" fillcolor="#27d6bc" stroked="f">
                    <v:fill color2="#169a88" rotate="t" focus="100%" type="gradient">
                      <o:fill v:ext="view" type="gradientUnscaled"/>
                    </v:fill>
                    <v:shadow on="t" color="black" opacity="42598f" offset="0,3pt"/>
                    <v:textbox>
                      <w:txbxContent>
                        <w:p w:rsidR="00E13450" w:rsidRDefault="00E13450" w:rsidP="00E13450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shape>
                  <v:shape id="Vývojový diagram: spojnice 2104" o:spid="_x0000_s1093" type="#_x0000_t120" style="position:absolute;left:27013;top:28498;width:4320;height:432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ZOW9cYA&#10;AADdAAAADwAAAGRycy9kb3ducmV2LnhtbESPQWvCQBSE7wX/w/KE3upuQrE1uoqWFjwVanrw+Mg+&#10;k2j2bdjdmrS/vlsoeBxm5htmtRltJ67kQ+tYQzZTIIgrZ1quNXyWbw/PIEJENtg5Jg3fFGCzntyt&#10;sDBu4A+6HmItEoRDgRqaGPtCylA1ZDHMXE+cvJPzFmOSvpbG45DgtpO5UnNpseW00GBPLw1Vl8OX&#10;1TBknhc7956Xc0Xh9el43g/lj9b303G7BBFpjLfwf3tvNOSZeoS/N+kJyP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ZOW9cYAAADdAAAADwAAAAAAAAAAAAAAAACYAgAAZHJz&#10;L2Rvd25yZXYueG1sUEsFBgAAAAAEAAQA9QAAAIsDAAAAAA==&#10;" fillcolor="#27d6bc" stroked="f">
                    <v:fill color2="#169a88" rotate="t" focus="100%" type="gradient">
                      <o:fill v:ext="view" type="gradientUnscaled"/>
                    </v:fill>
                    <v:shadow on="t" color="black" opacity="42598f" offset="0,3pt"/>
                    <v:textbox>
                      <w:txbxContent>
                        <w:p w:rsidR="00E13450" w:rsidRDefault="00E13450" w:rsidP="00E13450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shape>
                  <v:shape id="Vývojový diagram: spojnice 2105" o:spid="_x0000_s1094" type="#_x0000_t120" style="position:absolute;left:65382;top:28498;width:4320;height:432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t8zbsYA&#10;AADdAAAADwAAAGRycy9kb3ducmV2LnhtbESPQWvCQBSE7wX/w/KE3upuArU1uoqWFjwVanrw+Mg+&#10;k2j2bdjdmrS/vlsoeBxm5htmtRltJ67kQ+tYQzZTIIgrZ1quNXyWbw/PIEJENtg5Jg3fFGCzntyt&#10;sDBu4A+6HmItEoRDgRqaGPtCylA1ZDHMXE+cvJPzFmOSvpbG45DgtpO5UnNpseW00GBPLw1Vl8OX&#10;1TBknhc7956Xc0Xh9el43g/lj9b303G7BBFpjLfwf3tvNOSZeoS/N+kJyP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t8zbsYAAADdAAAADwAAAAAAAAAAAAAAAACYAgAAZHJz&#10;L2Rvd25yZXYueG1sUEsFBgAAAAAEAAQA9QAAAIsDAAAAAA==&#10;" fillcolor="#27d6bc" stroked="f">
                    <v:fill color2="#169a88" rotate="t" focus="100%" type="gradient">
                      <o:fill v:ext="view" type="gradientUnscaled"/>
                    </v:fill>
                    <v:shadow on="t" color="black" opacity="42598f" offset="0,3pt"/>
                    <v:textbox>
                      <w:txbxContent>
                        <w:p w:rsidR="00E13450" w:rsidRDefault="00E13450" w:rsidP="00E13450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shape>
                  <v:shape id="Vývojový diagram: spojnice 2106" o:spid="_x0000_s1095" type="#_x0000_t120" style="position:absolute;left:71658;top:28498;width:4320;height:432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g2tGcUA&#10;AADdAAAADwAAAGRycy9kb3ducmV2LnhtbESPwWrDMBBE74H+g9hCb4lkH9zUjRLa0kJOgcQ99LhY&#10;G9uptTKSGrv9+qgQyHGYmTfMajPZXpzJh86xhmyhQBDXznTcaPisPuZLECEiG+wdk4ZfCrBZ381W&#10;WBo38p7Oh9iIBOFQooY2xqGUMtQtWQwLNxAn7+i8xZikb6TxOCa47WWuVCEtdpwWWhzoraX6+/Bj&#10;NYyZ56dXt8urQlF4f/w6bcfqT+uH++nlGUSkKd7C1/bWaMgzVcD/m/QE5Po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WDa0ZxQAAAN0AAAAPAAAAAAAAAAAAAAAAAJgCAABkcnMv&#10;ZG93bnJldi54bWxQSwUGAAAAAAQABAD1AAAAigMAAAAA&#10;" fillcolor="#27d6bc" stroked="f">
                    <v:fill color2="#169a88" rotate="t" focus="100%" type="gradient">
                      <o:fill v:ext="view" type="gradientUnscaled"/>
                    </v:fill>
                    <v:shadow on="t" color="black" opacity="42598f" offset="0,3pt"/>
                    <v:textbox>
                      <w:txbxContent>
                        <w:p w:rsidR="00E13450" w:rsidRDefault="00E13450" w:rsidP="00E13450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shape>
                  <v:shape id="Vývojový diagram: spojnice 2107" o:spid="_x0000_s1096" type="#_x0000_t120" style="position:absolute;left:77419;top:28498;width:4320;height:432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UEIgsUA&#10;AADdAAAADwAAAGRycy9kb3ducmV2LnhtbESPQWvCQBSE74X+h+UVvNXd5KA1ukorLXgq1Hjw+Mg+&#10;k2j2bdhdTeyv7xYKPQ4z8w2z2oy2EzfyoXWsIZsqEMSVMy3XGg7lx/MLiBCRDXaOScOdAmzWjw8r&#10;LIwb+Itu+1iLBOFQoIYmxr6QMlQNWQxT1xMn7+S8xZikr6XxOCS47WSu1ExabDktNNjTtqHqsr9a&#10;DUPmefHmPvNypii8z4/n3VB+az15Gl+XICKN8T/8194ZDXmm5vD7Jj0Buf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5QQiCxQAAAN0AAAAPAAAAAAAAAAAAAAAAAJgCAABkcnMv&#10;ZG93bnJldi54bWxQSwUGAAAAAAQABAD1AAAAigMAAAAA&#10;" fillcolor="#27d6bc" stroked="f">
                    <v:fill color2="#169a88" rotate="t" focus="100%" type="gradient">
                      <o:fill v:ext="view" type="gradientUnscaled"/>
                    </v:fill>
                    <v:shadow on="t" color="black" opacity="42598f" offset="0,3pt"/>
                    <v:textbox>
                      <w:txbxContent>
                        <w:p w:rsidR="00E13450" w:rsidRDefault="00E13450" w:rsidP="00E13450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shape>
                </v:group>
                <v:group id="Skupina 2108" o:spid="_x0000_s1097" style="position:absolute;top:37998;width:52936;height:4321" coordorigin=",37998" coordsize="81739,43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eZxfpwwAAAN0AAAAP&#10;AAAAAAAAAAAAAAAAAKoCAABkcnMvZG93bnJldi54bWxQSwUGAAAAAAQABAD6AAAAmgMAAAAA&#10;">
                  <v:shape id="Vývojový diagram: spojnice 2109" o:spid="_x0000_s1098" type="#_x0000_t120" style="position:absolute;top:37998;width:4320;height:432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5I5a8UA&#10;AADdAAAADwAAAGRycy9kb3ducmV2LnhtbESPzWrDMBCE74W+g9hCb41kH/LjRgltSSGnQOMcelys&#10;je3UWhlJid0+fRQo5DjMzDfMcj3aTlzIh9axhmyiQBBXzrRcaziUny9zECEiG+wck4ZfCrBePT4s&#10;sTBu4C+67GMtEoRDgRqaGPtCylA1ZDFMXE+cvKPzFmOSvpbG45DgtpO5UlNpseW00GBPHw1VP/uz&#10;1TBknhfvbpeXU0VhM/s+bYfyT+vnp/HtFUSkMd7D/+2t0ZBnagG3N+kJyNU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nkjlrxQAAAN0AAAAPAAAAAAAAAAAAAAAAAJgCAABkcnMv&#10;ZG93bnJldi54bWxQSwUGAAAAAAQABAD1AAAAigMAAAAA&#10;" fillcolor="#27d6bc" stroked="f">
                    <v:fill color2="#169a88" rotate="t" focus="100%" type="gradient">
                      <o:fill v:ext="view" type="gradientUnscaled"/>
                    </v:fill>
                    <v:shadow on="t" color="black" opacity="42598f" offset="0,3pt"/>
                    <v:textbox>
                      <w:txbxContent>
                        <w:p w:rsidR="00E13450" w:rsidRDefault="00E13450" w:rsidP="00E13450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shape>
                  <v:shape id="Vývojový diagram: spojnice 2110" o:spid="_x0000_s1099" type="#_x0000_t120" style="position:absolute;left:6851;top:37998;width:4320;height:432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3EGK8IA&#10;AADdAAAADwAAAGRycy9kb3ducmV2LnhtbERPu27CMBTdK/EP1kViK04y8EgxCCqQmJBKGBiv4tsk&#10;bXwd2S4JfD0eKjEenfdqM5hW3Mj5xrKCdJqAIC6tbrhScCkO7wsQPiBrbC2Tgjt52KxHbyvMte35&#10;i27nUIkYwj5HBXUIXS6lL2sy6Ke2I47ct3UGQ4SuktphH8NNK7MkmUmDDceGGjv6rKn8Pf8ZBX3q&#10;eLmzp6yYJeT38+vPsS8eSk3Gw/YDRKAhvMT/7qNWkKVp3B/fxCcg1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zcQYrwgAAAN0AAAAPAAAAAAAAAAAAAAAAAJgCAABkcnMvZG93&#10;bnJldi54bWxQSwUGAAAAAAQABAD1AAAAhwMAAAAA&#10;" fillcolor="#27d6bc" stroked="f">
                    <v:fill color2="#169a88" rotate="t" focus="100%" type="gradient">
                      <o:fill v:ext="view" type="gradientUnscaled"/>
                    </v:fill>
                    <v:shadow on="t" color="black" opacity="42598f" offset="0,3pt"/>
                    <v:textbox>
                      <w:txbxContent>
                        <w:p w:rsidR="00E13450" w:rsidRDefault="00E13450" w:rsidP="00E13450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shape>
                  <v:shape id="Vývojový diagram: spojnice 2111" o:spid="_x0000_s1100" type="#_x0000_t120" style="position:absolute;left:39974;top:37998;width:4321;height:432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D2jsMUA&#10;AADdAAAADwAAAGRycy9kb3ducmV2LnhtbESPQWvCQBSE7wX/w/IEb3WzOdg2ukoVBU+Fmh48PrKv&#10;Sdrs27C7muiv7xYKPQ4z8w2z2oy2E1fyoXWsQc0zEMSVMy3XGj7Kw+MziBCRDXaOScONAmzWk4cV&#10;FsYN/E7XU6xFgnAoUEMTY19IGaqGLIa564mT9+m8xZikr6XxOCS47WSeZQtpseW00GBPu4aq79PF&#10;ahiU55ete8vLRUZh/3T+Og7lXevZdHxdgog0xv/wX/toNORKKfh9k56AXP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cPaOwxQAAAN0AAAAPAAAAAAAAAAAAAAAAAJgCAABkcnMv&#10;ZG93bnJldi54bWxQSwUGAAAAAAQABAD1AAAAigMAAAAA&#10;" fillcolor="#27d6bc" stroked="f">
                    <v:fill color2="#169a88" rotate="t" focus="100%" type="gradient">
                      <o:fill v:ext="view" type="gradientUnscaled"/>
                    </v:fill>
                    <v:shadow on="t" color="black" opacity="42598f" offset="0,3pt"/>
                    <v:textbox>
                      <w:txbxContent>
                        <w:p w:rsidR="00E13450" w:rsidRDefault="00E13450" w:rsidP="00E13450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shape>
                  <v:shape id="Vývojový diagram: spojnice 2112" o:spid="_x0000_s1101" type="#_x0000_t120" style="position:absolute;left:14051;top:37998;width:4321;height:432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O89x8UA&#10;AADdAAAADwAAAGRycy9kb3ducmV2LnhtbESPQWvCQBSE74L/YXmCN90kB2ujm1ClgqdCTQ8eH9nX&#10;JG32bdjdmrS/vlsoeBxm5htmX06mFzdyvrOsIF0nIIhrqztuFLxVp9UWhA/IGnvLpOCbPJTFfLbH&#10;XNuRX+l2CY2IEPY5KmhDGHIpfd2SQb+2A3H03q0zGKJ0jdQOxwg3vcySZCMNdhwXWhzo2FL9efky&#10;CsbU8ePBvmTVJiH//HD9OI/Vj1LLxfS0AxFoCvfwf/usFWRpmsHfm/gEZPE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s7z3HxQAAAN0AAAAPAAAAAAAAAAAAAAAAAJgCAABkcnMv&#10;ZG93bnJldi54bWxQSwUGAAAAAAQABAD1AAAAigMAAAAA&#10;" fillcolor="#27d6bc" stroked="f">
                    <v:fill color2="#169a88" rotate="t" focus="100%" type="gradient">
                      <o:fill v:ext="view" type="gradientUnscaled"/>
                    </v:fill>
                    <v:shadow on="t" color="black" opacity="42598f" offset="0,3pt"/>
                    <v:textbox>
                      <w:txbxContent>
                        <w:p w:rsidR="00E13450" w:rsidRDefault="00E13450" w:rsidP="00E13450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shape>
                  <v:shape id="Vývojový diagram: spojnice 2113" o:spid="_x0000_s1102" type="#_x0000_t120" style="position:absolute;left:33340;top:37998;width:4321;height:432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6OYXMUA&#10;AADdAAAADwAAAGRycy9kb3ducmV2LnhtbESPQWvCQBSE7wX/w/KE3uomEaxGV9FiwVOhxoPHR/aZ&#10;RLNvw+7WpP313ULB4zAz3zCrzWBacSfnG8sK0kkCgri0uuFKwal4f5mD8AFZY2uZFHyTh8169LTC&#10;XNueP+l+DJWIEPY5KqhD6HIpfVmTQT+xHXH0LtYZDFG6SmqHfYSbVmZJMpMGG44LNXb0VlN5O34Z&#10;BX3qeLGzH1kxS8jvX8/XQ1/8KPU8HrZLEIGG8Aj/tw9aQZamU/h7E5+AXP8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Do5hcxQAAAN0AAAAPAAAAAAAAAAAAAAAAAJgCAABkcnMv&#10;ZG93bnJldi54bWxQSwUGAAAAAAQABAD1AAAAigMAAAAA&#10;" fillcolor="#27d6bc" stroked="f">
                    <v:fill color2="#169a88" rotate="t" focus="100%" type="gradient">
                      <o:fill v:ext="view" type="gradientUnscaled"/>
                    </v:fill>
                    <v:shadow on="t" color="black" opacity="42598f" offset="0,3pt"/>
                    <v:textbox>
                      <w:txbxContent>
                        <w:p w:rsidR="00E13450" w:rsidRDefault="00E13450" w:rsidP="00E13450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shape>
                  <v:shape id="Vývojový diagram: spojnice 2114" o:spid="_x0000_s1103" type="#_x0000_t120" style="position:absolute;left:52936;top:37998;width:4320;height:432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EoAKMUA&#10;AADdAAAADwAAAGRycy9kb3ducmV2LnhtbESPQWvCQBSE7wX/w/KE3uomQaxGV9FiwVOhxoPHR/aZ&#10;RLNvw+7WpP313ULB4zAz3zCrzWBacSfnG8sK0kkCgri0uuFKwal4f5mD8AFZY2uZFHyTh8169LTC&#10;XNueP+l+DJWIEPY5KqhD6HIpfVmTQT+xHXH0LtYZDFG6SmqHfYSbVmZJMpMGG44LNXb0VlN5O34Z&#10;BX3qeLGzH1kxS8jvX8/XQ1/8KPU8HrZLEIGG8Aj/tw9aQZamU/h7E5+AXP8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SgAoxQAAAN0AAAAPAAAAAAAAAAAAAAAAAJgCAABkcnMv&#10;ZG93bnJldi54bWxQSwUGAAAAAAQABAD1AAAAigMAAAAA&#10;" fillcolor="#27d6bc" stroked="f">
                    <v:fill color2="#169a88" rotate="t" focus="100%" type="gradient">
                      <o:fill v:ext="view" type="gradientUnscaled"/>
                    </v:fill>
                    <v:shadow on="t" color="black" opacity="42598f" offset="0,3pt"/>
                    <v:textbox>
                      <w:txbxContent>
                        <w:p w:rsidR="00E13450" w:rsidRDefault="00E13450" w:rsidP="00E13450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shape>
                  <v:shape id="Vývojový diagram: spojnice 2115" o:spid="_x0000_s1104" type="#_x0000_t120" style="position:absolute;left:20532;top:37998;width:4321;height:432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wals8UA&#10;AADdAAAADwAAAGRycy9kb3ducmV2LnhtbESPQWvCQBSE7wX/w/KE3uomAa1GV9FiwVOhxoPHR/aZ&#10;RLNvw+7WpP313ULB4zAz3zCrzWBacSfnG8sK0kkCgri0uuFKwal4f5mD8AFZY2uZFHyTh8169LTC&#10;XNueP+l+DJWIEPY5KqhD6HIpfVmTQT+xHXH0LtYZDFG6SmqHfYSbVmZJMpMGG44LNXb0VlN5O34Z&#10;BX3qeLGzH1kxS8jvX8/XQ1/8KPU8HrZLEIGG8Aj/tw9aQZamU/h7E5+AXP8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BqWzxQAAAN0AAAAPAAAAAAAAAAAAAAAAAJgCAABkcnMv&#10;ZG93bnJldi54bWxQSwUGAAAAAAQABAD1AAAAigMAAAAA&#10;" fillcolor="#27d6bc" stroked="f">
                    <v:fill color2="#169a88" rotate="t" focus="100%" type="gradient">
                      <o:fill v:ext="view" type="gradientUnscaled"/>
                    </v:fill>
                    <v:shadow on="t" color="black" opacity="42598f" offset="0,3pt"/>
                    <v:textbox>
                      <w:txbxContent>
                        <w:p w:rsidR="00E13450" w:rsidRDefault="00E13450" w:rsidP="00E13450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shape>
                  <v:shape id="Vývojový diagram: spojnice 2116" o:spid="_x0000_s1105" type="#_x0000_t120" style="position:absolute;left:45954;top:37998;width:4320;height:432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9Q7xMUA&#10;AADdAAAADwAAAGRycy9kb3ducmV2LnhtbESPQWvCQBSE7wX/w/IEb3WTHNI2uopKBU+Fmh48PrLP&#10;JJp9G3a3Jvrru4VCj8PMfMMs16PpxI2cby0rSOcJCOLK6pZrBV/l/vkVhA/IGjvLpOBOHtarydMS&#10;C20H/qTbMdQiQtgXqKAJoS+k9FVDBv3c9sTRO1tnMETpaqkdDhFuOpklSS4NthwXGuxp11B1PX4b&#10;BUPq+G1rP7IyT8i/v5wuh6F8KDWbjpsFiEBj+A//tQ9aQZamOfy+iU9Arn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T1DvExQAAAN0AAAAPAAAAAAAAAAAAAAAAAJgCAABkcnMv&#10;ZG93bnJldi54bWxQSwUGAAAAAAQABAD1AAAAigMAAAAA&#10;" fillcolor="#27d6bc" stroked="f">
                    <v:fill color2="#169a88" rotate="t" focus="100%" type="gradient">
                      <o:fill v:ext="view" type="gradientUnscaled"/>
                    </v:fill>
                    <v:shadow on="t" color="black" opacity="42598f" offset="0,3pt"/>
                    <v:textbox>
                      <w:txbxContent>
                        <w:p w:rsidR="00E13450" w:rsidRDefault="00E13450" w:rsidP="00E13450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shape>
                  <v:shape id="Vývojový diagram: spojnice 2117" o:spid="_x0000_s1106" type="#_x0000_t120" style="position:absolute;left:59417;top:37998;width:4320;height:432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JieX8UA&#10;AADdAAAADwAAAGRycy9kb3ducmV2LnhtbESPQWvCQBSE7wX/w/KE3uomOWiNrqJFwVOhxoPHR/aZ&#10;RLNvw+7WpP56t1DocZiZb5jlejCtuJPzjWUF6SQBQVxa3XCl4FTs395B+ICssbVMCn7Iw3o1elli&#10;rm3PX3Q/hkpECPscFdQhdLmUvqzJoJ/Yjjh6F+sMhihdJbXDPsJNK7MkmUqDDceFGjv6qKm8Hb+N&#10;gj51PN/az6yYJuR3s/P10BcPpV7Hw2YBItAQ/sN/7YNWkKXpDH7fxCcgV0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8mJ5fxQAAAN0AAAAPAAAAAAAAAAAAAAAAAJgCAABkcnMv&#10;ZG93bnJldi54bWxQSwUGAAAAAAQABAD1AAAAigMAAAAA&#10;" fillcolor="#27d6bc" stroked="f">
                    <v:fill color2="#169a88" rotate="t" focus="100%" type="gradient">
                      <o:fill v:ext="view" type="gradientUnscaled"/>
                    </v:fill>
                    <v:shadow on="t" color="black" opacity="42598f" offset="0,3pt"/>
                    <v:textbox>
                      <w:txbxContent>
                        <w:p w:rsidR="00E13450" w:rsidRDefault="00E13450" w:rsidP="00E13450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shape>
                  <v:shape id="Vývojový diagram: spojnice 2118" o:spid="_x0000_s1107" type="#_x0000_t120" style="position:absolute;left:27013;top:37998;width:4320;height:432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QcKLcIA&#10;AADdAAAADwAAAGRycy9kb3ducmV2LnhtbERPu27CMBTdK/EP1kViK04y8EgxCCqQmJBKGBiv4tsk&#10;bXwd2S4JfD0eKjEenfdqM5hW3Mj5xrKCdJqAIC6tbrhScCkO7wsQPiBrbC2Tgjt52KxHbyvMte35&#10;i27nUIkYwj5HBXUIXS6lL2sy6Ke2I47ct3UGQ4SuktphH8NNK7MkmUmDDceGGjv6rKn8Pf8ZBX3q&#10;eLmzp6yYJeT38+vPsS8eSk3Gw/YDRKAhvMT/7qNWkKVpnBvfxCcg1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BwotwgAAAN0AAAAPAAAAAAAAAAAAAAAAAJgCAABkcnMvZG93&#10;bnJldi54bWxQSwUGAAAAAAQABAD1AAAAhwMAAAAA&#10;" fillcolor="#27d6bc" stroked="f">
                    <v:fill color2="#169a88" rotate="t" focus="100%" type="gradient">
                      <o:fill v:ext="view" type="gradientUnscaled"/>
                    </v:fill>
                    <v:shadow on="t" color="black" opacity="42598f" offset="0,3pt"/>
                    <v:textbox>
                      <w:txbxContent>
                        <w:p w:rsidR="00E13450" w:rsidRDefault="00E13450" w:rsidP="00E13450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shape>
                  <v:shape id="Vývojový diagram: spojnice 2119" o:spid="_x0000_s1108" type="#_x0000_t120" style="position:absolute;left:65382;top:37998;width:4320;height:432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kuvtsUA&#10;AADdAAAADwAAAGRycy9kb3ducmV2LnhtbESPQWvCQBSE70L/w/IKvekmOWiNrlLFgqeCxoPHR/aZ&#10;xGbfht3VpP31XUHocZiZb5jlejCtuJPzjWUF6SQBQVxa3XCl4FR8jt9B+ICssbVMCn7Iw3r1Mlpi&#10;rm3PB7ofQyUihH2OCuoQulxKX9Zk0E9sRxy9i3UGQ5SuktphH+GmlVmSTKXBhuNCjR1tayq/jzej&#10;oE8dzzf2KyumCfnd7Hzd98WvUm+vw8cCRKAh/Ief7b1WkKXpHB5v4hOQq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iS6+2xQAAAN0AAAAPAAAAAAAAAAAAAAAAAJgCAABkcnMv&#10;ZG93bnJldi54bWxQSwUGAAAAAAQABAD1AAAAigMAAAAA&#10;" fillcolor="#27d6bc" stroked="f">
                    <v:fill color2="#169a88" rotate="t" focus="100%" type="gradient">
                      <o:fill v:ext="view" type="gradientUnscaled"/>
                    </v:fill>
                    <v:shadow on="t" color="black" opacity="42598f" offset="0,3pt"/>
                    <v:textbox>
                      <w:txbxContent>
                        <w:p w:rsidR="00E13450" w:rsidRDefault="00E13450" w:rsidP="00E13450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shape>
                  <v:shape id="Vývojový diagram: spojnice 2120" o:spid="_x0000_s1109" type="#_x0000_t120" style="position:absolute;left:71658;top:37998;width:4320;height:432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R3MlsMA&#10;AADdAAAADwAAAGRycy9kb3ducmV2LnhtbERPPU/DMBDdK/EfrENia5xkKJDWjaACqRNSmw6Mp/ia&#10;pI3Pke0mgV+Ph0qMT+97U86mFyM531lWkCUpCOLa6o4bBafqc/kCwgdkjb1lUvBDHsrtw2KDhbYT&#10;H2g8hkbEEPYFKmhDGAopfd2SQZ/YgThyZ+sMhghdI7XDKYabXuZpupIGO44NLQ60a6m+Hm9GwZQ5&#10;fn23X3m1Ssl/PH9f9lP1q9TT4/y2BhFoDv/iu3uvFeRZHvfHN/EJyO0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R3MlsMAAADdAAAADwAAAAAAAAAAAAAAAACYAgAAZHJzL2Rv&#10;d25yZXYueG1sUEsFBgAAAAAEAAQA9QAAAIgDAAAAAA==&#10;" fillcolor="#27d6bc" stroked="f">
                    <v:fill color2="#169a88" rotate="t" focus="100%" type="gradient">
                      <o:fill v:ext="view" type="gradientUnscaled"/>
                    </v:fill>
                    <v:shadow on="t" color="black" opacity="42598f" offset="0,3pt"/>
                    <v:textbox>
                      <w:txbxContent>
                        <w:p w:rsidR="00E13450" w:rsidRDefault="00E13450" w:rsidP="00E13450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shape>
                  <v:shape id="Vývojový diagram: spojnice 2121" o:spid="_x0000_s1110" type="#_x0000_t120" style="position:absolute;left:77419;top:37998;width:4320;height:432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lFpDcUA&#10;AADdAAAADwAAAGRycy9kb3ducmV2LnhtbESPQWvCQBSE74L/YXmCN90kB2ujm1ClgqdCTQ8eH9nX&#10;JG32bdjdmrS/vlsoeBxm5htmX06mFzdyvrOsIF0nIIhrqztuFLxVp9UWhA/IGnvLpOCbPJTFfLbH&#10;XNuRX+l2CY2IEPY5KmhDGHIpfd2SQb+2A3H03q0zGKJ0jdQOxwg3vcySZCMNdhwXWhzo2FL9efky&#10;CsbU8ePBvmTVJiH//HD9OI/Vj1LLxfS0AxFoCvfwf/usFWRplsLfm/gEZPE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SUWkNxQAAAN0AAAAPAAAAAAAAAAAAAAAAAJgCAABkcnMv&#10;ZG93bnJldi54bWxQSwUGAAAAAAQABAD1AAAAigMAAAAA&#10;" fillcolor="#27d6bc" stroked="f">
                    <v:fill color2="#169a88" rotate="t" focus="100%" type="gradient">
                      <o:fill v:ext="view" type="gradientUnscaled"/>
                    </v:fill>
                    <v:shadow on="t" color="black" opacity="42598f" offset="0,3pt"/>
                    <v:textbox>
                      <w:txbxContent>
                        <w:p w:rsidR="00E13450" w:rsidRDefault="00E13450" w:rsidP="00E13450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450D62">
        <w:rPr>
          <w:sz w:val="40"/>
          <w:szCs w:val="40"/>
        </w:rPr>
        <w:t xml:space="preserve">  </w:t>
      </w:r>
    </w:p>
    <w:p w:rsidR="00E0516E" w:rsidRDefault="00E0516E" w:rsidP="00E0516E">
      <w:pPr>
        <w:ind w:left="1416" w:firstLine="708"/>
        <w:rPr>
          <w:sz w:val="32"/>
          <w:szCs w:val="32"/>
          <w:u w:val="single"/>
        </w:rPr>
      </w:pPr>
    </w:p>
    <w:p w:rsidR="00E0516E" w:rsidRDefault="00E0516E" w:rsidP="00E0516E">
      <w:pPr>
        <w:ind w:left="1416" w:firstLine="708"/>
        <w:rPr>
          <w:sz w:val="24"/>
          <w:szCs w:val="24"/>
        </w:rPr>
      </w:pPr>
    </w:p>
    <w:p w:rsidR="00E0516E" w:rsidRPr="00E0516E" w:rsidRDefault="00E0516E" w:rsidP="00E0516E">
      <w:pPr>
        <w:ind w:firstLine="708"/>
        <w:rPr>
          <w:sz w:val="24"/>
          <w:szCs w:val="24"/>
        </w:rPr>
      </w:pPr>
      <w:r>
        <w:rPr>
          <w:sz w:val="24"/>
          <w:szCs w:val="24"/>
        </w:rPr>
        <w:t>_________________________________________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E0516E" w:rsidRPr="00E0516E" w:rsidRDefault="00E0516E" w:rsidP="00E0516E">
      <w:pPr>
        <w:ind w:left="1416" w:firstLine="708"/>
        <w:rPr>
          <w:sz w:val="24"/>
          <w:szCs w:val="24"/>
        </w:rPr>
      </w:pPr>
    </w:p>
    <w:p w:rsidR="00E0516E" w:rsidRDefault="00E0516E" w:rsidP="00E0516E">
      <w:pPr>
        <w:ind w:left="1416" w:firstLine="708"/>
        <w:rPr>
          <w:sz w:val="24"/>
          <w:szCs w:val="24"/>
        </w:rPr>
      </w:pPr>
    </w:p>
    <w:p w:rsidR="00E0516E" w:rsidRPr="00E0516E" w:rsidRDefault="00E0516E" w:rsidP="00E0516E">
      <w:pPr>
        <w:ind w:firstLine="708"/>
        <w:rPr>
          <w:sz w:val="32"/>
          <w:szCs w:val="32"/>
        </w:rPr>
      </w:pPr>
      <w:r>
        <w:rPr>
          <w:sz w:val="32"/>
          <w:szCs w:val="32"/>
        </w:rPr>
        <w:t>_______________________________</w:t>
      </w:r>
    </w:p>
    <w:p w:rsidR="00E0516E" w:rsidRDefault="00E0516E" w:rsidP="00E0516E">
      <w:pPr>
        <w:ind w:left="1416" w:firstLine="708"/>
        <w:jc w:val="both"/>
        <w:rPr>
          <w:sz w:val="32"/>
          <w:szCs w:val="32"/>
          <w:u w:val="single"/>
        </w:rPr>
      </w:pPr>
    </w:p>
    <w:p w:rsidR="00E0516E" w:rsidRPr="00E0516E" w:rsidRDefault="00E0516E" w:rsidP="00E0516E">
      <w:pPr>
        <w:ind w:left="1416" w:firstLine="708"/>
        <w:rPr>
          <w:sz w:val="20"/>
          <w:szCs w:val="20"/>
        </w:rPr>
      </w:pPr>
    </w:p>
    <w:p w:rsidR="00E0516E" w:rsidRDefault="00E0516E" w:rsidP="00E0516E">
      <w:pPr>
        <w:ind w:firstLine="708"/>
        <w:rPr>
          <w:sz w:val="32"/>
          <w:szCs w:val="32"/>
        </w:rPr>
      </w:pPr>
      <w:r>
        <w:rPr>
          <w:sz w:val="32"/>
          <w:szCs w:val="32"/>
        </w:rPr>
        <w:t>_______________________________</w:t>
      </w:r>
    </w:p>
    <w:p w:rsidR="00E0516E" w:rsidRDefault="00E0516E" w:rsidP="00E0516E">
      <w:pPr>
        <w:ind w:firstLine="708"/>
        <w:rPr>
          <w:sz w:val="32"/>
          <w:szCs w:val="32"/>
        </w:rPr>
      </w:pPr>
    </w:p>
    <w:p w:rsidR="00E0516E" w:rsidRDefault="00E0516E" w:rsidP="00E0516E">
      <w:pPr>
        <w:ind w:firstLine="708"/>
      </w:pPr>
    </w:p>
    <w:p w:rsidR="00E0516E" w:rsidRPr="00E0516E" w:rsidRDefault="00E0516E" w:rsidP="00E0516E">
      <w:pPr>
        <w:ind w:firstLine="708"/>
        <w:rPr>
          <w:sz w:val="28"/>
          <w:szCs w:val="28"/>
        </w:rPr>
      </w:pPr>
      <w:r>
        <w:rPr>
          <w:sz w:val="28"/>
          <w:szCs w:val="28"/>
        </w:rPr>
        <w:t>___________________________________</w:t>
      </w:r>
    </w:p>
    <w:p w:rsidR="00E0516E" w:rsidRPr="00E0516E" w:rsidRDefault="00E0516E" w:rsidP="00E0516E">
      <w:pPr>
        <w:ind w:firstLine="708"/>
        <w:rPr>
          <w:sz w:val="28"/>
          <w:szCs w:val="28"/>
        </w:rPr>
      </w:pPr>
    </w:p>
    <w:p w:rsidR="00E0516E" w:rsidRDefault="00E0516E" w:rsidP="00E0516E">
      <w:pPr>
        <w:ind w:firstLine="708"/>
        <w:rPr>
          <w:sz w:val="24"/>
          <w:szCs w:val="24"/>
        </w:rPr>
      </w:pPr>
    </w:p>
    <w:p w:rsidR="00E0516E" w:rsidRDefault="00E0516E" w:rsidP="00E0516E">
      <w:pPr>
        <w:ind w:firstLine="708"/>
        <w:rPr>
          <w:sz w:val="24"/>
          <w:szCs w:val="24"/>
        </w:rPr>
      </w:pPr>
      <w:r>
        <w:rPr>
          <w:sz w:val="24"/>
          <w:szCs w:val="24"/>
        </w:rPr>
        <w:t>_________________________________________</w:t>
      </w:r>
    </w:p>
    <w:p w:rsidR="00450D62" w:rsidRDefault="00450D62" w:rsidP="00E0516E">
      <w:pPr>
        <w:ind w:firstLine="708"/>
        <w:rPr>
          <w:sz w:val="24"/>
          <w:szCs w:val="24"/>
        </w:rPr>
      </w:pPr>
    </w:p>
    <w:p w:rsidR="00450D62" w:rsidRDefault="00450D62" w:rsidP="00E0516E">
      <w:pPr>
        <w:ind w:firstLine="708"/>
        <w:rPr>
          <w:sz w:val="24"/>
          <w:szCs w:val="24"/>
        </w:rPr>
      </w:pPr>
    </w:p>
    <w:p w:rsidR="00450D62" w:rsidRDefault="00450D62" w:rsidP="00E0516E">
      <w:pPr>
        <w:ind w:firstLine="708"/>
        <w:rPr>
          <w:sz w:val="24"/>
          <w:szCs w:val="24"/>
        </w:rPr>
      </w:pPr>
      <w:r>
        <w:rPr>
          <w:sz w:val="24"/>
          <w:szCs w:val="24"/>
        </w:rPr>
        <w:lastRenderedPageBreak/>
        <w:t>Použité zdroje:</w:t>
      </w:r>
    </w:p>
    <w:p w:rsidR="00450D62" w:rsidRPr="00E0516E" w:rsidRDefault="00450D62" w:rsidP="00E0516E">
      <w:pPr>
        <w:ind w:firstLine="708"/>
        <w:rPr>
          <w:sz w:val="24"/>
          <w:szCs w:val="24"/>
        </w:rPr>
      </w:pPr>
      <w:r>
        <w:rPr>
          <w:sz w:val="24"/>
          <w:szCs w:val="24"/>
        </w:rPr>
        <w:t>Otevřená galerie Microsoft.com</w:t>
      </w:r>
      <w:bookmarkStart w:id="0" w:name="_GoBack"/>
      <w:bookmarkEnd w:id="0"/>
    </w:p>
    <w:sectPr w:rsidR="00450D62" w:rsidRPr="00E0516E" w:rsidSect="00E13450">
      <w:pgSz w:w="16838" w:h="11906" w:orient="landscape"/>
      <w:pgMar w:top="567" w:right="567" w:bottom="567" w:left="567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3450"/>
    <w:rsid w:val="0000308A"/>
    <w:rsid w:val="0004071C"/>
    <w:rsid w:val="0004642C"/>
    <w:rsid w:val="000979FD"/>
    <w:rsid w:val="000C1881"/>
    <w:rsid w:val="00145C76"/>
    <w:rsid w:val="0017270B"/>
    <w:rsid w:val="002046F5"/>
    <w:rsid w:val="00212EA9"/>
    <w:rsid w:val="002E1B6E"/>
    <w:rsid w:val="00325700"/>
    <w:rsid w:val="003857A5"/>
    <w:rsid w:val="003944D5"/>
    <w:rsid w:val="003C333A"/>
    <w:rsid w:val="003E4AE7"/>
    <w:rsid w:val="003E6BA6"/>
    <w:rsid w:val="004479A2"/>
    <w:rsid w:val="00450D62"/>
    <w:rsid w:val="004F7121"/>
    <w:rsid w:val="00516DAB"/>
    <w:rsid w:val="00573B7E"/>
    <w:rsid w:val="0057488A"/>
    <w:rsid w:val="005B6957"/>
    <w:rsid w:val="005D7C2C"/>
    <w:rsid w:val="0063515C"/>
    <w:rsid w:val="006605B6"/>
    <w:rsid w:val="0067576A"/>
    <w:rsid w:val="00780294"/>
    <w:rsid w:val="007E04E8"/>
    <w:rsid w:val="00850BC6"/>
    <w:rsid w:val="00873007"/>
    <w:rsid w:val="008C5D1A"/>
    <w:rsid w:val="008E432E"/>
    <w:rsid w:val="00914A5D"/>
    <w:rsid w:val="00975982"/>
    <w:rsid w:val="009803C5"/>
    <w:rsid w:val="009A5B02"/>
    <w:rsid w:val="009C1003"/>
    <w:rsid w:val="009D4E38"/>
    <w:rsid w:val="00A70A8F"/>
    <w:rsid w:val="00AD430D"/>
    <w:rsid w:val="00B26749"/>
    <w:rsid w:val="00B37524"/>
    <w:rsid w:val="00BD6F6F"/>
    <w:rsid w:val="00C51F0F"/>
    <w:rsid w:val="00D12077"/>
    <w:rsid w:val="00D54B2E"/>
    <w:rsid w:val="00E0516E"/>
    <w:rsid w:val="00E13450"/>
    <w:rsid w:val="00E20394"/>
    <w:rsid w:val="00E42693"/>
    <w:rsid w:val="00E73776"/>
    <w:rsid w:val="00EC1F7D"/>
    <w:rsid w:val="00ED1A54"/>
    <w:rsid w:val="00FB7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134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1345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134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1345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089341-890D-4424-B97C-FD088F294B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53</Words>
  <Characters>319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Stará</dc:creator>
  <cp:lastModifiedBy>Lenka Stará</cp:lastModifiedBy>
  <cp:revision>1</cp:revision>
  <dcterms:created xsi:type="dcterms:W3CDTF">2012-10-17T15:06:00Z</dcterms:created>
  <dcterms:modified xsi:type="dcterms:W3CDTF">2012-10-17T15:46:00Z</dcterms:modified>
</cp:coreProperties>
</file>